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E3130F">
      <w:pPr>
        <w:rPr>
          <w:rStyle w:val="text3336font1"/>
        </w:rPr>
      </w:pPr>
      <w:r>
        <w:rPr>
          <w:rStyle w:val="text3336font1"/>
        </w:rPr>
        <w:t>Voorbeeldopgave 10</w:t>
      </w:r>
    </w:p>
    <w:p w:rsidR="00E3130F" w:rsidRDefault="00E3130F" w:rsidP="00E3130F">
      <w:pPr>
        <w:pStyle w:val="Normaalweb"/>
        <w:spacing w:before="0" w:beforeAutospacing="0" w:after="0" w:afterAutospacing="0"/>
      </w:pPr>
      <w:r>
        <w:rPr>
          <w:rStyle w:val="text3337font1"/>
        </w:rPr>
        <w:t xml:space="preserve">Een sterrenkundige onderzoekt een ster waarvan is vastgesteld dat deze met een snelheid van 22,3 km/s van ons afbeweegt. Een van de absorptielijnen uit de </w:t>
      </w:r>
      <w:proofErr w:type="spellStart"/>
      <w:r>
        <w:rPr>
          <w:rStyle w:val="text3337font1"/>
        </w:rPr>
        <w:t>Balmerreeks</w:t>
      </w:r>
      <w:proofErr w:type="spellEnd"/>
      <w:r>
        <w:rPr>
          <w:rStyle w:val="text3337font1"/>
        </w:rPr>
        <w:t xml:space="preserve"> is 0,0289 </w:t>
      </w:r>
      <w:proofErr w:type="spellStart"/>
      <w:r>
        <w:rPr>
          <w:rStyle w:val="text3337font1"/>
        </w:rPr>
        <w:t>nm</w:t>
      </w:r>
      <w:proofErr w:type="spellEnd"/>
      <w:r>
        <w:rPr>
          <w:rStyle w:val="text3337font1"/>
        </w:rPr>
        <w:t xml:space="preserve"> verschoven. </w:t>
      </w:r>
    </w:p>
    <w:p w:rsidR="00E3130F" w:rsidRDefault="00E3130F" w:rsidP="00E3130F">
      <w:pPr>
        <w:pStyle w:val="Normaalweb"/>
        <w:spacing w:before="0" w:beforeAutospacing="0" w:after="0" w:afterAutospacing="0"/>
      </w:pPr>
      <w:r>
        <w:rPr>
          <w:rStyle w:val="text3337font1"/>
        </w:rPr>
        <w:t> </w:t>
      </w:r>
    </w:p>
    <w:p w:rsidR="00E3130F" w:rsidRDefault="00E3130F" w:rsidP="00E3130F">
      <w:pPr>
        <w:pStyle w:val="Normaalweb"/>
        <w:spacing w:before="0" w:beforeAutospacing="0" w:after="0" w:afterAutospacing="0"/>
      </w:pPr>
      <w:r>
        <w:rPr>
          <w:rStyle w:val="text3337font1"/>
        </w:rPr>
        <w:t xml:space="preserve">Bepaal met behulp van een berekening en </w:t>
      </w:r>
      <w:proofErr w:type="spellStart"/>
      <w:r>
        <w:rPr>
          <w:rStyle w:val="text3337font1"/>
        </w:rPr>
        <w:t>Binas</w:t>
      </w:r>
      <w:proofErr w:type="spellEnd"/>
      <w:r>
        <w:rPr>
          <w:rStyle w:val="text3337font1"/>
        </w:rPr>
        <w:t xml:space="preserve"> of internet wat de naam van deze lijn is.</w:t>
      </w:r>
    </w:p>
    <w:p w:rsidR="00E3130F" w:rsidRDefault="00E3130F">
      <w:r>
        <w:rPr>
          <w:noProof/>
          <w:lang w:eastAsia="nl-NL"/>
        </w:rPr>
        <w:drawing>
          <wp:inline distT="0" distB="0" distL="0" distR="0">
            <wp:extent cx="4727575" cy="491680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9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0F" w:rsidRDefault="00E3130F">
      <w:r>
        <w:rPr>
          <w:rStyle w:val="text3362font1"/>
        </w:rPr>
        <w:t xml:space="preserve">Dat is de </w:t>
      </w:r>
      <w:proofErr w:type="spellStart"/>
      <w:r>
        <w:rPr>
          <w:rStyle w:val="text3362font1"/>
        </w:rPr>
        <w:t>H-</w:t>
      </w:r>
      <w:r>
        <w:rPr>
          <w:rStyle w:val="text3362font2"/>
        </w:rPr>
        <w:t>ζ</w:t>
      </w:r>
      <w:proofErr w:type="spellEnd"/>
      <w:r>
        <w:rPr>
          <w:rStyle w:val="text3362font1"/>
        </w:rPr>
        <w:t xml:space="preserve"> (</w:t>
      </w:r>
      <w:proofErr w:type="spellStart"/>
      <w:r>
        <w:rPr>
          <w:rStyle w:val="text3362font1"/>
        </w:rPr>
        <w:t>H-zèta</w:t>
      </w:r>
      <w:proofErr w:type="spellEnd"/>
      <w:r>
        <w:rPr>
          <w:rStyle w:val="text3362font1"/>
        </w:rPr>
        <w:t>) lijn</w:t>
      </w:r>
    </w:p>
    <w:sectPr w:rsidR="00E3130F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130F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3467"/>
    <w:rsid w:val="00D37323"/>
    <w:rsid w:val="00D82768"/>
    <w:rsid w:val="00D9292B"/>
    <w:rsid w:val="00DD0243"/>
    <w:rsid w:val="00E00FF2"/>
    <w:rsid w:val="00E3130F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3336font1">
    <w:name w:val="text3336font1"/>
    <w:basedOn w:val="Standaardalinea-lettertype"/>
    <w:rsid w:val="00E3130F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3337font1">
    <w:name w:val="text3337font1"/>
    <w:basedOn w:val="Standaardalinea-lettertype"/>
    <w:rsid w:val="00E3130F"/>
    <w:rPr>
      <w:rFonts w:ascii="Verdana" w:hAnsi="Verdana" w:hint="default"/>
      <w:color w:val="00569D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E3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30F"/>
    <w:rPr>
      <w:rFonts w:ascii="Tahoma" w:hAnsi="Tahoma" w:cs="Tahoma"/>
      <w:sz w:val="16"/>
      <w:szCs w:val="16"/>
    </w:rPr>
  </w:style>
  <w:style w:type="character" w:customStyle="1" w:styleId="text3362font1">
    <w:name w:val="text3362font1"/>
    <w:basedOn w:val="Standaardalinea-lettertype"/>
    <w:rsid w:val="00E3130F"/>
    <w:rPr>
      <w:rFonts w:ascii="Verdana" w:hAnsi="Verdana" w:hint="default"/>
      <w:color w:val="00569D"/>
      <w:sz w:val="26"/>
      <w:szCs w:val="26"/>
    </w:rPr>
  </w:style>
  <w:style w:type="character" w:customStyle="1" w:styleId="text3362font2">
    <w:name w:val="text3362font2"/>
    <w:basedOn w:val="Standaardalinea-lettertype"/>
    <w:rsid w:val="00E3130F"/>
    <w:rPr>
      <w:rFonts w:ascii="Verdana" w:hAnsi="Verdana" w:hint="default"/>
      <w:color w:val="00569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2014-06-21T07:09:00Z</dcterms:created>
  <dcterms:modified xsi:type="dcterms:W3CDTF">2014-06-21T07:10:00Z</dcterms:modified>
</cp:coreProperties>
</file>