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0904FF" w:rsidTr="000904FF">
        <w:tc>
          <w:tcPr>
            <w:tcW w:w="991" w:type="dxa"/>
          </w:tcPr>
          <w:p w:rsidR="000904FF" w:rsidRDefault="000904FF" w:rsidP="00E140CB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0D7784B0" wp14:editId="3D2A1234">
                  <wp:extent cx="547385" cy="495300"/>
                  <wp:effectExtent l="0" t="0" r="5080" b="0"/>
                  <wp:docPr id="461" name="Afbeelding 461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0904FF" w:rsidRDefault="000904FF" w:rsidP="00E14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2.12</w:t>
            </w:r>
          </w:p>
        </w:tc>
      </w:tr>
    </w:tbl>
    <w:p w:rsidR="000904FF" w:rsidRDefault="000904FF" w:rsidP="00090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4FF" w:rsidRPr="00F17FD3" w:rsidRDefault="000904FF" w:rsidP="000904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FD3">
        <w:rPr>
          <w:rFonts w:ascii="Arial" w:hAnsi="Arial" w:cs="Arial"/>
          <w:sz w:val="24"/>
          <w:szCs w:val="24"/>
        </w:rPr>
        <w:t xml:space="preserve">Geef aan </w:t>
      </w:r>
      <w:r>
        <w:rPr>
          <w:rFonts w:ascii="Arial" w:hAnsi="Arial" w:cs="Arial"/>
          <w:sz w:val="24"/>
          <w:szCs w:val="24"/>
        </w:rPr>
        <w:t>bij welk bedrijf</w:t>
      </w:r>
      <w:r w:rsidRPr="00F17F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uit de regio Oss </w:t>
      </w:r>
      <w:r w:rsidRPr="00F17FD3">
        <w:rPr>
          <w:rFonts w:ascii="Arial" w:hAnsi="Arial" w:cs="Arial"/>
          <w:sz w:val="24"/>
          <w:szCs w:val="24"/>
        </w:rPr>
        <w:t>jij denkt dat de</w:t>
      </w:r>
      <w:r>
        <w:rPr>
          <w:rFonts w:ascii="Arial" w:hAnsi="Arial" w:cs="Arial"/>
          <w:sz w:val="24"/>
          <w:szCs w:val="24"/>
        </w:rPr>
        <w:t xml:space="preserve">ze beroepen te vinden zijn. </w:t>
      </w:r>
    </w:p>
    <w:p w:rsidR="000904FF" w:rsidRPr="00F17FD3" w:rsidRDefault="000904FF" w:rsidP="000904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1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0904FF" w:rsidRPr="00F17FD3" w:rsidTr="00E140CB">
        <w:tc>
          <w:tcPr>
            <w:tcW w:w="4248" w:type="dxa"/>
            <w:shd w:val="clear" w:color="auto" w:fill="BF8F00" w:themeFill="accent4" w:themeFillShade="BF"/>
          </w:tcPr>
          <w:p w:rsidR="000904FF" w:rsidRPr="00A94433" w:rsidRDefault="000904FF" w:rsidP="00E140C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944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Beroepen</w:t>
            </w:r>
          </w:p>
        </w:tc>
        <w:tc>
          <w:tcPr>
            <w:tcW w:w="5953" w:type="dxa"/>
            <w:shd w:val="clear" w:color="auto" w:fill="BF8F00" w:themeFill="accent4" w:themeFillShade="BF"/>
          </w:tcPr>
          <w:p w:rsidR="000904FF" w:rsidRPr="00A94433" w:rsidRDefault="000904FF" w:rsidP="00E140C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944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Bij welk bedrijf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uit de regio </w:t>
            </w:r>
            <w:r w:rsidRPr="00A9443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kan je deze beroepen tegenkomen?</w:t>
            </w: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Verkoper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Bloemist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Timmerman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Dierenartsassistent/Dierenverzorger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Verpleegkundige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Lasser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Kapper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Architect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Kok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Monteur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Onderwijsassistent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Administrateur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Gastheer/Gastvrouw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Netwerkbeheerder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Fitnessinstructeur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Entertainer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 w:rsidRPr="00045A8A">
              <w:rPr>
                <w:rFonts w:ascii="Arial" w:hAnsi="Arial" w:cs="Arial"/>
                <w:sz w:val="24"/>
                <w:szCs w:val="24"/>
              </w:rPr>
              <w:t>Hovenier/Loonwerker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Laborant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4FF" w:rsidRPr="00F17FD3" w:rsidTr="00E140CB">
        <w:trPr>
          <w:trHeight w:hRule="exact" w:val="454"/>
        </w:trPr>
        <w:tc>
          <w:tcPr>
            <w:tcW w:w="4248" w:type="dxa"/>
            <w:shd w:val="clear" w:color="auto" w:fill="FFF2CC" w:themeFill="accent4" w:themeFillTint="33"/>
            <w:vAlign w:val="center"/>
          </w:tcPr>
          <w:p w:rsidR="000904FF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Schilder</w:t>
            </w:r>
          </w:p>
        </w:tc>
        <w:tc>
          <w:tcPr>
            <w:tcW w:w="5953" w:type="dxa"/>
            <w:vAlign w:val="center"/>
          </w:tcPr>
          <w:p w:rsidR="000904FF" w:rsidRPr="00045A8A" w:rsidRDefault="000904FF" w:rsidP="00E140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04FF" w:rsidRDefault="000904FF" w:rsidP="00090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4FF" w:rsidRPr="00F17FD3" w:rsidRDefault="000904FF" w:rsidP="000904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4FF" w:rsidRDefault="000904FF"/>
    <w:sectPr w:rsidR="0009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FF"/>
    <w:rsid w:val="000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4DDE"/>
  <w15:chartTrackingRefBased/>
  <w15:docId w15:val="{2DE893AA-6283-4DF1-9A6F-AD5A0772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904F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9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2019-02-27T15:22:00Z</dcterms:created>
  <dcterms:modified xsi:type="dcterms:W3CDTF">2019-02-27T15:22:00Z</dcterms:modified>
</cp:coreProperties>
</file>