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F60468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2C.</w:t>
      </w:r>
      <w:r w:rsidR="00344D20">
        <w:rPr>
          <w:b/>
          <w:sz w:val="32"/>
          <w:szCs w:val="32"/>
        </w:rPr>
        <w:t xml:space="preserve">5 Vergroting toepassen van verhoudingen: een foto wordt met de kopieermachine </w:t>
      </w:r>
      <w:r w:rsidR="00F22A34">
        <w:rPr>
          <w:b/>
          <w:sz w:val="32"/>
          <w:szCs w:val="32"/>
        </w:rPr>
        <w:t>50% vergroot. Hoe veranderen lengte en breedte van de foto?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221058"/>
    <w:rsid w:val="00235367"/>
    <w:rsid w:val="002C5E8D"/>
    <w:rsid w:val="00344B22"/>
    <w:rsid w:val="00344D20"/>
    <w:rsid w:val="00364066"/>
    <w:rsid w:val="003669DA"/>
    <w:rsid w:val="003B2BF1"/>
    <w:rsid w:val="003F55C5"/>
    <w:rsid w:val="00427437"/>
    <w:rsid w:val="006A7DB9"/>
    <w:rsid w:val="006D1042"/>
    <w:rsid w:val="00711E49"/>
    <w:rsid w:val="00856CF8"/>
    <w:rsid w:val="008B40C7"/>
    <w:rsid w:val="008F2A00"/>
    <w:rsid w:val="0094623F"/>
    <w:rsid w:val="00996BD1"/>
    <w:rsid w:val="009C3669"/>
    <w:rsid w:val="00B0515A"/>
    <w:rsid w:val="00BB0CA8"/>
    <w:rsid w:val="00BC56F2"/>
    <w:rsid w:val="00C021F1"/>
    <w:rsid w:val="00C24C58"/>
    <w:rsid w:val="00C83F83"/>
    <w:rsid w:val="00CB3C22"/>
    <w:rsid w:val="00CD0AB9"/>
    <w:rsid w:val="00CE12BC"/>
    <w:rsid w:val="00D038EF"/>
    <w:rsid w:val="00D8653C"/>
    <w:rsid w:val="00DC0AF1"/>
    <w:rsid w:val="00DD3AA7"/>
    <w:rsid w:val="00E43013"/>
    <w:rsid w:val="00E6214A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2017-01-25T13:58:00Z</dcterms:created>
  <dcterms:modified xsi:type="dcterms:W3CDTF">2017-01-25T13:58:00Z</dcterms:modified>
</cp:coreProperties>
</file>