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56158" w14:textId="77777777" w:rsidR="00C93E20" w:rsidRPr="00C07D78" w:rsidRDefault="00C93E20" w:rsidP="00C93E20">
      <w:pPr>
        <w:rPr>
          <w:u w:val="single"/>
        </w:rPr>
      </w:pPr>
      <w:r w:rsidRPr="00C07D78">
        <w:rPr>
          <w:u w:val="single"/>
        </w:rPr>
        <w:t>Opmerkingen vooraf:</w:t>
      </w:r>
    </w:p>
    <w:p w14:paraId="086452BA" w14:textId="77777777" w:rsidR="00C93E20" w:rsidRDefault="00C93E20" w:rsidP="00C93E20">
      <w:pPr>
        <w:pStyle w:val="Lijstalinea"/>
        <w:numPr>
          <w:ilvl w:val="0"/>
          <w:numId w:val="2"/>
        </w:numPr>
      </w:pPr>
      <w:r>
        <w:t>Werk tot op de mm nauwkeurig!!</w:t>
      </w:r>
    </w:p>
    <w:p w14:paraId="0BC65050" w14:textId="77777777" w:rsidR="00C93E20" w:rsidRDefault="00C93E20" w:rsidP="00C93E20">
      <w:pPr>
        <w:pStyle w:val="Lijstalinea"/>
        <w:numPr>
          <w:ilvl w:val="0"/>
          <w:numId w:val="2"/>
        </w:numPr>
      </w:pPr>
      <w:r>
        <w:t xml:space="preserve">Lijmen: vlakke ondergrond &gt; gebruik papier er onder &gt; lijmrups aanbrengen &gt; lijm verdelen &gt; zorg er voor dat het “haaks” opdroogt &gt; verwijder overtollige lijm &gt; </w:t>
      </w:r>
      <w:r w:rsidR="00781C28">
        <w:t>laat het 5 min. drogen, niet meer aankomen</w:t>
      </w:r>
      <w:r>
        <w:t xml:space="preserve"> &gt; werk af.</w:t>
      </w:r>
    </w:p>
    <w:p w14:paraId="5203BD04" w14:textId="77777777" w:rsidR="00C93E20" w:rsidRDefault="00C93E20" w:rsidP="00C93E20">
      <w:pPr>
        <w:pStyle w:val="Lijstalinea"/>
        <w:numPr>
          <w:ilvl w:val="0"/>
          <w:numId w:val="2"/>
        </w:numPr>
      </w:pPr>
      <w:r>
        <w:t>Voor dat je gaat zagen: eerst laten controleren</w:t>
      </w:r>
    </w:p>
    <w:p w14:paraId="747725E1" w14:textId="77777777" w:rsidR="00C93E20" w:rsidRDefault="00C93E20" w:rsidP="00C93E20">
      <w:pPr>
        <w:pStyle w:val="Lijstalinea"/>
        <w:numPr>
          <w:ilvl w:val="0"/>
          <w:numId w:val="2"/>
        </w:numPr>
      </w:pPr>
      <w:r>
        <w:t>Controleer je werk eerst zelf met de blokhaak en de schuifmaat.</w:t>
      </w:r>
    </w:p>
    <w:p w14:paraId="19F52A5E" w14:textId="77777777" w:rsidR="00C93E20" w:rsidRDefault="00C93E20" w:rsidP="00C93E20">
      <w:pPr>
        <w:pStyle w:val="Lijstalinea"/>
        <w:numPr>
          <w:ilvl w:val="0"/>
          <w:numId w:val="2"/>
        </w:numPr>
      </w:pPr>
      <w:r>
        <w:t>Zet op al jouw gezaagde onderdelen, jouw voornaam, achternaam, klas.</w:t>
      </w:r>
    </w:p>
    <w:p w14:paraId="6D6714EA" w14:textId="77777777" w:rsidR="00C93E20" w:rsidRPr="008B551A" w:rsidRDefault="00C93E20" w:rsidP="00C93E20">
      <w:pPr>
        <w:pStyle w:val="Lijstalinea"/>
        <w:numPr>
          <w:ilvl w:val="0"/>
          <w:numId w:val="2"/>
        </w:numPr>
      </w:pPr>
    </w:p>
    <w:p w14:paraId="269A3AC3" w14:textId="77777777" w:rsidR="008B551A" w:rsidRDefault="007B3C2F">
      <w:r w:rsidRPr="007B3C2F">
        <w:drawing>
          <wp:inline distT="0" distB="0" distL="0" distR="0" wp14:anchorId="71A5EA89" wp14:editId="05236DA7">
            <wp:extent cx="2970530" cy="2542274"/>
            <wp:effectExtent l="0" t="0" r="0" b="0"/>
            <wp:docPr id="3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15" r="12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542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CD1818" w14:textId="77777777" w:rsidR="008B551A" w:rsidRDefault="00C93E20" w:rsidP="008B551A">
      <w:r w:rsidRPr="00C07D78">
        <w:rPr>
          <w:u w:val="single"/>
        </w:rPr>
        <w:lastRenderedPageBreak/>
        <w:t>W</w:t>
      </w:r>
      <w:r w:rsidR="008E6374" w:rsidRPr="00C07D78">
        <w:rPr>
          <w:u w:val="single"/>
        </w:rPr>
        <w:t>erkvolgorde</w:t>
      </w:r>
      <w:r w:rsidR="008E6374">
        <w:t>:</w:t>
      </w:r>
    </w:p>
    <w:p w14:paraId="28220E9C" w14:textId="77777777" w:rsidR="008E6374" w:rsidRDefault="008E6374" w:rsidP="00C07D78">
      <w:pPr>
        <w:pStyle w:val="Lijstalinea"/>
        <w:numPr>
          <w:ilvl w:val="0"/>
          <w:numId w:val="1"/>
        </w:numPr>
        <w:ind w:left="567" w:hanging="207"/>
      </w:pPr>
      <w:r>
        <w:t>Start met 1 zijkant</w:t>
      </w:r>
    </w:p>
    <w:p w14:paraId="3D9751DC" w14:textId="77777777" w:rsidR="008E6374" w:rsidRDefault="008E6374" w:rsidP="00C07D78">
      <w:pPr>
        <w:pStyle w:val="Lijstalinea"/>
        <w:numPr>
          <w:ilvl w:val="0"/>
          <w:numId w:val="1"/>
        </w:numPr>
        <w:ind w:left="567" w:hanging="207"/>
      </w:pPr>
      <w:r>
        <w:t>Maak zijkant 2</w:t>
      </w:r>
    </w:p>
    <w:p w14:paraId="712C40EE" w14:textId="77777777" w:rsidR="008E6374" w:rsidRDefault="00FD2075" w:rsidP="00C07D78">
      <w:pPr>
        <w:pStyle w:val="Lijstalinea"/>
        <w:numPr>
          <w:ilvl w:val="0"/>
          <w:numId w:val="1"/>
        </w:numPr>
        <w:ind w:left="567" w:hanging="207"/>
      </w:pPr>
      <w:r>
        <w:t>Maak onderkant</w:t>
      </w:r>
    </w:p>
    <w:p w14:paraId="49C3ECC3" w14:textId="77777777" w:rsidR="00FD2075" w:rsidRDefault="00FD2075" w:rsidP="00C07D78">
      <w:pPr>
        <w:pStyle w:val="Lijstalinea"/>
        <w:numPr>
          <w:ilvl w:val="0"/>
          <w:numId w:val="1"/>
        </w:numPr>
        <w:ind w:left="567" w:hanging="207"/>
      </w:pPr>
      <w:r>
        <w:t>Maak achterkant</w:t>
      </w:r>
      <w:r w:rsidR="00553901">
        <w:t xml:space="preserve"> (MDF)</w:t>
      </w:r>
    </w:p>
    <w:p w14:paraId="7C5EC9E1" w14:textId="77777777" w:rsidR="00FD2075" w:rsidRDefault="00FD2075" w:rsidP="00C07D78">
      <w:pPr>
        <w:pStyle w:val="Lijstalinea"/>
        <w:numPr>
          <w:ilvl w:val="0"/>
          <w:numId w:val="1"/>
        </w:numPr>
        <w:ind w:left="567" w:hanging="207"/>
      </w:pPr>
      <w:r>
        <w:t>Lijm de 2 zijkanten op de onderkant</w:t>
      </w:r>
    </w:p>
    <w:p w14:paraId="5B73C329" w14:textId="77777777" w:rsidR="00FD2075" w:rsidRDefault="00FD2075" w:rsidP="00C07D78">
      <w:pPr>
        <w:pStyle w:val="Lijstalinea"/>
        <w:numPr>
          <w:ilvl w:val="0"/>
          <w:numId w:val="1"/>
        </w:numPr>
        <w:ind w:left="567" w:hanging="207"/>
      </w:pPr>
      <w:r>
        <w:t>Lijm de achterkant er aan vast</w:t>
      </w:r>
    </w:p>
    <w:p w14:paraId="0312D0A4" w14:textId="77777777" w:rsidR="008910A4" w:rsidRDefault="008910A4" w:rsidP="00C07D78">
      <w:pPr>
        <w:pStyle w:val="Lijstalinea"/>
        <w:numPr>
          <w:ilvl w:val="0"/>
          <w:numId w:val="1"/>
        </w:numPr>
        <w:ind w:left="567" w:hanging="207"/>
      </w:pPr>
      <w:r>
        <w:t>Maak balkje 1</w:t>
      </w:r>
    </w:p>
    <w:p w14:paraId="03DAE7C4" w14:textId="77777777" w:rsidR="008910A4" w:rsidRDefault="008910A4" w:rsidP="00C07D78">
      <w:pPr>
        <w:pStyle w:val="Lijstalinea"/>
        <w:numPr>
          <w:ilvl w:val="0"/>
          <w:numId w:val="1"/>
        </w:numPr>
        <w:ind w:left="567" w:hanging="207"/>
      </w:pPr>
      <w:r>
        <w:t>Maak balkje 2</w:t>
      </w:r>
    </w:p>
    <w:p w14:paraId="7FFA08EB" w14:textId="77777777" w:rsidR="008910A4" w:rsidRDefault="008910A4" w:rsidP="00C07D78">
      <w:pPr>
        <w:pStyle w:val="Lijstalinea"/>
        <w:numPr>
          <w:ilvl w:val="0"/>
          <w:numId w:val="1"/>
        </w:numPr>
        <w:ind w:left="567" w:hanging="207"/>
      </w:pPr>
      <w:r>
        <w:t>Maak balkje 3</w:t>
      </w:r>
    </w:p>
    <w:p w14:paraId="3635117A" w14:textId="77777777" w:rsidR="00FE4A4D" w:rsidRDefault="00C93E20" w:rsidP="00C07D78">
      <w:pPr>
        <w:pStyle w:val="Lijstalinea"/>
        <w:numPr>
          <w:ilvl w:val="0"/>
          <w:numId w:val="1"/>
        </w:numPr>
        <w:ind w:left="567" w:hanging="207"/>
      </w:pPr>
      <w:r>
        <w:t>Maak kubus 1</w:t>
      </w:r>
    </w:p>
    <w:p w14:paraId="2CEC5874" w14:textId="77777777" w:rsidR="00C93E20" w:rsidRDefault="00C93E20" w:rsidP="00C07D78">
      <w:pPr>
        <w:pStyle w:val="Lijstalinea"/>
        <w:numPr>
          <w:ilvl w:val="0"/>
          <w:numId w:val="1"/>
        </w:numPr>
        <w:ind w:left="567" w:hanging="207"/>
      </w:pPr>
      <w:r>
        <w:t>Maak kubus 2</w:t>
      </w:r>
    </w:p>
    <w:p w14:paraId="020A1989" w14:textId="77777777" w:rsidR="00C93E20" w:rsidRDefault="00C93E20" w:rsidP="00C07D78">
      <w:pPr>
        <w:pStyle w:val="Lijstalinea"/>
        <w:numPr>
          <w:ilvl w:val="0"/>
          <w:numId w:val="1"/>
        </w:numPr>
        <w:ind w:left="567" w:hanging="207"/>
      </w:pPr>
      <w:r>
        <w:t>Werk alles heel netjes af</w:t>
      </w:r>
    </w:p>
    <w:p w14:paraId="58824382" w14:textId="77777777" w:rsidR="00C93E20" w:rsidRDefault="00C93E20" w:rsidP="00C07D78">
      <w:pPr>
        <w:pStyle w:val="Lijstalinea"/>
        <w:numPr>
          <w:ilvl w:val="0"/>
          <w:numId w:val="1"/>
        </w:numPr>
        <w:ind w:left="567" w:hanging="207"/>
      </w:pPr>
      <w:r>
        <w:t>Voeg de getallen toe</w:t>
      </w:r>
      <w:r w:rsidR="00553901">
        <w:t xml:space="preserve"> met mal</w:t>
      </w:r>
    </w:p>
    <w:p w14:paraId="1864A88D" w14:textId="77777777" w:rsidR="00C93E20" w:rsidRDefault="00C93E20" w:rsidP="00C07D78">
      <w:pPr>
        <w:pStyle w:val="Lijstalinea"/>
        <w:numPr>
          <w:ilvl w:val="0"/>
          <w:numId w:val="1"/>
        </w:numPr>
        <w:ind w:left="567" w:hanging="207"/>
      </w:pPr>
      <w:r>
        <w:t>Voeg de maanden toe</w:t>
      </w:r>
      <w:r w:rsidR="00553901">
        <w:t xml:space="preserve"> met mal</w:t>
      </w:r>
    </w:p>
    <w:p w14:paraId="68A2D6ED" w14:textId="77777777" w:rsidR="00C93E20" w:rsidRDefault="00C93E20" w:rsidP="00C07D78">
      <w:pPr>
        <w:pStyle w:val="Lijstalinea"/>
        <w:numPr>
          <w:ilvl w:val="0"/>
          <w:numId w:val="1"/>
        </w:numPr>
        <w:ind w:left="567" w:hanging="207"/>
      </w:pPr>
      <w:r>
        <w:t>Vraag cijfer</w:t>
      </w:r>
    </w:p>
    <w:p w14:paraId="4A1C3AA8" w14:textId="77777777" w:rsidR="00C93E20" w:rsidRDefault="00C93E20" w:rsidP="00C07D78">
      <w:pPr>
        <w:pStyle w:val="Lijstalinea"/>
        <w:numPr>
          <w:ilvl w:val="0"/>
          <w:numId w:val="1"/>
        </w:numPr>
        <w:ind w:left="567" w:hanging="207"/>
      </w:pPr>
      <w:r>
        <w:t>Neem mee naar huis!</w:t>
      </w:r>
    </w:p>
    <w:p w14:paraId="380322D6" w14:textId="77777777" w:rsidR="00C93E20" w:rsidRDefault="007B3C2F" w:rsidP="00C93E20">
      <w:r>
        <w:rPr>
          <w:noProof/>
          <w:lang w:val="en-US" w:eastAsia="nl-NL"/>
        </w:rPr>
        <w:drawing>
          <wp:anchor distT="0" distB="0" distL="114300" distR="114300" simplePos="0" relativeHeight="251659264" behindDoc="1" locked="0" layoutInCell="1" allowOverlap="1" wp14:anchorId="3B325817" wp14:editId="156A3B95">
            <wp:simplePos x="0" y="0"/>
            <wp:positionH relativeFrom="column">
              <wp:posOffset>351790</wp:posOffset>
            </wp:positionH>
            <wp:positionV relativeFrom="paragraph">
              <wp:posOffset>47625</wp:posOffset>
            </wp:positionV>
            <wp:extent cx="2495550" cy="2514600"/>
            <wp:effectExtent l="101600" t="101600" r="95250" b="10160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52290">
                      <a:off x="0" y="0"/>
                      <a:ext cx="24955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5C437B" w14:textId="77777777" w:rsidR="00C93E20" w:rsidRDefault="00C93E20" w:rsidP="00C93E20">
      <w:pPr>
        <w:sectPr w:rsidR="00C93E20" w:rsidSect="00C07D78">
          <w:headerReference w:type="default" r:id="rId10"/>
          <w:type w:val="continuous"/>
          <w:pgSz w:w="11906" w:h="16838"/>
          <w:pgMar w:top="993" w:right="991" w:bottom="709" w:left="851" w:header="284" w:footer="708" w:gutter="0"/>
          <w:cols w:num="2" w:space="708"/>
          <w:docGrid w:linePitch="360"/>
        </w:sectPr>
      </w:pPr>
    </w:p>
    <w:p w14:paraId="4D95BA6C" w14:textId="77777777" w:rsidR="008B551A" w:rsidRDefault="007B3C2F" w:rsidP="008B551A">
      <w:r w:rsidRPr="007B3C2F">
        <w:lastRenderedPageBreak/>
        <w:drawing>
          <wp:inline distT="0" distB="0" distL="0" distR="0" wp14:anchorId="277C72B6" wp14:editId="6C4970B4">
            <wp:extent cx="3033818" cy="1688634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175" cy="168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1D9B14" w14:textId="77777777" w:rsidR="008B551A" w:rsidRDefault="008B551A" w:rsidP="008B551A"/>
    <w:p w14:paraId="7ED2F992" w14:textId="77777777" w:rsidR="00C07D78" w:rsidRDefault="00C07D78" w:rsidP="008B551A"/>
    <w:p w14:paraId="7EBD55CA" w14:textId="77777777" w:rsidR="00B563B9" w:rsidRDefault="00C07D78" w:rsidP="00C07D78">
      <w:r>
        <w:t>Aantekeningen:</w:t>
      </w:r>
      <w:r w:rsidR="007B3C2F" w:rsidRPr="007B3C2F">
        <w:rPr>
          <w:noProof/>
          <w:lang w:val="en-US" w:eastAsia="nl-NL"/>
        </w:rPr>
        <w:t xml:space="preserve"> </w:t>
      </w:r>
    </w:p>
    <w:p w14:paraId="40911B0C" w14:textId="77777777" w:rsidR="00C07D78" w:rsidRDefault="00C07D78" w:rsidP="00C07D78">
      <w:pPr>
        <w:pStyle w:val="Lijstalinea"/>
        <w:numPr>
          <w:ilvl w:val="0"/>
          <w:numId w:val="3"/>
        </w:numPr>
      </w:pPr>
      <w:r>
        <w:t xml:space="preserve"> </w:t>
      </w:r>
    </w:p>
    <w:p w14:paraId="19C76E28" w14:textId="77777777" w:rsidR="00C07D78" w:rsidRDefault="00C07D78" w:rsidP="00C07D78">
      <w:pPr>
        <w:pStyle w:val="Lijstalinea"/>
        <w:numPr>
          <w:ilvl w:val="0"/>
          <w:numId w:val="3"/>
        </w:numPr>
      </w:pPr>
      <w:r>
        <w:t xml:space="preserve"> </w:t>
      </w:r>
    </w:p>
    <w:p w14:paraId="12D9C35C" w14:textId="77777777" w:rsidR="00C07D78" w:rsidRDefault="00C07D78" w:rsidP="00C07D78">
      <w:pPr>
        <w:pStyle w:val="Lijstalinea"/>
        <w:numPr>
          <w:ilvl w:val="0"/>
          <w:numId w:val="3"/>
        </w:numPr>
      </w:pPr>
      <w:r>
        <w:t xml:space="preserve"> </w:t>
      </w:r>
    </w:p>
    <w:p w14:paraId="47285732" w14:textId="77777777" w:rsidR="00C07D78" w:rsidRPr="00C07D78" w:rsidRDefault="00C07D78" w:rsidP="00C07D78">
      <w:pPr>
        <w:pStyle w:val="Lijstalinea"/>
        <w:numPr>
          <w:ilvl w:val="0"/>
          <w:numId w:val="3"/>
        </w:numPr>
      </w:pPr>
      <w:r>
        <w:t xml:space="preserve"> </w:t>
      </w:r>
    </w:p>
    <w:sectPr w:rsidR="00C07D78" w:rsidRPr="00C07D78" w:rsidSect="00C07D78">
      <w:type w:val="continuous"/>
      <w:pgSz w:w="11906" w:h="16838"/>
      <w:pgMar w:top="993" w:right="991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4D58E" w14:textId="77777777" w:rsidR="00D40D37" w:rsidRDefault="00D40D37" w:rsidP="00C93E20">
      <w:pPr>
        <w:spacing w:after="0" w:line="240" w:lineRule="auto"/>
      </w:pPr>
      <w:r>
        <w:separator/>
      </w:r>
    </w:p>
  </w:endnote>
  <w:endnote w:type="continuationSeparator" w:id="0">
    <w:p w14:paraId="1DCEB954" w14:textId="77777777" w:rsidR="00D40D37" w:rsidRDefault="00D40D37" w:rsidP="00C9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59942" w14:textId="77777777" w:rsidR="00D40D37" w:rsidRDefault="00D40D37" w:rsidP="00C93E20">
      <w:pPr>
        <w:spacing w:after="0" w:line="240" w:lineRule="auto"/>
      </w:pPr>
      <w:r>
        <w:separator/>
      </w:r>
    </w:p>
  </w:footnote>
  <w:footnote w:type="continuationSeparator" w:id="0">
    <w:p w14:paraId="40E0A0ED" w14:textId="77777777" w:rsidR="00D40D37" w:rsidRDefault="00D40D37" w:rsidP="00C9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EAA04" w14:textId="77777777" w:rsidR="00C93E20" w:rsidRDefault="00C07D78" w:rsidP="00C07D78">
    <w:pPr>
      <w:pStyle w:val="Koptekst"/>
      <w:tabs>
        <w:tab w:val="clear" w:pos="4536"/>
      </w:tabs>
    </w:pPr>
    <w:r>
      <w:t>Naam:</w:t>
    </w:r>
  </w:p>
  <w:p w14:paraId="1EFD2A0E" w14:textId="77777777" w:rsidR="00C07D78" w:rsidRDefault="00C07D78" w:rsidP="00C07D78">
    <w:pPr>
      <w:pStyle w:val="Koptekst"/>
      <w:tabs>
        <w:tab w:val="clear" w:pos="4536"/>
      </w:tabs>
    </w:pPr>
    <w:r>
      <w:t>Klas:</w:t>
    </w:r>
  </w:p>
  <w:p w14:paraId="71432350" w14:textId="77777777" w:rsidR="00C07D78" w:rsidRDefault="00C07D78" w:rsidP="00C07D78">
    <w:pPr>
      <w:pStyle w:val="Koptekst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5434"/>
    <w:multiLevelType w:val="hybridMultilevel"/>
    <w:tmpl w:val="168070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52C23"/>
    <w:multiLevelType w:val="hybridMultilevel"/>
    <w:tmpl w:val="E10074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640C7"/>
    <w:multiLevelType w:val="hybridMultilevel"/>
    <w:tmpl w:val="393CFD2E"/>
    <w:lvl w:ilvl="0" w:tplc="F4EC92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B1"/>
    <w:rsid w:val="00015833"/>
    <w:rsid w:val="000454E8"/>
    <w:rsid w:val="000B42B1"/>
    <w:rsid w:val="000D51B8"/>
    <w:rsid w:val="00101165"/>
    <w:rsid w:val="002C152C"/>
    <w:rsid w:val="00385D11"/>
    <w:rsid w:val="00481507"/>
    <w:rsid w:val="00553901"/>
    <w:rsid w:val="0067642B"/>
    <w:rsid w:val="006E498C"/>
    <w:rsid w:val="00781C28"/>
    <w:rsid w:val="007B3C2F"/>
    <w:rsid w:val="007C4C25"/>
    <w:rsid w:val="00890489"/>
    <w:rsid w:val="008910A4"/>
    <w:rsid w:val="008B551A"/>
    <w:rsid w:val="008E6374"/>
    <w:rsid w:val="008F5042"/>
    <w:rsid w:val="00A06CAB"/>
    <w:rsid w:val="00A852EA"/>
    <w:rsid w:val="00AF2FCE"/>
    <w:rsid w:val="00B563B9"/>
    <w:rsid w:val="00B57483"/>
    <w:rsid w:val="00C07D78"/>
    <w:rsid w:val="00C13AFD"/>
    <w:rsid w:val="00C93E20"/>
    <w:rsid w:val="00D015F2"/>
    <w:rsid w:val="00D40D37"/>
    <w:rsid w:val="00D653BB"/>
    <w:rsid w:val="00D83AF0"/>
    <w:rsid w:val="00DA06C6"/>
    <w:rsid w:val="00E34FE5"/>
    <w:rsid w:val="00E42550"/>
    <w:rsid w:val="00F43C50"/>
    <w:rsid w:val="00FD2075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3E9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83AF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90489"/>
    <w:pPr>
      <w:spacing w:after="0" w:line="240" w:lineRule="auto"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0B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B42B1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8E6374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C93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C93E20"/>
  </w:style>
  <w:style w:type="paragraph" w:styleId="Voettekst">
    <w:name w:val="footer"/>
    <w:basedOn w:val="Normaal"/>
    <w:link w:val="VoettekstTeken"/>
    <w:uiPriority w:val="99"/>
    <w:semiHidden/>
    <w:unhideWhenUsed/>
    <w:rsid w:val="00C93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rsid w:val="00C93E2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83AF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90489"/>
    <w:pPr>
      <w:spacing w:after="0" w:line="240" w:lineRule="auto"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0B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B42B1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8E6374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C93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C93E20"/>
  </w:style>
  <w:style w:type="paragraph" w:styleId="Voettekst">
    <w:name w:val="footer"/>
    <w:basedOn w:val="Normaal"/>
    <w:link w:val="VoettekstTeken"/>
    <w:uiPriority w:val="99"/>
    <w:semiHidden/>
    <w:unhideWhenUsed/>
    <w:rsid w:val="00C93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rsid w:val="00C9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693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T.Berends</dc:creator>
  <cp:lastModifiedBy>Tom Berends</cp:lastModifiedBy>
  <cp:revision>3</cp:revision>
  <cp:lastPrinted>2012-01-10T11:43:00Z</cp:lastPrinted>
  <dcterms:created xsi:type="dcterms:W3CDTF">2012-12-30T09:24:00Z</dcterms:created>
  <dcterms:modified xsi:type="dcterms:W3CDTF">2012-12-30T09:25:00Z</dcterms:modified>
</cp:coreProperties>
</file>