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9950E2" w14:textId="77777777" w:rsidR="004A0A13" w:rsidRPr="00570E1B" w:rsidRDefault="002A1B3E" w:rsidP="004A0A13">
      <w:pPr>
        <w:rPr>
          <w:rFonts w:ascii="Arial" w:hAnsi="Arial" w:cs="Arial"/>
          <w:b/>
          <w:sz w:val="44"/>
          <w:szCs w:val="44"/>
        </w:rPr>
      </w:pPr>
      <w:r w:rsidRPr="00570E1B">
        <w:rPr>
          <w:rFonts w:ascii="Arial" w:hAnsi="Arial" w:cs="Arial"/>
          <w:b/>
          <w:sz w:val="44"/>
          <w:szCs w:val="44"/>
        </w:rPr>
        <w:t>F</w:t>
      </w:r>
      <w:r w:rsidR="004A0A13" w:rsidRPr="00570E1B">
        <w:rPr>
          <w:rFonts w:ascii="Arial" w:hAnsi="Arial" w:cs="Arial"/>
          <w:b/>
          <w:sz w:val="44"/>
          <w:szCs w:val="44"/>
        </w:rPr>
        <w:t>ormat voor les</w:t>
      </w:r>
      <w:r w:rsidRPr="00570E1B">
        <w:rPr>
          <w:rFonts w:ascii="Arial" w:hAnsi="Arial" w:cs="Arial"/>
          <w:b/>
          <w:sz w:val="44"/>
          <w:szCs w:val="44"/>
        </w:rPr>
        <w:t>voorbereiding</w:t>
      </w:r>
      <w:r w:rsidR="00BD42E2" w:rsidRPr="00570E1B">
        <w:rPr>
          <w:rFonts w:ascii="Arial" w:hAnsi="Arial" w:cs="Arial"/>
          <w:b/>
          <w:sz w:val="44"/>
          <w:szCs w:val="44"/>
        </w:rPr>
        <w:t xml:space="preserve"> (docentenformat)</w:t>
      </w:r>
    </w:p>
    <w:p w14:paraId="03C0CE50" w14:textId="77777777" w:rsidR="002A1B3E" w:rsidRPr="00DA2D8E" w:rsidRDefault="002A1B3E" w:rsidP="004A0A13">
      <w:pPr>
        <w:rPr>
          <w:rFonts w:ascii="Arial" w:hAnsi="Arial" w:cs="Arial"/>
          <w:b/>
          <w:sz w:val="24"/>
        </w:rPr>
      </w:pPr>
    </w:p>
    <w:p w14:paraId="16B78F3C" w14:textId="77777777" w:rsidR="004A0A13" w:rsidRDefault="004A0A13" w:rsidP="004A0A13">
      <w:pPr>
        <w:rPr>
          <w:rFonts w:ascii="Arial" w:hAnsi="Arial" w:cs="Arial"/>
          <w:sz w:val="18"/>
          <w:szCs w:val="18"/>
        </w:rPr>
      </w:pPr>
    </w:p>
    <w:p w14:paraId="1AFE9ECE" w14:textId="77777777" w:rsidR="00570E1B" w:rsidRDefault="00570E1B" w:rsidP="004A0A13">
      <w:pPr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180" w:type="dxa"/>
        <w:tblLook w:val="01E0" w:firstRow="1" w:lastRow="1" w:firstColumn="1" w:lastColumn="1" w:noHBand="0" w:noVBand="0"/>
      </w:tblPr>
      <w:tblGrid>
        <w:gridCol w:w="828"/>
        <w:gridCol w:w="3391"/>
        <w:gridCol w:w="4961"/>
      </w:tblGrid>
      <w:tr w:rsidR="00570E1B" w:rsidRPr="00570E1B" w14:paraId="3F0F443E" w14:textId="77777777" w:rsidTr="00B329AA">
        <w:tc>
          <w:tcPr>
            <w:tcW w:w="828" w:type="dxa"/>
            <w:shd w:val="clear" w:color="auto" w:fill="F2F2F2" w:themeFill="background1" w:themeFillShade="F2"/>
          </w:tcPr>
          <w:p w14:paraId="351F0C8B" w14:textId="77777777" w:rsidR="00642E8A" w:rsidRPr="00461F31" w:rsidRDefault="00642E8A" w:rsidP="00642E8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33103D2" w14:textId="77777777" w:rsidR="00570E1B" w:rsidRPr="00461F31" w:rsidRDefault="00570E1B" w:rsidP="00642E8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61F31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8352" w:type="dxa"/>
            <w:gridSpan w:val="2"/>
            <w:shd w:val="clear" w:color="auto" w:fill="F2F2F2" w:themeFill="background1" w:themeFillShade="F2"/>
          </w:tcPr>
          <w:p w14:paraId="0A6C422B" w14:textId="77777777" w:rsidR="00642E8A" w:rsidRDefault="00642E8A" w:rsidP="00642E8A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6332BE9" w14:textId="77777777" w:rsidR="00570E1B" w:rsidRPr="00461F31" w:rsidRDefault="00570E1B" w:rsidP="00642E8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61F31">
              <w:rPr>
                <w:rFonts w:ascii="Arial" w:hAnsi="Arial" w:cs="Arial"/>
                <w:b/>
                <w:sz w:val="20"/>
                <w:szCs w:val="20"/>
              </w:rPr>
              <w:t>Titel van de opdracht</w:t>
            </w:r>
          </w:p>
          <w:p w14:paraId="242874A3" w14:textId="77777777" w:rsidR="00642E8A" w:rsidRPr="00570E1B" w:rsidRDefault="00642E8A" w:rsidP="00642E8A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A0A13" w:rsidRPr="00570E1B" w14:paraId="15990C9B" w14:textId="77777777" w:rsidTr="00B329AA">
        <w:tc>
          <w:tcPr>
            <w:tcW w:w="828" w:type="dxa"/>
            <w:shd w:val="clear" w:color="auto" w:fill="FFFFFF" w:themeFill="background1"/>
          </w:tcPr>
          <w:p w14:paraId="47B9CCC0" w14:textId="77777777" w:rsidR="004A0A13" w:rsidRPr="00570E1B" w:rsidRDefault="004A0A13" w:rsidP="00642E8A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1" w:type="dxa"/>
            <w:shd w:val="clear" w:color="auto" w:fill="FFFFFF" w:themeFill="background1"/>
          </w:tcPr>
          <w:p w14:paraId="3DF0AD81" w14:textId="77777777" w:rsidR="008B72B5" w:rsidRDefault="008B72B5" w:rsidP="00EB1A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553CF9D7" w14:textId="5E619025" w:rsidR="004A0A13" w:rsidRPr="00570E1B" w:rsidRDefault="00B23B7E" w:rsidP="00EB1A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Vak(ken)  bij de opdracht betrokken</w:t>
            </w:r>
            <w:r w:rsidR="004A0A13" w:rsidRPr="00570E1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961" w:type="dxa"/>
          </w:tcPr>
          <w:p w14:paraId="1F498DFD" w14:textId="77777777" w:rsidR="004A0A13" w:rsidRPr="00570E1B" w:rsidRDefault="004A0A13" w:rsidP="00570E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3D8F76D" w14:textId="77777777" w:rsidR="004A0A13" w:rsidRPr="00570E1B" w:rsidRDefault="004A0A13" w:rsidP="00570E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A0A13" w:rsidRPr="00570E1B" w14:paraId="4F63339D" w14:textId="77777777" w:rsidTr="00B329AA">
        <w:tc>
          <w:tcPr>
            <w:tcW w:w="828" w:type="dxa"/>
            <w:shd w:val="clear" w:color="auto" w:fill="F2F2F2" w:themeFill="background1" w:themeFillShade="F2"/>
          </w:tcPr>
          <w:p w14:paraId="2B856163" w14:textId="77777777" w:rsidR="00642E8A" w:rsidRDefault="00642E8A" w:rsidP="00642E8A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6F5ECF4" w14:textId="77777777" w:rsidR="004A0A13" w:rsidRPr="00461F31" w:rsidRDefault="004A0A13" w:rsidP="00642E8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61F31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8352" w:type="dxa"/>
            <w:gridSpan w:val="2"/>
            <w:shd w:val="clear" w:color="auto" w:fill="F2F2F2" w:themeFill="background1" w:themeFillShade="F2"/>
            <w:vAlign w:val="center"/>
          </w:tcPr>
          <w:p w14:paraId="13902C41" w14:textId="77777777" w:rsidR="00642E8A" w:rsidRDefault="00642E8A" w:rsidP="00642E8A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CFE6466" w14:textId="77777777" w:rsidR="004A0A13" w:rsidRPr="00461F31" w:rsidRDefault="004A0A13" w:rsidP="00642E8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61F31">
              <w:rPr>
                <w:rFonts w:ascii="Arial" w:hAnsi="Arial" w:cs="Arial"/>
                <w:b/>
                <w:sz w:val="20"/>
                <w:szCs w:val="20"/>
              </w:rPr>
              <w:t>De opdracht</w:t>
            </w:r>
          </w:p>
          <w:p w14:paraId="665E6C07" w14:textId="77777777" w:rsidR="00642E8A" w:rsidRPr="00570E1B" w:rsidRDefault="00642E8A" w:rsidP="00642E8A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A0A13" w:rsidRPr="00570E1B" w14:paraId="5E8C7B45" w14:textId="77777777" w:rsidTr="00EB1A64">
        <w:tc>
          <w:tcPr>
            <w:tcW w:w="828" w:type="dxa"/>
            <w:vMerge w:val="restart"/>
          </w:tcPr>
          <w:p w14:paraId="2BBFFD88" w14:textId="77777777" w:rsidR="004A0A13" w:rsidRPr="00570E1B" w:rsidRDefault="004A0A13" w:rsidP="00642E8A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1" w:type="dxa"/>
          </w:tcPr>
          <w:p w14:paraId="7F6E08AB" w14:textId="77777777" w:rsidR="008B72B5" w:rsidRDefault="008B72B5" w:rsidP="00EB1A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3B4F8627" w14:textId="77777777" w:rsidR="004A0A13" w:rsidRDefault="004A0A13" w:rsidP="00EB1A64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570E1B">
              <w:rPr>
                <w:rFonts w:ascii="Arial" w:hAnsi="Arial" w:cs="Arial"/>
                <w:sz w:val="18"/>
                <w:szCs w:val="18"/>
              </w:rPr>
              <w:t xml:space="preserve">Wat is de aanleiding voor deze opdracht? </w:t>
            </w:r>
            <w:r w:rsidRPr="00570E1B">
              <w:rPr>
                <w:rFonts w:ascii="Arial" w:hAnsi="Arial" w:cs="Arial"/>
                <w:i/>
                <w:sz w:val="18"/>
                <w:szCs w:val="18"/>
              </w:rPr>
              <w:t>(analyse)</w:t>
            </w:r>
          </w:p>
          <w:p w14:paraId="74DA4DB9" w14:textId="77777777" w:rsidR="008B72B5" w:rsidRPr="00570E1B" w:rsidRDefault="008B72B5" w:rsidP="00EB1A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1" w:type="dxa"/>
          </w:tcPr>
          <w:p w14:paraId="75E49DF3" w14:textId="77777777" w:rsidR="004A0A13" w:rsidRPr="00570E1B" w:rsidRDefault="004A0A13" w:rsidP="00570E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A0A13" w:rsidRPr="00570E1B" w14:paraId="5119923A" w14:textId="77777777" w:rsidTr="00EB1A64">
        <w:tc>
          <w:tcPr>
            <w:tcW w:w="828" w:type="dxa"/>
            <w:vMerge/>
          </w:tcPr>
          <w:p w14:paraId="4E61F9FB" w14:textId="77777777" w:rsidR="004A0A13" w:rsidRPr="00570E1B" w:rsidRDefault="004A0A13" w:rsidP="00642E8A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1" w:type="dxa"/>
          </w:tcPr>
          <w:p w14:paraId="1FBFEBF3" w14:textId="77777777" w:rsidR="008B72B5" w:rsidRDefault="008B72B5" w:rsidP="008B72B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20CB93FC" w14:textId="4B1FED1E" w:rsidR="004A0A13" w:rsidRPr="00570E1B" w:rsidRDefault="004A0A13" w:rsidP="008B72B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70E1B">
              <w:rPr>
                <w:rFonts w:ascii="Arial" w:hAnsi="Arial" w:cs="Arial"/>
                <w:sz w:val="18"/>
                <w:szCs w:val="18"/>
              </w:rPr>
              <w:t>Wat is de ontwerp</w:t>
            </w:r>
            <w:r w:rsidR="00FB0E58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Pr="00570E1B">
              <w:rPr>
                <w:rFonts w:ascii="Arial" w:hAnsi="Arial" w:cs="Arial"/>
                <w:sz w:val="18"/>
                <w:szCs w:val="18"/>
              </w:rPr>
              <w:t xml:space="preserve">opdracht? </w:t>
            </w:r>
          </w:p>
          <w:p w14:paraId="3CF8E1B2" w14:textId="77777777" w:rsidR="004A0A13" w:rsidRPr="00570E1B" w:rsidRDefault="004A0A13" w:rsidP="008B72B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1" w:type="dxa"/>
          </w:tcPr>
          <w:p w14:paraId="32F73784" w14:textId="77777777" w:rsidR="004A0A13" w:rsidRPr="00570E1B" w:rsidRDefault="004A0A13" w:rsidP="00570E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A0A13" w:rsidRPr="00570E1B" w14:paraId="55C1724A" w14:textId="77777777" w:rsidTr="00461F31">
        <w:tc>
          <w:tcPr>
            <w:tcW w:w="828" w:type="dxa"/>
            <w:vMerge/>
            <w:tcBorders>
              <w:bottom w:val="single" w:sz="4" w:space="0" w:color="auto"/>
            </w:tcBorders>
          </w:tcPr>
          <w:p w14:paraId="5D0B9BA7" w14:textId="77777777" w:rsidR="004A0A13" w:rsidRPr="00570E1B" w:rsidRDefault="004A0A13" w:rsidP="00642E8A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1" w:type="dxa"/>
          </w:tcPr>
          <w:p w14:paraId="215F34AE" w14:textId="77777777" w:rsidR="008B72B5" w:rsidRDefault="008B72B5" w:rsidP="00EB1A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5C74B6F9" w14:textId="77777777" w:rsidR="004A0A13" w:rsidRDefault="004A0A13" w:rsidP="00EB1A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70E1B">
              <w:rPr>
                <w:rFonts w:ascii="Arial" w:hAnsi="Arial" w:cs="Arial"/>
                <w:sz w:val="18"/>
                <w:szCs w:val="18"/>
              </w:rPr>
              <w:t>Welk eindresultaat moet de opdracht opleveren?</w:t>
            </w:r>
          </w:p>
          <w:p w14:paraId="049C5E67" w14:textId="77777777" w:rsidR="008B72B5" w:rsidRPr="00570E1B" w:rsidRDefault="008B72B5" w:rsidP="00EB1A6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1" w:type="dxa"/>
          </w:tcPr>
          <w:p w14:paraId="7DDE5720" w14:textId="77777777" w:rsidR="004A0A13" w:rsidRPr="00570E1B" w:rsidRDefault="004A0A13" w:rsidP="00570E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B1A64" w:rsidRPr="00570E1B" w14:paraId="2165CAFD" w14:textId="77777777" w:rsidTr="00B329AA">
        <w:tc>
          <w:tcPr>
            <w:tcW w:w="82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94A70E6" w14:textId="77777777" w:rsidR="00642E8A" w:rsidRDefault="00642E8A" w:rsidP="00642E8A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7DA1699" w14:textId="77777777" w:rsidR="00EB1A64" w:rsidRPr="00461F31" w:rsidRDefault="00EB1A64" w:rsidP="00642E8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61F31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8352" w:type="dxa"/>
            <w:gridSpan w:val="2"/>
            <w:shd w:val="clear" w:color="auto" w:fill="F2F2F2" w:themeFill="background1" w:themeFillShade="F2"/>
          </w:tcPr>
          <w:p w14:paraId="44A1CCEA" w14:textId="77777777" w:rsidR="00642E8A" w:rsidRDefault="00642E8A" w:rsidP="00642E8A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E3F04FA" w14:textId="77777777" w:rsidR="00EB1A64" w:rsidRPr="00461F31" w:rsidRDefault="00EB1A64" w:rsidP="00642E8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61F31">
              <w:rPr>
                <w:rFonts w:ascii="Arial" w:hAnsi="Arial" w:cs="Arial"/>
                <w:b/>
                <w:sz w:val="20"/>
                <w:szCs w:val="20"/>
              </w:rPr>
              <w:t>Schoolcriteria</w:t>
            </w:r>
          </w:p>
          <w:p w14:paraId="22AEA7BD" w14:textId="77777777" w:rsidR="00642E8A" w:rsidRPr="00570E1B" w:rsidRDefault="00642E8A" w:rsidP="00642E8A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A0A13" w:rsidRPr="00570E1B" w14:paraId="0B0D5703" w14:textId="77777777" w:rsidTr="00461F31">
        <w:tblPrEx>
          <w:tblLook w:val="04A0" w:firstRow="1" w:lastRow="0" w:firstColumn="1" w:lastColumn="0" w:noHBand="0" w:noVBand="1"/>
        </w:tblPrEx>
        <w:tc>
          <w:tcPr>
            <w:tcW w:w="828" w:type="dxa"/>
            <w:tcBorders>
              <w:top w:val="nil"/>
            </w:tcBorders>
          </w:tcPr>
          <w:p w14:paraId="592910C5" w14:textId="77777777" w:rsidR="004A0A13" w:rsidRPr="00570E1B" w:rsidRDefault="004A0A13" w:rsidP="00642E8A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1" w:type="dxa"/>
          </w:tcPr>
          <w:p w14:paraId="17752CA3" w14:textId="77777777" w:rsidR="008B72B5" w:rsidRDefault="008B72B5" w:rsidP="00570E1B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053E1F3E" w14:textId="77777777" w:rsidR="004A0A13" w:rsidRPr="00570E1B" w:rsidRDefault="004A0A13" w:rsidP="00570E1B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70E1B">
              <w:rPr>
                <w:rFonts w:ascii="Arial" w:hAnsi="Arial" w:cs="Arial"/>
                <w:sz w:val="18"/>
                <w:szCs w:val="18"/>
              </w:rPr>
              <w:t xml:space="preserve">Aan </w:t>
            </w:r>
            <w:r w:rsidR="00017AB1" w:rsidRPr="00570E1B">
              <w:rPr>
                <w:rFonts w:ascii="Arial" w:hAnsi="Arial" w:cs="Arial"/>
                <w:sz w:val="18"/>
                <w:szCs w:val="18"/>
              </w:rPr>
              <w:t xml:space="preserve">welke </w:t>
            </w:r>
            <w:r w:rsidR="00A75668" w:rsidRPr="00570E1B">
              <w:rPr>
                <w:rFonts w:ascii="Arial" w:hAnsi="Arial" w:cs="Arial"/>
                <w:sz w:val="18"/>
                <w:szCs w:val="18"/>
              </w:rPr>
              <w:t>school</w:t>
            </w:r>
            <w:r w:rsidRPr="00570E1B">
              <w:rPr>
                <w:rFonts w:ascii="Arial" w:hAnsi="Arial" w:cs="Arial"/>
                <w:sz w:val="18"/>
                <w:szCs w:val="18"/>
              </w:rPr>
              <w:t>criteria voldoet de opdracht?</w:t>
            </w:r>
          </w:p>
        </w:tc>
        <w:tc>
          <w:tcPr>
            <w:tcW w:w="4961" w:type="dxa"/>
          </w:tcPr>
          <w:p w14:paraId="3B413F93" w14:textId="77777777" w:rsidR="00B329AA" w:rsidRPr="00B329AA" w:rsidRDefault="00B329AA" w:rsidP="00B329AA">
            <w:pPr>
              <w:spacing w:after="0"/>
              <w:ind w:left="34"/>
              <w:rPr>
                <w:rFonts w:ascii="Arial" w:hAnsi="Arial" w:cs="Arial"/>
                <w:sz w:val="18"/>
                <w:szCs w:val="18"/>
              </w:rPr>
            </w:pPr>
          </w:p>
          <w:p w14:paraId="5130D121" w14:textId="77777777" w:rsidR="004A0A13" w:rsidRPr="00EB1A64" w:rsidRDefault="004A0A13" w:rsidP="00B329AA">
            <w:pPr>
              <w:pStyle w:val="Lijstalinea"/>
              <w:numPr>
                <w:ilvl w:val="0"/>
                <w:numId w:val="2"/>
              </w:numPr>
              <w:spacing w:after="0"/>
              <w:ind w:left="318" w:hanging="284"/>
              <w:rPr>
                <w:rFonts w:ascii="Arial" w:hAnsi="Arial" w:cs="Arial"/>
                <w:sz w:val="18"/>
                <w:szCs w:val="18"/>
              </w:rPr>
            </w:pPr>
            <w:r w:rsidRPr="00EB1A64">
              <w:rPr>
                <w:rFonts w:ascii="Arial" w:hAnsi="Arial" w:cs="Arial"/>
                <w:sz w:val="18"/>
                <w:szCs w:val="18"/>
              </w:rPr>
              <w:t>Differentiatie naar leercapaciteiten en interesses</w:t>
            </w:r>
          </w:p>
          <w:p w14:paraId="58D3B9F3" w14:textId="77777777" w:rsidR="004A0A13" w:rsidRPr="00EB1A64" w:rsidRDefault="004A0A13" w:rsidP="00B329AA">
            <w:pPr>
              <w:pStyle w:val="Lijstalinea"/>
              <w:numPr>
                <w:ilvl w:val="0"/>
                <w:numId w:val="2"/>
              </w:numPr>
              <w:spacing w:after="0"/>
              <w:ind w:left="318" w:hanging="284"/>
              <w:rPr>
                <w:rFonts w:ascii="Arial" w:hAnsi="Arial" w:cs="Arial"/>
                <w:sz w:val="18"/>
                <w:szCs w:val="18"/>
              </w:rPr>
            </w:pPr>
            <w:r w:rsidRPr="00EB1A64">
              <w:rPr>
                <w:rFonts w:ascii="Arial" w:hAnsi="Arial" w:cs="Arial"/>
                <w:sz w:val="18"/>
                <w:szCs w:val="18"/>
              </w:rPr>
              <w:t>Samenwerkend leren</w:t>
            </w:r>
          </w:p>
          <w:p w14:paraId="4D918CBF" w14:textId="77777777" w:rsidR="004A0A13" w:rsidRPr="00EB1A64" w:rsidRDefault="004A0A13" w:rsidP="00B329AA">
            <w:pPr>
              <w:pStyle w:val="Lijstalinea"/>
              <w:numPr>
                <w:ilvl w:val="0"/>
                <w:numId w:val="2"/>
              </w:numPr>
              <w:spacing w:after="0"/>
              <w:ind w:left="318" w:hanging="284"/>
              <w:rPr>
                <w:rFonts w:ascii="Arial" w:hAnsi="Arial" w:cs="Arial"/>
                <w:sz w:val="18"/>
                <w:szCs w:val="18"/>
              </w:rPr>
            </w:pPr>
            <w:r w:rsidRPr="00EB1A64">
              <w:rPr>
                <w:rFonts w:ascii="Arial" w:hAnsi="Arial" w:cs="Arial"/>
                <w:sz w:val="18"/>
                <w:szCs w:val="18"/>
              </w:rPr>
              <w:t>Actief, zelfstandig leren</w:t>
            </w:r>
          </w:p>
          <w:p w14:paraId="63D163AF" w14:textId="77777777" w:rsidR="004A0A13" w:rsidRPr="00EB1A64" w:rsidRDefault="004A0A13" w:rsidP="00B329AA">
            <w:pPr>
              <w:pStyle w:val="Lijstalinea"/>
              <w:numPr>
                <w:ilvl w:val="0"/>
                <w:numId w:val="2"/>
              </w:numPr>
              <w:spacing w:after="0"/>
              <w:ind w:left="318" w:hanging="284"/>
              <w:rPr>
                <w:rFonts w:ascii="Arial" w:hAnsi="Arial" w:cs="Arial"/>
                <w:sz w:val="18"/>
                <w:szCs w:val="18"/>
              </w:rPr>
            </w:pPr>
            <w:r w:rsidRPr="00EB1A64">
              <w:rPr>
                <w:rFonts w:ascii="Arial" w:hAnsi="Arial" w:cs="Arial"/>
                <w:sz w:val="18"/>
                <w:szCs w:val="18"/>
              </w:rPr>
              <w:t>Interactief bronmateriaal</w:t>
            </w:r>
          </w:p>
          <w:p w14:paraId="72EA2AC8" w14:textId="77777777" w:rsidR="004A0A13" w:rsidRPr="00EB1A64" w:rsidRDefault="004A0A13" w:rsidP="00B329AA">
            <w:pPr>
              <w:pStyle w:val="Lijstalinea"/>
              <w:numPr>
                <w:ilvl w:val="0"/>
                <w:numId w:val="2"/>
              </w:numPr>
              <w:spacing w:after="0"/>
              <w:ind w:left="318" w:hanging="284"/>
              <w:rPr>
                <w:rFonts w:ascii="Arial" w:hAnsi="Arial" w:cs="Arial"/>
                <w:sz w:val="18"/>
                <w:szCs w:val="18"/>
              </w:rPr>
            </w:pPr>
            <w:r w:rsidRPr="00EB1A64">
              <w:rPr>
                <w:rFonts w:ascii="Arial" w:hAnsi="Arial" w:cs="Arial"/>
                <w:sz w:val="18"/>
                <w:szCs w:val="18"/>
              </w:rPr>
              <w:t>Beoordeling op product en proces</w:t>
            </w:r>
          </w:p>
          <w:p w14:paraId="1C781E50" w14:textId="77777777" w:rsidR="00B329AA" w:rsidRDefault="004A0A13" w:rsidP="00B329AA">
            <w:pPr>
              <w:pStyle w:val="Lijstalinea"/>
              <w:numPr>
                <w:ilvl w:val="0"/>
                <w:numId w:val="2"/>
              </w:numPr>
              <w:spacing w:after="0"/>
              <w:ind w:left="318" w:hanging="284"/>
              <w:rPr>
                <w:rFonts w:ascii="Arial" w:hAnsi="Arial" w:cs="Arial"/>
                <w:sz w:val="18"/>
                <w:szCs w:val="18"/>
              </w:rPr>
            </w:pPr>
            <w:r w:rsidRPr="00EB1A64">
              <w:rPr>
                <w:rFonts w:ascii="Arial" w:hAnsi="Arial" w:cs="Arial"/>
                <w:sz w:val="18"/>
                <w:szCs w:val="18"/>
              </w:rPr>
              <w:t>Verbinding met (actuele) maatschappelijke ontwikkelingen</w:t>
            </w:r>
            <w:r w:rsidR="00EB1A6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72FAD04" w14:textId="77777777" w:rsidR="00B329AA" w:rsidRPr="00B329AA" w:rsidRDefault="00B329AA" w:rsidP="00B329AA">
            <w:pPr>
              <w:ind w:left="34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9CFB86D" w14:textId="77777777" w:rsidR="008B72B5" w:rsidRDefault="008B72B5"/>
    <w:p w14:paraId="50E2F920" w14:textId="77777777" w:rsidR="008B72B5" w:rsidRDefault="008B72B5">
      <w:pPr>
        <w:spacing w:line="240" w:lineRule="atLeast"/>
      </w:pPr>
      <w:r>
        <w:br w:type="page"/>
      </w:r>
    </w:p>
    <w:p w14:paraId="2E7C1E10" w14:textId="77777777" w:rsidR="008B72B5" w:rsidRDefault="008B72B5"/>
    <w:tbl>
      <w:tblPr>
        <w:tblStyle w:val="Tabelraster"/>
        <w:tblW w:w="9180" w:type="dxa"/>
        <w:tblLook w:val="01E0" w:firstRow="1" w:lastRow="1" w:firstColumn="1" w:lastColumn="1" w:noHBand="0" w:noVBand="0"/>
      </w:tblPr>
      <w:tblGrid>
        <w:gridCol w:w="828"/>
        <w:gridCol w:w="3391"/>
        <w:gridCol w:w="4961"/>
      </w:tblGrid>
      <w:tr w:rsidR="004A0A13" w:rsidRPr="00570E1B" w14:paraId="3329556E" w14:textId="77777777" w:rsidTr="00B329AA">
        <w:tc>
          <w:tcPr>
            <w:tcW w:w="828" w:type="dxa"/>
            <w:shd w:val="clear" w:color="auto" w:fill="F2F2F2" w:themeFill="background1" w:themeFillShade="F2"/>
          </w:tcPr>
          <w:p w14:paraId="6A9A12B1" w14:textId="77777777" w:rsidR="00642E8A" w:rsidRDefault="00642E8A" w:rsidP="00642E8A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3CC0A0F" w14:textId="77777777" w:rsidR="004A0A13" w:rsidRPr="00461F31" w:rsidRDefault="004A0A13" w:rsidP="00642E8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61F31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8352" w:type="dxa"/>
            <w:gridSpan w:val="2"/>
            <w:shd w:val="clear" w:color="auto" w:fill="F2F2F2" w:themeFill="background1" w:themeFillShade="F2"/>
            <w:vAlign w:val="center"/>
          </w:tcPr>
          <w:p w14:paraId="35AAC1A8" w14:textId="77777777" w:rsidR="00642E8A" w:rsidRDefault="00642E8A" w:rsidP="00642E8A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2D42C8F" w14:textId="77777777" w:rsidR="004A0A13" w:rsidRPr="00461F31" w:rsidRDefault="004A0A13" w:rsidP="00642E8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61F31">
              <w:rPr>
                <w:rFonts w:ascii="Arial" w:hAnsi="Arial" w:cs="Arial"/>
                <w:b/>
                <w:sz w:val="20"/>
                <w:szCs w:val="20"/>
              </w:rPr>
              <w:t>Leerdoelen</w:t>
            </w:r>
          </w:p>
          <w:p w14:paraId="50BE64AE" w14:textId="77777777" w:rsidR="00461F31" w:rsidRPr="00570E1B" w:rsidRDefault="00461F31" w:rsidP="00642E8A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A0A13" w:rsidRPr="00570E1B" w14:paraId="1D821C88" w14:textId="77777777" w:rsidTr="00EB1A64">
        <w:tc>
          <w:tcPr>
            <w:tcW w:w="828" w:type="dxa"/>
            <w:vMerge w:val="restart"/>
          </w:tcPr>
          <w:p w14:paraId="53BF3E38" w14:textId="77777777" w:rsidR="004A0A13" w:rsidRPr="00570E1B" w:rsidRDefault="004A0A13" w:rsidP="00642E8A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1" w:type="dxa"/>
          </w:tcPr>
          <w:p w14:paraId="6AC2BB57" w14:textId="77777777" w:rsidR="008B72B5" w:rsidRDefault="008B72B5" w:rsidP="00642E8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4B99E002" w14:textId="77777777" w:rsidR="004A0A13" w:rsidRPr="00570E1B" w:rsidRDefault="004A0A13" w:rsidP="00642E8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70E1B">
              <w:rPr>
                <w:rFonts w:ascii="Arial" w:hAnsi="Arial" w:cs="Arial"/>
                <w:sz w:val="18"/>
                <w:szCs w:val="18"/>
              </w:rPr>
              <w:t>Aan welke (tussen)doelen van het vak levert de opdracht een bijdrage?</w:t>
            </w:r>
          </w:p>
          <w:p w14:paraId="693379AD" w14:textId="77777777" w:rsidR="004A0A13" w:rsidRPr="00570E1B" w:rsidRDefault="004A0A13" w:rsidP="00642E8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1" w:type="dxa"/>
          </w:tcPr>
          <w:p w14:paraId="76CFD097" w14:textId="77777777" w:rsidR="004A0A13" w:rsidRPr="00570E1B" w:rsidRDefault="004A0A13" w:rsidP="00570E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A0A13" w:rsidRPr="00570E1B" w14:paraId="40A80530" w14:textId="77777777" w:rsidTr="00EB1A64">
        <w:tc>
          <w:tcPr>
            <w:tcW w:w="828" w:type="dxa"/>
            <w:vMerge/>
          </w:tcPr>
          <w:p w14:paraId="238D41A2" w14:textId="77777777" w:rsidR="004A0A13" w:rsidRPr="00570E1B" w:rsidRDefault="004A0A13" w:rsidP="00642E8A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1" w:type="dxa"/>
          </w:tcPr>
          <w:p w14:paraId="7D1BAE7A" w14:textId="77777777" w:rsidR="008B72B5" w:rsidRDefault="008B72B5" w:rsidP="00642E8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2A017B3A" w14:textId="77777777" w:rsidR="004A0A13" w:rsidRPr="00570E1B" w:rsidRDefault="004A0A13" w:rsidP="00642E8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70E1B">
              <w:rPr>
                <w:rFonts w:ascii="Arial" w:hAnsi="Arial" w:cs="Arial"/>
                <w:sz w:val="18"/>
                <w:szCs w:val="18"/>
              </w:rPr>
              <w:t>Wat leert de leerling van dit project aan kennis en/of vaardigheden?</w:t>
            </w:r>
          </w:p>
          <w:p w14:paraId="15E1321F" w14:textId="77777777" w:rsidR="004A0A13" w:rsidRPr="00570E1B" w:rsidRDefault="004A0A13" w:rsidP="00642E8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1" w:type="dxa"/>
          </w:tcPr>
          <w:p w14:paraId="7B4C7EC3" w14:textId="77777777" w:rsidR="004A0A13" w:rsidRPr="00570E1B" w:rsidRDefault="004A0A13" w:rsidP="00570E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42E8A" w:rsidRPr="00570E1B" w14:paraId="637D19C8" w14:textId="77777777" w:rsidTr="00B329AA">
        <w:tblPrEx>
          <w:tblLook w:val="04A0" w:firstRow="1" w:lastRow="0" w:firstColumn="1" w:lastColumn="0" w:noHBand="0" w:noVBand="1"/>
        </w:tblPrEx>
        <w:tc>
          <w:tcPr>
            <w:tcW w:w="828" w:type="dxa"/>
            <w:shd w:val="clear" w:color="auto" w:fill="F2F2F2" w:themeFill="background1" w:themeFillShade="F2"/>
          </w:tcPr>
          <w:p w14:paraId="08DBD024" w14:textId="77777777" w:rsidR="00461F31" w:rsidRDefault="00461F31" w:rsidP="00642E8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3CCB66A" w14:textId="77777777" w:rsidR="00642E8A" w:rsidRPr="00461F31" w:rsidRDefault="00642E8A" w:rsidP="00642E8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61F31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8352" w:type="dxa"/>
            <w:gridSpan w:val="2"/>
            <w:shd w:val="clear" w:color="auto" w:fill="F2F2F2" w:themeFill="background1" w:themeFillShade="F2"/>
          </w:tcPr>
          <w:p w14:paraId="0F7EE956" w14:textId="77777777" w:rsidR="00461F31" w:rsidRDefault="00461F31" w:rsidP="00461F31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2CA4037" w14:textId="77777777" w:rsidR="00642E8A" w:rsidRDefault="00642E8A" w:rsidP="00461F31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570E1B">
              <w:rPr>
                <w:rFonts w:ascii="Arial" w:hAnsi="Arial" w:cs="Arial"/>
                <w:b/>
                <w:sz w:val="18"/>
                <w:szCs w:val="18"/>
              </w:rPr>
              <w:t>Leermiddelen</w:t>
            </w:r>
          </w:p>
          <w:p w14:paraId="740E4BC1" w14:textId="77777777" w:rsidR="00461F31" w:rsidRPr="00570E1B" w:rsidRDefault="00461F31" w:rsidP="00461F31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A0A13" w:rsidRPr="00570E1B" w14:paraId="0A8B222C" w14:textId="77777777" w:rsidTr="00EB1A64">
        <w:tblPrEx>
          <w:tblLook w:val="04A0" w:firstRow="1" w:lastRow="0" w:firstColumn="1" w:lastColumn="0" w:noHBand="0" w:noVBand="1"/>
        </w:tblPrEx>
        <w:tc>
          <w:tcPr>
            <w:tcW w:w="828" w:type="dxa"/>
          </w:tcPr>
          <w:p w14:paraId="5152F26F" w14:textId="77777777" w:rsidR="004A0A13" w:rsidRPr="00570E1B" w:rsidRDefault="004A0A13" w:rsidP="00570E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1" w:type="dxa"/>
          </w:tcPr>
          <w:p w14:paraId="762B71ED" w14:textId="77777777" w:rsidR="00461F31" w:rsidRDefault="00461F31" w:rsidP="00642E8A">
            <w:pPr>
              <w:tabs>
                <w:tab w:val="left" w:pos="252"/>
              </w:tabs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7BBE769F" w14:textId="77777777" w:rsidR="004A0A13" w:rsidRDefault="004A0A13" w:rsidP="00642E8A">
            <w:pPr>
              <w:tabs>
                <w:tab w:val="left" w:pos="252"/>
              </w:tabs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70E1B">
              <w:rPr>
                <w:rFonts w:ascii="Arial" w:hAnsi="Arial" w:cs="Arial"/>
                <w:sz w:val="18"/>
                <w:szCs w:val="18"/>
              </w:rPr>
              <w:t>Welke leerbronnen en leermiddelen zijn nodig voor het uitvoeren van deze opdracht?</w:t>
            </w:r>
          </w:p>
          <w:p w14:paraId="54D9B6C2" w14:textId="77777777" w:rsidR="00461F31" w:rsidRPr="00570E1B" w:rsidRDefault="00461F31" w:rsidP="00642E8A">
            <w:pPr>
              <w:tabs>
                <w:tab w:val="left" w:pos="252"/>
              </w:tabs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1" w:type="dxa"/>
          </w:tcPr>
          <w:p w14:paraId="3F451A33" w14:textId="77777777" w:rsidR="008B72B5" w:rsidRPr="008B72B5" w:rsidRDefault="008B72B5" w:rsidP="008B72B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590AFBAE" w14:textId="77777777" w:rsidR="004A0A13" w:rsidRDefault="009A06A5" w:rsidP="008B72B5">
            <w:pPr>
              <w:pStyle w:val="Lijstalinea"/>
              <w:numPr>
                <w:ilvl w:val="0"/>
                <w:numId w:val="4"/>
              </w:numPr>
              <w:spacing w:after="0"/>
              <w:ind w:left="342" w:hanging="342"/>
              <w:rPr>
                <w:rFonts w:ascii="Arial" w:hAnsi="Arial" w:cs="Arial"/>
                <w:sz w:val="18"/>
                <w:szCs w:val="18"/>
              </w:rPr>
            </w:pPr>
            <w:r w:rsidRPr="00642E8A">
              <w:rPr>
                <w:rFonts w:ascii="Arial" w:hAnsi="Arial" w:cs="Arial"/>
                <w:sz w:val="18"/>
                <w:szCs w:val="18"/>
              </w:rPr>
              <w:t>iP</w:t>
            </w:r>
            <w:r w:rsidR="004A0A13" w:rsidRPr="00642E8A">
              <w:rPr>
                <w:rFonts w:ascii="Arial" w:hAnsi="Arial" w:cs="Arial"/>
                <w:sz w:val="18"/>
                <w:szCs w:val="18"/>
              </w:rPr>
              <w:t>ad</w:t>
            </w:r>
            <w:r w:rsidR="00F46CA7">
              <w:rPr>
                <w:rFonts w:ascii="Arial" w:hAnsi="Arial" w:cs="Arial"/>
                <w:sz w:val="18"/>
                <w:szCs w:val="18"/>
              </w:rPr>
              <w:t>, Device</w:t>
            </w:r>
          </w:p>
          <w:p w14:paraId="1566244C" w14:textId="77777777" w:rsidR="004A0A13" w:rsidRPr="00642E8A" w:rsidRDefault="004A0A13" w:rsidP="008B72B5">
            <w:pPr>
              <w:pStyle w:val="Lijstalinea"/>
              <w:numPr>
                <w:ilvl w:val="0"/>
                <w:numId w:val="4"/>
              </w:numPr>
              <w:spacing w:after="0"/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642E8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42E8A" w:rsidRPr="00642E8A">
              <w:rPr>
                <w:rFonts w:ascii="Arial" w:hAnsi="Arial" w:cs="Arial"/>
                <w:b/>
                <w:sz w:val="18"/>
                <w:szCs w:val="18"/>
              </w:rPr>
              <w:t>. . . . . . . . . . . . . . . . . . . . . . . . . . . . . . . . . . . . . . . . .</w:t>
            </w:r>
          </w:p>
        </w:tc>
      </w:tr>
      <w:tr w:rsidR="00461F31" w:rsidRPr="00570E1B" w14:paraId="7A34CB03" w14:textId="77777777" w:rsidTr="00B329AA">
        <w:tc>
          <w:tcPr>
            <w:tcW w:w="828" w:type="dxa"/>
            <w:shd w:val="clear" w:color="auto" w:fill="F2F2F2" w:themeFill="background1" w:themeFillShade="F2"/>
          </w:tcPr>
          <w:p w14:paraId="16AAAC0F" w14:textId="77777777" w:rsidR="00461F31" w:rsidRDefault="00461F31" w:rsidP="008B72B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C976629" w14:textId="77777777" w:rsidR="00461F31" w:rsidRPr="00461F31" w:rsidRDefault="00461F31" w:rsidP="008B72B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61F31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8352" w:type="dxa"/>
            <w:gridSpan w:val="2"/>
            <w:shd w:val="clear" w:color="auto" w:fill="F2F2F2" w:themeFill="background1" w:themeFillShade="F2"/>
          </w:tcPr>
          <w:p w14:paraId="4736FAE7" w14:textId="77777777" w:rsidR="00461F31" w:rsidRDefault="00461F31" w:rsidP="008B72B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4438C0" w14:textId="77777777" w:rsidR="00461F31" w:rsidRDefault="00461F31" w:rsidP="008B72B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61F31">
              <w:rPr>
                <w:rFonts w:ascii="Arial" w:hAnsi="Arial" w:cs="Arial"/>
                <w:b/>
                <w:sz w:val="20"/>
                <w:szCs w:val="20"/>
              </w:rPr>
              <w:t>Docentenrol</w:t>
            </w:r>
          </w:p>
          <w:p w14:paraId="0B41E682" w14:textId="77777777" w:rsidR="008B72B5" w:rsidRPr="00570E1B" w:rsidRDefault="008B72B5" w:rsidP="008B72B5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A0A13" w:rsidRPr="00570E1B" w14:paraId="48EBEAB2" w14:textId="77777777" w:rsidTr="00EB1A64">
        <w:tc>
          <w:tcPr>
            <w:tcW w:w="828" w:type="dxa"/>
          </w:tcPr>
          <w:p w14:paraId="565D1E5C" w14:textId="77777777" w:rsidR="004A0A13" w:rsidRPr="00570E1B" w:rsidRDefault="004A0A13" w:rsidP="00570E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1" w:type="dxa"/>
          </w:tcPr>
          <w:p w14:paraId="4D629B65" w14:textId="77777777" w:rsidR="00461F31" w:rsidRDefault="00461F31" w:rsidP="00461F31">
            <w:pPr>
              <w:tabs>
                <w:tab w:val="left" w:pos="252"/>
              </w:tabs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5AF041B7" w14:textId="77777777" w:rsidR="004A0A13" w:rsidRPr="00570E1B" w:rsidRDefault="004A0A13" w:rsidP="00461F31">
            <w:pPr>
              <w:tabs>
                <w:tab w:val="left" w:pos="252"/>
              </w:tabs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70E1B">
              <w:rPr>
                <w:rFonts w:ascii="Arial" w:hAnsi="Arial" w:cs="Arial"/>
                <w:sz w:val="18"/>
                <w:szCs w:val="18"/>
              </w:rPr>
              <w:t>Wat is een belangrijke rol van de docent tijdens deze opdracht?</w:t>
            </w:r>
          </w:p>
        </w:tc>
        <w:tc>
          <w:tcPr>
            <w:tcW w:w="4961" w:type="dxa"/>
          </w:tcPr>
          <w:p w14:paraId="4E15E305" w14:textId="77777777" w:rsidR="004A0A13" w:rsidRPr="00570E1B" w:rsidRDefault="004A0A13" w:rsidP="00570E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8B312FB" w14:textId="77777777" w:rsidR="004A0A13" w:rsidRPr="00570E1B" w:rsidRDefault="004A0A13" w:rsidP="00570E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61F31" w:rsidRPr="00570E1B" w14:paraId="15AD33AD" w14:textId="77777777" w:rsidTr="00B329AA">
        <w:tc>
          <w:tcPr>
            <w:tcW w:w="828" w:type="dxa"/>
            <w:shd w:val="clear" w:color="auto" w:fill="F2F2F2" w:themeFill="background1" w:themeFillShade="F2"/>
          </w:tcPr>
          <w:p w14:paraId="1D977B65" w14:textId="77777777" w:rsidR="00461F31" w:rsidRDefault="00461F31" w:rsidP="00461F3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765852B" w14:textId="77777777" w:rsidR="00461F31" w:rsidRPr="00461F31" w:rsidRDefault="00461F31" w:rsidP="00461F3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61F31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8352" w:type="dxa"/>
            <w:gridSpan w:val="2"/>
            <w:shd w:val="clear" w:color="auto" w:fill="F2F2F2" w:themeFill="background1" w:themeFillShade="F2"/>
          </w:tcPr>
          <w:p w14:paraId="6CB2944A" w14:textId="77777777" w:rsidR="00461F31" w:rsidRDefault="00461F31" w:rsidP="00461F3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EFDAA3" w14:textId="77777777" w:rsidR="00461F31" w:rsidRDefault="00461F31" w:rsidP="00461F3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61F31">
              <w:rPr>
                <w:rFonts w:ascii="Arial" w:hAnsi="Arial" w:cs="Arial"/>
                <w:b/>
                <w:sz w:val="20"/>
                <w:szCs w:val="20"/>
              </w:rPr>
              <w:t>Tijd, groepering en leeromgeving</w:t>
            </w:r>
          </w:p>
          <w:p w14:paraId="21A36D84" w14:textId="77777777" w:rsidR="00461F31" w:rsidRPr="00461F31" w:rsidRDefault="00461F31" w:rsidP="00461F3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61F31" w:rsidRPr="00570E1B" w14:paraId="2C466766" w14:textId="77777777" w:rsidTr="00EB1A64">
        <w:tc>
          <w:tcPr>
            <w:tcW w:w="828" w:type="dxa"/>
            <w:vMerge w:val="restart"/>
          </w:tcPr>
          <w:p w14:paraId="30A43BB5" w14:textId="77777777" w:rsidR="00461F31" w:rsidRPr="00570E1B" w:rsidRDefault="00461F31" w:rsidP="00570E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1" w:type="dxa"/>
          </w:tcPr>
          <w:p w14:paraId="279349A6" w14:textId="77777777" w:rsidR="00461F31" w:rsidRDefault="00461F31" w:rsidP="00461F3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587D364D" w14:textId="77777777" w:rsidR="00461F31" w:rsidRPr="00570E1B" w:rsidRDefault="00461F31" w:rsidP="00461F3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70E1B">
              <w:rPr>
                <w:rFonts w:ascii="Arial" w:hAnsi="Arial" w:cs="Arial"/>
                <w:sz w:val="18"/>
                <w:szCs w:val="18"/>
              </w:rPr>
              <w:t>Hoeveel tijd staat er voor de opdracht?</w:t>
            </w:r>
          </w:p>
          <w:p w14:paraId="56990F5F" w14:textId="77777777" w:rsidR="00461F31" w:rsidRPr="00570E1B" w:rsidRDefault="00461F31" w:rsidP="00461F3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1" w:type="dxa"/>
          </w:tcPr>
          <w:p w14:paraId="48EFA2D3" w14:textId="77777777" w:rsidR="00461F31" w:rsidRPr="00570E1B" w:rsidRDefault="00461F31" w:rsidP="00570E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61F31" w:rsidRPr="00570E1B" w14:paraId="0B8EBB3C" w14:textId="77777777" w:rsidTr="00EB1A64">
        <w:tc>
          <w:tcPr>
            <w:tcW w:w="828" w:type="dxa"/>
            <w:vMerge/>
          </w:tcPr>
          <w:p w14:paraId="23F9795E" w14:textId="77777777" w:rsidR="00461F31" w:rsidRPr="00570E1B" w:rsidRDefault="00461F31" w:rsidP="00570E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1" w:type="dxa"/>
          </w:tcPr>
          <w:p w14:paraId="34B1BF4D" w14:textId="77777777" w:rsidR="00461F31" w:rsidRDefault="00461F31" w:rsidP="00461F3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2204B0A3" w14:textId="77777777" w:rsidR="00461F31" w:rsidRPr="00570E1B" w:rsidRDefault="00461F31" w:rsidP="00461F3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70E1B">
              <w:rPr>
                <w:rFonts w:ascii="Arial" w:hAnsi="Arial" w:cs="Arial"/>
                <w:sz w:val="18"/>
                <w:szCs w:val="18"/>
              </w:rPr>
              <w:t>Hoe wordt er gewerkt?</w:t>
            </w:r>
          </w:p>
        </w:tc>
        <w:tc>
          <w:tcPr>
            <w:tcW w:w="4961" w:type="dxa"/>
          </w:tcPr>
          <w:p w14:paraId="28F91184" w14:textId="77777777" w:rsidR="00461F31" w:rsidRPr="00461F31" w:rsidRDefault="00461F31" w:rsidP="00461F3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7621C68C" w14:textId="77777777" w:rsidR="00461F31" w:rsidRPr="00461F31" w:rsidRDefault="0091524D" w:rsidP="00461F31">
            <w:pPr>
              <w:pStyle w:val="Lijstalinea"/>
              <w:numPr>
                <w:ilvl w:val="0"/>
                <w:numId w:val="6"/>
              </w:numPr>
              <w:spacing w:after="0"/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461F31" w:rsidRPr="00461F31">
              <w:rPr>
                <w:rFonts w:ascii="Arial" w:hAnsi="Arial" w:cs="Arial"/>
                <w:sz w:val="18"/>
                <w:szCs w:val="18"/>
              </w:rPr>
              <w:t>ndividueel</w:t>
            </w:r>
          </w:p>
          <w:p w14:paraId="08CAE1A6" w14:textId="77777777" w:rsidR="00461F31" w:rsidRPr="00461F31" w:rsidRDefault="00461F31" w:rsidP="00461F31">
            <w:pPr>
              <w:pStyle w:val="Lijstalinea"/>
              <w:numPr>
                <w:ilvl w:val="0"/>
                <w:numId w:val="6"/>
              </w:numPr>
              <w:spacing w:after="0"/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 w:rsidRPr="00461F31">
              <w:rPr>
                <w:rFonts w:ascii="Arial" w:hAnsi="Arial" w:cs="Arial"/>
                <w:sz w:val="18"/>
                <w:szCs w:val="18"/>
              </w:rPr>
              <w:t>in duo's</w:t>
            </w:r>
          </w:p>
          <w:p w14:paraId="6A3F4949" w14:textId="77777777" w:rsidR="00461F31" w:rsidRPr="00461F31" w:rsidRDefault="00461F31" w:rsidP="00461F31">
            <w:pPr>
              <w:pStyle w:val="Lijstalinea"/>
              <w:numPr>
                <w:ilvl w:val="0"/>
                <w:numId w:val="6"/>
              </w:numPr>
              <w:spacing w:after="0"/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 w:rsidRPr="00461F31">
              <w:rPr>
                <w:rFonts w:ascii="Arial" w:hAnsi="Arial" w:cs="Arial"/>
                <w:sz w:val="18"/>
                <w:szCs w:val="18"/>
              </w:rPr>
              <w:t>in groepjes</w:t>
            </w:r>
          </w:p>
          <w:p w14:paraId="18EB6743" w14:textId="77777777" w:rsidR="00461F31" w:rsidRDefault="00461F31" w:rsidP="00461F31">
            <w:pPr>
              <w:pStyle w:val="Lijstalinea"/>
              <w:numPr>
                <w:ilvl w:val="0"/>
                <w:numId w:val="6"/>
              </w:numPr>
              <w:spacing w:after="0"/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461F31">
              <w:rPr>
                <w:rFonts w:ascii="Arial" w:hAnsi="Arial" w:cs="Arial"/>
                <w:sz w:val="18"/>
                <w:szCs w:val="18"/>
              </w:rPr>
              <w:t>anders, namelijk: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461F31">
              <w:rPr>
                <w:rFonts w:ascii="Arial" w:hAnsi="Arial" w:cs="Arial"/>
                <w:b/>
                <w:sz w:val="18"/>
                <w:szCs w:val="18"/>
              </w:rPr>
              <w:t>. . . . . . . . . . . . . . . . . . . . . . . . . .</w:t>
            </w:r>
          </w:p>
          <w:p w14:paraId="19E544D7" w14:textId="77777777" w:rsidR="00461F31" w:rsidRPr="00461F31" w:rsidRDefault="00461F31" w:rsidP="00461F3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61F31" w:rsidRPr="00570E1B" w14:paraId="42544732" w14:textId="77777777" w:rsidTr="00EB1A64">
        <w:tc>
          <w:tcPr>
            <w:tcW w:w="828" w:type="dxa"/>
            <w:vMerge/>
          </w:tcPr>
          <w:p w14:paraId="7DB19913" w14:textId="77777777" w:rsidR="00461F31" w:rsidRPr="00570E1B" w:rsidRDefault="00461F31" w:rsidP="00570E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1" w:type="dxa"/>
          </w:tcPr>
          <w:p w14:paraId="214A7B85" w14:textId="77777777" w:rsidR="00461F31" w:rsidRDefault="00461F31" w:rsidP="00461F3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41715C7B" w14:textId="77777777" w:rsidR="00461F31" w:rsidRDefault="00461F31" w:rsidP="00461F3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70E1B">
              <w:rPr>
                <w:rFonts w:ascii="Arial" w:hAnsi="Arial" w:cs="Arial"/>
                <w:sz w:val="18"/>
                <w:szCs w:val="18"/>
              </w:rPr>
              <w:t>Waar wordt de opdracht uitgevoerd (eventueel speciale ruimte/locatie nodig?)</w:t>
            </w:r>
          </w:p>
          <w:p w14:paraId="34F5B93E" w14:textId="77777777" w:rsidR="00461F31" w:rsidRPr="00570E1B" w:rsidRDefault="00461F31" w:rsidP="00461F3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1" w:type="dxa"/>
          </w:tcPr>
          <w:p w14:paraId="51D06234" w14:textId="77777777" w:rsidR="00461F31" w:rsidRPr="00570E1B" w:rsidRDefault="00461F31" w:rsidP="00570E1B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363C2EFE" w14:textId="77777777" w:rsidR="008B72B5" w:rsidRDefault="008B72B5">
      <w:pPr>
        <w:spacing w:line="240" w:lineRule="atLeast"/>
      </w:pPr>
      <w:r>
        <w:br w:type="page"/>
      </w:r>
    </w:p>
    <w:tbl>
      <w:tblPr>
        <w:tblStyle w:val="Tabelraster"/>
        <w:tblW w:w="9180" w:type="dxa"/>
        <w:tblLook w:val="01E0" w:firstRow="1" w:lastRow="1" w:firstColumn="1" w:lastColumn="1" w:noHBand="0" w:noVBand="0"/>
      </w:tblPr>
      <w:tblGrid>
        <w:gridCol w:w="828"/>
        <w:gridCol w:w="3391"/>
        <w:gridCol w:w="4961"/>
      </w:tblGrid>
      <w:tr w:rsidR="00461F31" w:rsidRPr="00570E1B" w14:paraId="3CA05C0F" w14:textId="77777777" w:rsidTr="00B329AA">
        <w:tc>
          <w:tcPr>
            <w:tcW w:w="828" w:type="dxa"/>
            <w:shd w:val="clear" w:color="auto" w:fill="F2F2F2" w:themeFill="background1" w:themeFillShade="F2"/>
          </w:tcPr>
          <w:p w14:paraId="3DE39A58" w14:textId="77777777" w:rsidR="008B72B5" w:rsidRDefault="00461F31" w:rsidP="008B72B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61F31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</w:p>
          <w:p w14:paraId="5FA4F42A" w14:textId="77777777" w:rsidR="00461F31" w:rsidRPr="00461F31" w:rsidRDefault="00461F31" w:rsidP="008B72B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61F31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8352" w:type="dxa"/>
            <w:gridSpan w:val="2"/>
            <w:shd w:val="clear" w:color="auto" w:fill="F2F2F2" w:themeFill="background1" w:themeFillShade="F2"/>
          </w:tcPr>
          <w:p w14:paraId="5637D310" w14:textId="77777777" w:rsidR="008B72B5" w:rsidRDefault="008B72B5" w:rsidP="008B72B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6A8E48E" w14:textId="77777777" w:rsidR="00461F31" w:rsidRDefault="00461F31" w:rsidP="008B72B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61F31">
              <w:rPr>
                <w:rFonts w:ascii="Arial" w:hAnsi="Arial" w:cs="Arial"/>
                <w:b/>
                <w:sz w:val="20"/>
                <w:szCs w:val="20"/>
              </w:rPr>
              <w:t>Tips</w:t>
            </w:r>
          </w:p>
          <w:p w14:paraId="0854E9F7" w14:textId="77777777" w:rsidR="008B72B5" w:rsidRPr="00461F31" w:rsidRDefault="008B72B5" w:rsidP="008B72B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61F31" w:rsidRPr="00570E1B" w14:paraId="578D9646" w14:textId="77777777" w:rsidTr="00EB1A64">
        <w:tc>
          <w:tcPr>
            <w:tcW w:w="828" w:type="dxa"/>
          </w:tcPr>
          <w:p w14:paraId="6EF86F2F" w14:textId="77777777" w:rsidR="00461F31" w:rsidRPr="00570E1B" w:rsidRDefault="00461F31" w:rsidP="00570E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1" w:type="dxa"/>
          </w:tcPr>
          <w:p w14:paraId="4BCE3FB5" w14:textId="77777777" w:rsidR="008B72B5" w:rsidRDefault="008B72B5" w:rsidP="00461F31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426ED04E" w14:textId="77777777" w:rsidR="00461F31" w:rsidRPr="00570E1B" w:rsidRDefault="00461F31" w:rsidP="00461F3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70E1B">
              <w:rPr>
                <w:rFonts w:ascii="Arial" w:hAnsi="Arial" w:cs="Arial"/>
                <w:i/>
                <w:sz w:val="18"/>
                <w:szCs w:val="18"/>
              </w:rPr>
              <w:t>[indien gewenst:]</w:t>
            </w:r>
            <w:r w:rsidRPr="00570E1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03A1A1A" w14:textId="77777777" w:rsidR="00461F31" w:rsidRDefault="00461F31" w:rsidP="00461F3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70E1B">
              <w:rPr>
                <w:rFonts w:ascii="Arial" w:hAnsi="Arial" w:cs="Arial"/>
                <w:sz w:val="18"/>
                <w:szCs w:val="18"/>
              </w:rPr>
              <w:t>Extra aandachtspunten of aanwijzingen voor de leerlingen om tot het gewenste werkproces of eindproduct te komen.</w:t>
            </w:r>
          </w:p>
          <w:p w14:paraId="40082226" w14:textId="77777777" w:rsidR="008B72B5" w:rsidRPr="00570E1B" w:rsidRDefault="008B72B5" w:rsidP="00461F3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1" w:type="dxa"/>
          </w:tcPr>
          <w:p w14:paraId="1312E951" w14:textId="77777777" w:rsidR="00461F31" w:rsidRPr="00570E1B" w:rsidRDefault="00461F31" w:rsidP="00461F31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A0A13" w:rsidRPr="00570E1B" w14:paraId="60275860" w14:textId="77777777" w:rsidTr="00B329AA">
        <w:tc>
          <w:tcPr>
            <w:tcW w:w="828" w:type="dxa"/>
            <w:shd w:val="clear" w:color="auto" w:fill="F2F2F2" w:themeFill="background1" w:themeFillShade="F2"/>
          </w:tcPr>
          <w:p w14:paraId="6DCAF111" w14:textId="77777777" w:rsidR="008B72B5" w:rsidRDefault="008B72B5" w:rsidP="008B72B5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D8EF9C3" w14:textId="77777777" w:rsidR="004A0A13" w:rsidRPr="00570E1B" w:rsidRDefault="004A0A13" w:rsidP="008B72B5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570E1B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8352" w:type="dxa"/>
            <w:gridSpan w:val="2"/>
            <w:shd w:val="clear" w:color="auto" w:fill="F2F2F2" w:themeFill="background1" w:themeFillShade="F2"/>
          </w:tcPr>
          <w:p w14:paraId="11106690" w14:textId="77777777" w:rsidR="008B72B5" w:rsidRDefault="008B72B5" w:rsidP="00461F31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D3B690C" w14:textId="77777777" w:rsidR="004A0A13" w:rsidRDefault="004A0A13" w:rsidP="00461F31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570E1B">
              <w:rPr>
                <w:rFonts w:ascii="Arial" w:hAnsi="Arial" w:cs="Arial"/>
                <w:b/>
                <w:sz w:val="18"/>
                <w:szCs w:val="18"/>
              </w:rPr>
              <w:t>Beoordeling</w:t>
            </w:r>
          </w:p>
          <w:p w14:paraId="2B39B6D2" w14:textId="77777777" w:rsidR="008B72B5" w:rsidRPr="00570E1B" w:rsidRDefault="008B72B5" w:rsidP="00461F31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A0A13" w:rsidRPr="00570E1B" w14:paraId="62E33BF1" w14:textId="77777777" w:rsidTr="00EB1A64">
        <w:tc>
          <w:tcPr>
            <w:tcW w:w="828" w:type="dxa"/>
            <w:vMerge w:val="restart"/>
          </w:tcPr>
          <w:p w14:paraId="60763CA8" w14:textId="77777777" w:rsidR="004A0A13" w:rsidRPr="00570E1B" w:rsidRDefault="004A0A13" w:rsidP="00570E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1" w:type="dxa"/>
          </w:tcPr>
          <w:p w14:paraId="3301D472" w14:textId="77777777" w:rsidR="008B72B5" w:rsidRDefault="008B72B5" w:rsidP="008B72B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683FE3F7" w14:textId="77777777" w:rsidR="004A0A13" w:rsidRPr="00570E1B" w:rsidRDefault="004A0A13" w:rsidP="008B72B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70E1B">
              <w:rPr>
                <w:rFonts w:ascii="Arial" w:hAnsi="Arial" w:cs="Arial"/>
                <w:sz w:val="18"/>
                <w:szCs w:val="18"/>
              </w:rPr>
              <w:t>Hoe wordt de opdracht afgesloten?</w:t>
            </w:r>
          </w:p>
        </w:tc>
        <w:tc>
          <w:tcPr>
            <w:tcW w:w="4961" w:type="dxa"/>
          </w:tcPr>
          <w:p w14:paraId="761970AA" w14:textId="77777777" w:rsidR="008B72B5" w:rsidRDefault="008B72B5" w:rsidP="008B72B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49042637" w14:textId="77777777" w:rsidR="004A0A13" w:rsidRPr="008B72B5" w:rsidRDefault="004A0A13" w:rsidP="008B72B5">
            <w:pPr>
              <w:pStyle w:val="Lijstalinea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8B72B5">
              <w:rPr>
                <w:rFonts w:ascii="Arial" w:hAnsi="Arial" w:cs="Arial"/>
                <w:sz w:val="18"/>
                <w:szCs w:val="18"/>
              </w:rPr>
              <w:t>(digitale) toets</w:t>
            </w:r>
          </w:p>
          <w:p w14:paraId="3F3ADA95" w14:textId="77777777" w:rsidR="004A0A13" w:rsidRPr="008B72B5" w:rsidRDefault="004A0A13" w:rsidP="008B72B5">
            <w:pPr>
              <w:pStyle w:val="Lijstalinea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8B72B5">
              <w:rPr>
                <w:rFonts w:ascii="Arial" w:hAnsi="Arial" w:cs="Arial"/>
                <w:sz w:val="18"/>
                <w:szCs w:val="18"/>
              </w:rPr>
              <w:t>werkstuk</w:t>
            </w:r>
          </w:p>
          <w:p w14:paraId="4FE04E5C" w14:textId="77777777" w:rsidR="004A0A13" w:rsidRPr="008B72B5" w:rsidRDefault="004A0A13" w:rsidP="008B72B5">
            <w:pPr>
              <w:pStyle w:val="Lijstalinea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8B72B5">
              <w:rPr>
                <w:rFonts w:ascii="Arial" w:hAnsi="Arial" w:cs="Arial"/>
                <w:sz w:val="18"/>
                <w:szCs w:val="18"/>
              </w:rPr>
              <w:t>verslag</w:t>
            </w:r>
          </w:p>
          <w:p w14:paraId="6B2AFD28" w14:textId="77777777" w:rsidR="004A0A13" w:rsidRPr="008B72B5" w:rsidRDefault="004A0A13" w:rsidP="008B72B5">
            <w:pPr>
              <w:pStyle w:val="Lijstalinea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8B72B5">
              <w:rPr>
                <w:rFonts w:ascii="Arial" w:hAnsi="Arial" w:cs="Arial"/>
                <w:sz w:val="18"/>
                <w:szCs w:val="18"/>
              </w:rPr>
              <w:t>presentatie</w:t>
            </w:r>
          </w:p>
          <w:p w14:paraId="6B3ECA49" w14:textId="77777777" w:rsidR="004A0A13" w:rsidRPr="008B72B5" w:rsidRDefault="004A0A13" w:rsidP="00017AB1">
            <w:pPr>
              <w:pStyle w:val="Lijstalinea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b/>
                <w:sz w:val="18"/>
                <w:szCs w:val="18"/>
              </w:rPr>
            </w:pPr>
            <w:r w:rsidRPr="008B72B5">
              <w:rPr>
                <w:rFonts w:ascii="Arial" w:hAnsi="Arial" w:cs="Arial"/>
                <w:sz w:val="18"/>
                <w:szCs w:val="18"/>
              </w:rPr>
              <w:t>anders, namelijk:</w:t>
            </w:r>
            <w:r w:rsidR="008B72B5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8B72B5" w:rsidRPr="008B72B5">
              <w:rPr>
                <w:rFonts w:ascii="Arial" w:hAnsi="Arial" w:cs="Arial"/>
                <w:b/>
                <w:sz w:val="18"/>
                <w:szCs w:val="18"/>
              </w:rPr>
              <w:t xml:space="preserve">. . . . . . . . . . . . . . </w:t>
            </w:r>
            <w:r w:rsidR="00017AB1">
              <w:rPr>
                <w:rFonts w:ascii="Arial" w:hAnsi="Arial" w:cs="Arial"/>
                <w:b/>
                <w:sz w:val="18"/>
                <w:szCs w:val="18"/>
              </w:rPr>
              <w:t xml:space="preserve">. . . </w:t>
            </w:r>
            <w:r w:rsidR="008B72B5" w:rsidRPr="008B72B5">
              <w:rPr>
                <w:rFonts w:ascii="Arial" w:hAnsi="Arial" w:cs="Arial"/>
                <w:b/>
                <w:sz w:val="18"/>
                <w:szCs w:val="18"/>
              </w:rPr>
              <w:t>. .</w:t>
            </w:r>
          </w:p>
        </w:tc>
      </w:tr>
      <w:tr w:rsidR="004A0A13" w:rsidRPr="00570E1B" w14:paraId="76502573" w14:textId="77777777" w:rsidTr="00EB1A64">
        <w:tc>
          <w:tcPr>
            <w:tcW w:w="828" w:type="dxa"/>
            <w:vMerge/>
          </w:tcPr>
          <w:p w14:paraId="427F7C45" w14:textId="77777777" w:rsidR="004A0A13" w:rsidRPr="00570E1B" w:rsidRDefault="004A0A13" w:rsidP="00570E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1" w:type="dxa"/>
          </w:tcPr>
          <w:p w14:paraId="2FCF363D" w14:textId="77777777" w:rsidR="008B72B5" w:rsidRDefault="008B72B5" w:rsidP="008B72B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3B608D77" w14:textId="77777777" w:rsidR="004A0A13" w:rsidRDefault="004A0A13" w:rsidP="008B72B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70E1B">
              <w:rPr>
                <w:rFonts w:ascii="Arial" w:hAnsi="Arial" w:cs="Arial"/>
                <w:sz w:val="18"/>
                <w:szCs w:val="18"/>
              </w:rPr>
              <w:t>Hoe wordt het eindresultaat en/of leerproces beoordeel</w:t>
            </w:r>
            <w:r w:rsidR="00017AB1">
              <w:rPr>
                <w:rFonts w:ascii="Arial" w:hAnsi="Arial" w:cs="Arial"/>
                <w:sz w:val="18"/>
                <w:szCs w:val="18"/>
              </w:rPr>
              <w:t>d</w:t>
            </w:r>
            <w:r w:rsidRPr="00570E1B">
              <w:rPr>
                <w:rFonts w:ascii="Arial" w:hAnsi="Arial" w:cs="Arial"/>
                <w:sz w:val="18"/>
                <w:szCs w:val="18"/>
              </w:rPr>
              <w:t xml:space="preserve"> ? </w:t>
            </w:r>
            <w:r w:rsidR="00017AB1">
              <w:rPr>
                <w:rFonts w:ascii="Arial" w:hAnsi="Arial" w:cs="Arial"/>
                <w:sz w:val="18"/>
                <w:szCs w:val="18"/>
              </w:rPr>
              <w:br/>
            </w:r>
            <w:r w:rsidRPr="00570E1B">
              <w:rPr>
                <w:rFonts w:ascii="Arial" w:hAnsi="Arial" w:cs="Arial"/>
                <w:sz w:val="18"/>
                <w:szCs w:val="18"/>
              </w:rPr>
              <w:t>(cijfer, woordbeoordeling, …..)</w:t>
            </w:r>
          </w:p>
          <w:p w14:paraId="021FD6C4" w14:textId="77777777" w:rsidR="008B72B5" w:rsidRPr="00570E1B" w:rsidRDefault="008B72B5" w:rsidP="008B72B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1" w:type="dxa"/>
          </w:tcPr>
          <w:p w14:paraId="1A7ECA16" w14:textId="77777777" w:rsidR="004A0A13" w:rsidRPr="00570E1B" w:rsidRDefault="004A0A13" w:rsidP="008B72B5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D1B8045" w14:textId="77777777" w:rsidR="004A0A13" w:rsidRPr="00570E1B" w:rsidRDefault="004A0A13" w:rsidP="008B72B5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3148C1D" w14:textId="77777777" w:rsidR="004A0A13" w:rsidRPr="00570E1B" w:rsidRDefault="004A0A13" w:rsidP="008B72B5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A0A13" w:rsidRPr="00570E1B" w14:paraId="2482C96A" w14:textId="77777777" w:rsidTr="00EB1A64">
        <w:tc>
          <w:tcPr>
            <w:tcW w:w="828" w:type="dxa"/>
            <w:vMerge/>
          </w:tcPr>
          <w:p w14:paraId="7BB9A2C9" w14:textId="77777777" w:rsidR="004A0A13" w:rsidRPr="00570E1B" w:rsidRDefault="004A0A13" w:rsidP="00570E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1" w:type="dxa"/>
          </w:tcPr>
          <w:p w14:paraId="1BA6FC85" w14:textId="77777777" w:rsidR="008B72B5" w:rsidRDefault="008B72B5" w:rsidP="008B72B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70324BC3" w14:textId="77777777" w:rsidR="004A0A13" w:rsidRDefault="004A0A13" w:rsidP="008B72B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70E1B">
              <w:rPr>
                <w:rFonts w:ascii="Arial" w:hAnsi="Arial" w:cs="Arial"/>
                <w:sz w:val="18"/>
                <w:szCs w:val="18"/>
              </w:rPr>
              <w:t>Waarop (aan de hand van welke beoordelingscriteria) wordt het eindresultaat en/of leerproces beoordeeld?</w:t>
            </w:r>
          </w:p>
          <w:p w14:paraId="549162B0" w14:textId="77777777" w:rsidR="008B72B5" w:rsidRPr="00570E1B" w:rsidRDefault="008B72B5" w:rsidP="008B72B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1" w:type="dxa"/>
          </w:tcPr>
          <w:p w14:paraId="6883D4AC" w14:textId="77777777" w:rsidR="004A0A13" w:rsidRPr="00570E1B" w:rsidRDefault="004A0A13" w:rsidP="008B72B5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A0A13" w:rsidRPr="00570E1B" w14:paraId="0AC493EC" w14:textId="77777777" w:rsidTr="00EB1A64">
        <w:tc>
          <w:tcPr>
            <w:tcW w:w="828" w:type="dxa"/>
            <w:vMerge/>
          </w:tcPr>
          <w:p w14:paraId="4875B5CF" w14:textId="77777777" w:rsidR="004A0A13" w:rsidRPr="00570E1B" w:rsidRDefault="004A0A13" w:rsidP="00570E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1" w:type="dxa"/>
          </w:tcPr>
          <w:p w14:paraId="66CC98EB" w14:textId="77777777" w:rsidR="008B72B5" w:rsidRDefault="008B72B5" w:rsidP="008B72B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52135D97" w14:textId="77777777" w:rsidR="004A0A13" w:rsidRPr="00570E1B" w:rsidRDefault="004A0A13" w:rsidP="008B72B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70E1B">
              <w:rPr>
                <w:rFonts w:ascii="Arial" w:hAnsi="Arial" w:cs="Arial"/>
                <w:sz w:val="18"/>
                <w:szCs w:val="18"/>
              </w:rPr>
              <w:t xml:space="preserve">Wie beoordeelt/beoordelen het eindresultaat? </w:t>
            </w:r>
          </w:p>
        </w:tc>
        <w:tc>
          <w:tcPr>
            <w:tcW w:w="4961" w:type="dxa"/>
          </w:tcPr>
          <w:p w14:paraId="4BFA4B1D" w14:textId="77777777" w:rsidR="008B72B5" w:rsidRDefault="008B72B5" w:rsidP="008B72B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5C206888" w14:textId="77777777" w:rsidR="004A0A13" w:rsidRPr="00570E1B" w:rsidRDefault="004A0A13" w:rsidP="008B72B5">
            <w:pPr>
              <w:numPr>
                <w:ilvl w:val="1"/>
                <w:numId w:val="10"/>
              </w:numPr>
              <w:tabs>
                <w:tab w:val="clear" w:pos="1307"/>
                <w:tab w:val="num" w:pos="317"/>
              </w:tabs>
              <w:spacing w:after="0"/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 w:rsidRPr="00570E1B">
              <w:rPr>
                <w:rFonts w:ascii="Arial" w:hAnsi="Arial" w:cs="Arial"/>
                <w:sz w:val="18"/>
                <w:szCs w:val="18"/>
              </w:rPr>
              <w:t>de docent</w:t>
            </w:r>
          </w:p>
          <w:p w14:paraId="625710CE" w14:textId="77777777" w:rsidR="004A0A13" w:rsidRPr="00570E1B" w:rsidRDefault="004A0A13" w:rsidP="008B72B5">
            <w:pPr>
              <w:numPr>
                <w:ilvl w:val="1"/>
                <w:numId w:val="10"/>
              </w:numPr>
              <w:tabs>
                <w:tab w:val="clear" w:pos="1307"/>
                <w:tab w:val="num" w:pos="317"/>
              </w:tabs>
              <w:spacing w:after="0"/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 w:rsidRPr="00570E1B">
              <w:rPr>
                <w:rFonts w:ascii="Arial" w:hAnsi="Arial" w:cs="Arial"/>
                <w:sz w:val="18"/>
                <w:szCs w:val="18"/>
              </w:rPr>
              <w:t>de leerling zelf</w:t>
            </w:r>
          </w:p>
          <w:p w14:paraId="412CA227" w14:textId="77777777" w:rsidR="004A0A13" w:rsidRPr="00570E1B" w:rsidRDefault="004A0A13" w:rsidP="008B72B5">
            <w:pPr>
              <w:numPr>
                <w:ilvl w:val="1"/>
                <w:numId w:val="10"/>
              </w:numPr>
              <w:tabs>
                <w:tab w:val="clear" w:pos="1307"/>
                <w:tab w:val="num" w:pos="317"/>
              </w:tabs>
              <w:spacing w:after="0"/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 w:rsidRPr="00570E1B">
              <w:rPr>
                <w:rFonts w:ascii="Arial" w:hAnsi="Arial" w:cs="Arial"/>
                <w:sz w:val="18"/>
                <w:szCs w:val="18"/>
              </w:rPr>
              <w:t>klasgenoten</w:t>
            </w:r>
          </w:p>
          <w:p w14:paraId="68557A8C" w14:textId="77777777" w:rsidR="004A0A13" w:rsidRDefault="004A0A13" w:rsidP="008B72B5">
            <w:pPr>
              <w:numPr>
                <w:ilvl w:val="1"/>
                <w:numId w:val="10"/>
              </w:numPr>
              <w:tabs>
                <w:tab w:val="clear" w:pos="1307"/>
                <w:tab w:val="num" w:pos="317"/>
              </w:tabs>
              <w:spacing w:after="0"/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 w:rsidRPr="00570E1B">
              <w:rPr>
                <w:rFonts w:ascii="Arial" w:hAnsi="Arial" w:cs="Arial"/>
                <w:sz w:val="18"/>
                <w:szCs w:val="18"/>
              </w:rPr>
              <w:t>anderen, namelijk</w:t>
            </w:r>
            <w:r w:rsidR="008B72B5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570E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B72B5">
              <w:rPr>
                <w:rFonts w:ascii="Arial" w:hAnsi="Arial" w:cs="Arial"/>
                <w:b/>
                <w:sz w:val="18"/>
                <w:szCs w:val="18"/>
              </w:rPr>
              <w:t>. . . . . . . . . . . . . . . . . . . . .</w:t>
            </w:r>
            <w:r w:rsidRPr="00570E1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24B3888" w14:textId="77777777" w:rsidR="008B72B5" w:rsidRPr="00570E1B" w:rsidRDefault="008B72B5" w:rsidP="008B72B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26B8865" w14:textId="77777777" w:rsidR="004A0A13" w:rsidRPr="00570E1B" w:rsidRDefault="004A0A13" w:rsidP="00570E1B">
      <w:pPr>
        <w:rPr>
          <w:rFonts w:ascii="Arial" w:hAnsi="Arial" w:cs="Arial"/>
          <w:b/>
          <w:sz w:val="18"/>
          <w:szCs w:val="18"/>
        </w:rPr>
      </w:pPr>
    </w:p>
    <w:p w14:paraId="625C655A" w14:textId="77777777" w:rsidR="004B3216" w:rsidRPr="00570E1B" w:rsidRDefault="004B3216" w:rsidP="00570E1B">
      <w:pPr>
        <w:rPr>
          <w:rFonts w:ascii="Arial" w:hAnsi="Arial" w:cs="Arial"/>
          <w:sz w:val="18"/>
          <w:szCs w:val="18"/>
        </w:rPr>
      </w:pPr>
    </w:p>
    <w:sectPr w:rsidR="004B3216" w:rsidRPr="00570E1B" w:rsidSect="00570E1B">
      <w:footerReference w:type="default" r:id="rId7"/>
      <w:pgSz w:w="11906" w:h="16838"/>
      <w:pgMar w:top="2268" w:right="1418" w:bottom="1814" w:left="215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09F9EA" w14:textId="77777777" w:rsidR="00A25127" w:rsidRDefault="00A25127" w:rsidP="00017AB1">
      <w:pPr>
        <w:spacing w:line="240" w:lineRule="auto"/>
      </w:pPr>
      <w:r>
        <w:separator/>
      </w:r>
    </w:p>
  </w:endnote>
  <w:endnote w:type="continuationSeparator" w:id="0">
    <w:p w14:paraId="6D7EE80B" w14:textId="77777777" w:rsidR="00A25127" w:rsidRDefault="00A25127" w:rsidP="00017A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RotisSerif">
    <w:altName w:val="Cambria"/>
    <w:panose1 w:val="00000000000000000000"/>
    <w:charset w:val="C8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824484" w14:textId="77777777" w:rsidR="00F46CA7" w:rsidRDefault="00F46CA7" w:rsidP="00017AB1">
    <w:pPr>
      <w:tabs>
        <w:tab w:val="center" w:pos="4536"/>
        <w:tab w:val="right" w:pos="8280"/>
      </w:tabs>
      <w:overflowPunct w:val="0"/>
      <w:autoSpaceDE w:val="0"/>
      <w:autoSpaceDN w:val="0"/>
      <w:adjustRightInd w:val="0"/>
      <w:textAlignment w:val="baseline"/>
      <w:rPr>
        <w:rFonts w:cs="Arial"/>
        <w:sz w:val="18"/>
        <w:szCs w:val="18"/>
      </w:rPr>
    </w:pPr>
    <w:r w:rsidRPr="00C812C6">
      <w:rPr>
        <w:rFonts w:ascii="Arial" w:hAnsi="Arial"/>
        <w:noProof/>
        <w:sz w:val="18"/>
        <w:szCs w:val="20"/>
      </w:rPr>
      <w:drawing>
        <wp:inline distT="0" distB="0" distL="0" distR="0" wp14:anchorId="47AB01B3" wp14:editId="066D07D9">
          <wp:extent cx="1010880" cy="758190"/>
          <wp:effectExtent l="0" t="0" r="5715" b="381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0880" cy="758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  <w:sz w:val="18"/>
        <w:szCs w:val="20"/>
      </w:rPr>
      <w:tab/>
    </w:r>
    <w:r w:rsidRPr="00017AB1">
      <w:rPr>
        <w:rFonts w:ascii="Arial" w:hAnsi="Arial"/>
        <w:sz w:val="18"/>
        <w:szCs w:val="20"/>
      </w:rPr>
      <w:t>Bron:</w:t>
    </w:r>
    <w:r>
      <w:rPr>
        <w:rFonts w:ascii="Arial" w:hAnsi="Arial"/>
        <w:sz w:val="18"/>
        <w:szCs w:val="20"/>
      </w:rPr>
      <w:t xml:space="preserve"> </w:t>
    </w:r>
    <w:hyperlink r:id="rId2" w:history="1">
      <w:r w:rsidRPr="00B45BBC">
        <w:rPr>
          <w:rStyle w:val="Hyperlink"/>
          <w:rFonts w:cs="Arial"/>
          <w:sz w:val="18"/>
          <w:szCs w:val="18"/>
        </w:rPr>
        <w:t>http://leermiddelenarrangeren.slo.nl</w:t>
      </w:r>
    </w:hyperlink>
  </w:p>
  <w:p w14:paraId="068B490F" w14:textId="77777777" w:rsidR="00F46CA7" w:rsidRPr="00017AB1" w:rsidRDefault="00F46CA7" w:rsidP="00017AB1">
    <w:pPr>
      <w:tabs>
        <w:tab w:val="center" w:pos="4536"/>
        <w:tab w:val="right" w:pos="8280"/>
      </w:tabs>
      <w:overflowPunct w:val="0"/>
      <w:autoSpaceDE w:val="0"/>
      <w:autoSpaceDN w:val="0"/>
      <w:adjustRightInd w:val="0"/>
      <w:textAlignment w:val="baseline"/>
      <w:rPr>
        <w:rFonts w:ascii="Arial" w:hAnsi="Arial"/>
        <w:sz w:val="18"/>
        <w:szCs w:val="20"/>
      </w:rPr>
    </w:pPr>
    <w:r w:rsidRPr="00017AB1">
      <w:rPr>
        <w:rFonts w:ascii="Arial" w:hAnsi="Arial"/>
        <w:sz w:val="18"/>
        <w:szCs w:val="20"/>
      </w:rPr>
      <w:tab/>
    </w:r>
    <w:r w:rsidRPr="00017AB1">
      <w:rPr>
        <w:rFonts w:ascii="Arial" w:hAnsi="Arial"/>
        <w:sz w:val="18"/>
        <w:szCs w:val="20"/>
      </w:rPr>
      <w:tab/>
    </w:r>
    <w:r w:rsidRPr="00017AB1">
      <w:rPr>
        <w:rFonts w:ascii="Arial" w:hAnsi="Arial"/>
        <w:sz w:val="18"/>
        <w:szCs w:val="20"/>
      </w:rPr>
      <w:fldChar w:fldCharType="begin"/>
    </w:r>
    <w:r w:rsidRPr="00017AB1">
      <w:rPr>
        <w:rFonts w:ascii="Arial" w:hAnsi="Arial"/>
        <w:sz w:val="18"/>
        <w:szCs w:val="20"/>
      </w:rPr>
      <w:instrText xml:space="preserve"> PAGE </w:instrText>
    </w:r>
    <w:r w:rsidRPr="00017AB1">
      <w:rPr>
        <w:rFonts w:ascii="Arial" w:hAnsi="Arial"/>
        <w:sz w:val="18"/>
        <w:szCs w:val="20"/>
      </w:rPr>
      <w:fldChar w:fldCharType="separate"/>
    </w:r>
    <w:r w:rsidR="00FB0E58">
      <w:rPr>
        <w:rFonts w:ascii="Arial" w:hAnsi="Arial"/>
        <w:noProof/>
        <w:sz w:val="18"/>
        <w:szCs w:val="20"/>
      </w:rPr>
      <w:t>3</w:t>
    </w:r>
    <w:r w:rsidRPr="00017AB1">
      <w:rPr>
        <w:rFonts w:ascii="Arial" w:hAnsi="Arial"/>
        <w:sz w:val="18"/>
        <w:szCs w:val="20"/>
      </w:rPr>
      <w:fldChar w:fldCharType="end"/>
    </w:r>
  </w:p>
  <w:p w14:paraId="287E7468" w14:textId="77777777" w:rsidR="00F46CA7" w:rsidRDefault="00F46CA7">
    <w:pPr>
      <w:pStyle w:val="Voetteks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393F46" w14:textId="77777777" w:rsidR="00A25127" w:rsidRDefault="00A25127" w:rsidP="00017AB1">
      <w:pPr>
        <w:spacing w:line="240" w:lineRule="auto"/>
      </w:pPr>
      <w:r>
        <w:separator/>
      </w:r>
    </w:p>
  </w:footnote>
  <w:footnote w:type="continuationSeparator" w:id="0">
    <w:p w14:paraId="559001AA" w14:textId="77777777" w:rsidR="00A25127" w:rsidRDefault="00A25127" w:rsidP="00017AB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551AD1"/>
    <w:multiLevelType w:val="hybridMultilevel"/>
    <w:tmpl w:val="C01EB678"/>
    <w:lvl w:ilvl="0" w:tplc="614C1ACC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76425AE0">
      <w:start w:val="1"/>
      <w:numFmt w:val="bullet"/>
      <w:lvlText w:val=""/>
      <w:lvlJc w:val="left"/>
      <w:pPr>
        <w:tabs>
          <w:tab w:val="num" w:pos="1307"/>
        </w:tabs>
        <w:ind w:left="1307" w:hanging="227"/>
      </w:pPr>
      <w:rPr>
        <w:rFonts w:ascii="Wingdings" w:hAnsi="Wingdings" w:hint="default"/>
      </w:rPr>
    </w:lvl>
    <w:lvl w:ilvl="2" w:tplc="04130005"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eastAsia="New York" w:hAnsi="Wingdings" w:cs="Arial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812B33"/>
    <w:multiLevelType w:val="hybridMultilevel"/>
    <w:tmpl w:val="7A929BA6"/>
    <w:lvl w:ilvl="0" w:tplc="E91A43F4">
      <w:numFmt w:val="bullet"/>
      <w:lvlText w:val=""/>
      <w:lvlJc w:val="left"/>
      <w:pPr>
        <w:ind w:left="394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">
    <w:nsid w:val="33B72E06"/>
    <w:multiLevelType w:val="hybridMultilevel"/>
    <w:tmpl w:val="368889E4"/>
    <w:lvl w:ilvl="0" w:tplc="78B4295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FF7283"/>
    <w:multiLevelType w:val="hybridMultilevel"/>
    <w:tmpl w:val="B53A01B0"/>
    <w:lvl w:ilvl="0" w:tplc="614C1ACC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3BC45C54">
      <w:start w:val="1"/>
      <w:numFmt w:val="bullet"/>
      <w:lvlText w:val="o"/>
      <w:lvlJc w:val="left"/>
      <w:pPr>
        <w:tabs>
          <w:tab w:val="num" w:pos="1307"/>
        </w:tabs>
        <w:ind w:left="1307" w:hanging="227"/>
      </w:pPr>
      <w:rPr>
        <w:rFonts w:ascii="Courier New" w:hAnsi="Courier New" w:cs="Courier New" w:hint="default"/>
        <w:sz w:val="24"/>
        <w:szCs w:val="24"/>
      </w:rPr>
    </w:lvl>
    <w:lvl w:ilvl="2" w:tplc="04130005"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eastAsia="New York" w:hAnsi="Wingdings" w:cs="Arial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7830231"/>
    <w:multiLevelType w:val="hybridMultilevel"/>
    <w:tmpl w:val="CA06E588"/>
    <w:lvl w:ilvl="0" w:tplc="84D8DD0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1553A8"/>
    <w:multiLevelType w:val="hybridMultilevel"/>
    <w:tmpl w:val="C3D2C3CA"/>
    <w:lvl w:ilvl="0" w:tplc="5A3AEA0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E501B4"/>
    <w:multiLevelType w:val="hybridMultilevel"/>
    <w:tmpl w:val="86087D1A"/>
    <w:lvl w:ilvl="0" w:tplc="C4F4461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3E105A"/>
    <w:multiLevelType w:val="hybridMultilevel"/>
    <w:tmpl w:val="57D28C1A"/>
    <w:lvl w:ilvl="0" w:tplc="2BCEF066">
      <w:start w:val="1"/>
      <w:numFmt w:val="bullet"/>
      <w:lvlText w:val="o"/>
      <w:lvlJc w:val="left"/>
      <w:pPr>
        <w:ind w:left="754" w:hanging="360"/>
      </w:pPr>
      <w:rPr>
        <w:rFonts w:ascii="Courier New" w:hAnsi="Courier New" w:cs="Courier New" w:hint="default"/>
        <w:sz w:val="24"/>
        <w:szCs w:val="24"/>
      </w:rPr>
    </w:lvl>
    <w:lvl w:ilvl="1" w:tplc="0413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>
    <w:nsid w:val="5CBE3C41"/>
    <w:multiLevelType w:val="hybridMultilevel"/>
    <w:tmpl w:val="462C6D0E"/>
    <w:lvl w:ilvl="0" w:tplc="7B3E734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3906E2"/>
    <w:multiLevelType w:val="hybridMultilevel"/>
    <w:tmpl w:val="B8AC2A36"/>
    <w:lvl w:ilvl="0" w:tplc="DBF27B4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4"/>
  </w:num>
  <w:num w:numId="8">
    <w:abstractNumId w:val="9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A13"/>
    <w:rsid w:val="00017AB1"/>
    <w:rsid w:val="00231A26"/>
    <w:rsid w:val="002A1B3E"/>
    <w:rsid w:val="003A40A5"/>
    <w:rsid w:val="00461F31"/>
    <w:rsid w:val="00471664"/>
    <w:rsid w:val="004A0A13"/>
    <w:rsid w:val="004B3216"/>
    <w:rsid w:val="004C2D14"/>
    <w:rsid w:val="004E0B09"/>
    <w:rsid w:val="00570E1B"/>
    <w:rsid w:val="005F00C2"/>
    <w:rsid w:val="00642E8A"/>
    <w:rsid w:val="00732AD4"/>
    <w:rsid w:val="0081779C"/>
    <w:rsid w:val="008B72B5"/>
    <w:rsid w:val="0091524D"/>
    <w:rsid w:val="009276C9"/>
    <w:rsid w:val="009A06A5"/>
    <w:rsid w:val="009C19AD"/>
    <w:rsid w:val="00A25127"/>
    <w:rsid w:val="00A75668"/>
    <w:rsid w:val="00B23B7E"/>
    <w:rsid w:val="00B329AA"/>
    <w:rsid w:val="00BD42E2"/>
    <w:rsid w:val="00C812C6"/>
    <w:rsid w:val="00EB1A64"/>
    <w:rsid w:val="00F46CA7"/>
    <w:rsid w:val="00FB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EF072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lang w:val="nl-NL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A0A13"/>
    <w:pPr>
      <w:spacing w:line="260" w:lineRule="atLeast"/>
    </w:pPr>
    <w:rPr>
      <w:rFonts w:ascii="RotisSerif" w:eastAsia="Times New Roman" w:hAnsi="RotisSerif" w:cs="Times New Roman"/>
      <w:sz w:val="21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4B3216"/>
    <w:pPr>
      <w:spacing w:after="210" w:line="210" w:lineRule="atLeast"/>
      <w:jc w:val="both"/>
    </w:pPr>
    <w:rPr>
      <w:rFonts w:cs="Arial"/>
      <w:sz w:val="17"/>
      <w:szCs w:val="17"/>
    </w:rPr>
  </w:style>
  <w:style w:type="table" w:styleId="Tabelraster">
    <w:name w:val="Table Grid"/>
    <w:basedOn w:val="Standaardtabel"/>
    <w:rsid w:val="009276C9"/>
    <w:pPr>
      <w:overflowPunct w:val="0"/>
      <w:autoSpaceDE w:val="0"/>
      <w:autoSpaceDN w:val="0"/>
      <w:adjustRightInd w:val="0"/>
      <w:spacing w:after="240"/>
      <w:textAlignment w:val="baseline"/>
    </w:pPr>
    <w:rPr>
      <w:rFonts w:eastAsia="Times New Roman" w:cs="Times New Roman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EB1A64"/>
    <w:pPr>
      <w:ind w:left="720"/>
      <w:contextualSpacing/>
    </w:pPr>
  </w:style>
  <w:style w:type="paragraph" w:styleId="Koptekst">
    <w:name w:val="header"/>
    <w:basedOn w:val="Standaard"/>
    <w:link w:val="KoptekstTeken"/>
    <w:uiPriority w:val="99"/>
    <w:unhideWhenUsed/>
    <w:rsid w:val="00017AB1"/>
    <w:pPr>
      <w:tabs>
        <w:tab w:val="center" w:pos="4536"/>
        <w:tab w:val="right" w:pos="9072"/>
      </w:tabs>
      <w:spacing w:line="240" w:lineRule="auto"/>
    </w:pPr>
  </w:style>
  <w:style w:type="character" w:customStyle="1" w:styleId="KoptekstTeken">
    <w:name w:val="Koptekst Teken"/>
    <w:basedOn w:val="Standaardalinea-lettertype"/>
    <w:link w:val="Koptekst"/>
    <w:uiPriority w:val="99"/>
    <w:rsid w:val="00017AB1"/>
    <w:rPr>
      <w:rFonts w:ascii="RotisSerif" w:eastAsia="Times New Roman" w:hAnsi="RotisSerif" w:cs="Times New Roman"/>
      <w:sz w:val="21"/>
      <w:szCs w:val="24"/>
      <w:lang w:eastAsia="nl-NL"/>
    </w:rPr>
  </w:style>
  <w:style w:type="paragraph" w:styleId="Voettekst">
    <w:name w:val="footer"/>
    <w:basedOn w:val="Standaard"/>
    <w:link w:val="VoettekstTeken"/>
    <w:uiPriority w:val="99"/>
    <w:unhideWhenUsed/>
    <w:rsid w:val="00017AB1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Teken">
    <w:name w:val="Voettekst Teken"/>
    <w:basedOn w:val="Standaardalinea-lettertype"/>
    <w:link w:val="Voettekst"/>
    <w:uiPriority w:val="99"/>
    <w:rsid w:val="00017AB1"/>
    <w:rPr>
      <w:rFonts w:ascii="RotisSerif" w:eastAsia="Times New Roman" w:hAnsi="RotisSerif" w:cs="Times New Roman"/>
      <w:sz w:val="21"/>
      <w:szCs w:val="24"/>
      <w:lang w:eastAsia="nl-NL"/>
    </w:rPr>
  </w:style>
  <w:style w:type="paragraph" w:styleId="Ballontekst">
    <w:name w:val="Balloon Text"/>
    <w:basedOn w:val="Standaard"/>
    <w:link w:val="BallontekstTeken"/>
    <w:uiPriority w:val="99"/>
    <w:semiHidden/>
    <w:unhideWhenUsed/>
    <w:rsid w:val="00017A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017AB1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9C19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35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07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494069">
              <w:marLeft w:val="0"/>
              <w:marRight w:val="0"/>
              <w:marTop w:val="90"/>
              <w:marBottom w:val="0"/>
              <w:divBdr>
                <w:top w:val="single" w:sz="6" w:space="5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hyperlink" Target="http://leermiddelenarrangeren.sl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306</Words>
  <Characters>1688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SLO</Company>
  <LinksUpToDate>false</LinksUpToDate>
  <CharactersWithSpaces>1991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Marieke ten Voorde</dc:creator>
  <cp:lastModifiedBy>john van dongen</cp:lastModifiedBy>
  <cp:revision>5</cp:revision>
  <cp:lastPrinted>2013-10-02T12:48:00Z</cp:lastPrinted>
  <dcterms:created xsi:type="dcterms:W3CDTF">2013-09-30T14:42:00Z</dcterms:created>
  <dcterms:modified xsi:type="dcterms:W3CDTF">2017-02-05T10:43:00Z</dcterms:modified>
</cp:coreProperties>
</file>