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A87" w:rsidRPr="00B47A87" w:rsidRDefault="00B47A87">
      <w:pPr>
        <w:rPr>
          <w:b/>
          <w:sz w:val="28"/>
        </w:rPr>
      </w:pPr>
      <w:r w:rsidRPr="00B47A87">
        <w:rPr>
          <w:b/>
          <w:sz w:val="28"/>
        </w:rPr>
        <w:t>Vriend of vijand?</w:t>
      </w:r>
      <w:bookmarkStart w:id="0" w:name="_GoBack"/>
      <w:bookmarkEnd w:id="0"/>
    </w:p>
    <w:p w:rsidR="00B15115" w:rsidRDefault="00B831D0">
      <w:r w:rsidRPr="0034153D">
        <w:rPr>
          <w:b/>
          <w:noProof/>
          <w:lang w:eastAsia="nl-NL"/>
        </w:rPr>
        <w:drawing>
          <wp:anchor distT="0" distB="0" distL="114300" distR="114300" simplePos="0" relativeHeight="251658240" behindDoc="1" locked="0" layoutInCell="1" allowOverlap="1">
            <wp:simplePos x="0" y="0"/>
            <wp:positionH relativeFrom="column">
              <wp:posOffset>4777105</wp:posOffset>
            </wp:positionH>
            <wp:positionV relativeFrom="paragraph">
              <wp:posOffset>456565</wp:posOffset>
            </wp:positionV>
            <wp:extent cx="1560830" cy="1814195"/>
            <wp:effectExtent l="0" t="0" r="1270" b="0"/>
            <wp:wrapTight wrapText="bothSides">
              <wp:wrapPolygon edited="0">
                <wp:start x="0" y="0"/>
                <wp:lineTo x="0" y="21320"/>
                <wp:lineTo x="21354" y="21320"/>
                <wp:lineTo x="21354" y="0"/>
                <wp:lineTo x="0" y="0"/>
              </wp:wrapPolygon>
            </wp:wrapTight>
            <wp:docPr id="1" name="Afbeelding 1" descr="Jan terlo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 terlouw.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0830" cy="1814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2801" w:rsidRPr="0034153D">
        <w:rPr>
          <w:b/>
        </w:rPr>
        <w:t>Titel:</w:t>
      </w:r>
      <w:r w:rsidR="00472801">
        <w:t xml:space="preserve"> Oorlogswinter</w:t>
      </w:r>
      <w:r w:rsidR="00472801">
        <w:br/>
      </w:r>
      <w:r w:rsidR="00472801" w:rsidRPr="0034153D">
        <w:rPr>
          <w:b/>
        </w:rPr>
        <w:t>Schrijver:</w:t>
      </w:r>
      <w:r w:rsidR="00472801">
        <w:t xml:space="preserve"> Jan Terlouw</w:t>
      </w:r>
      <w:r w:rsidR="00167D92">
        <w:br/>
      </w:r>
      <w:r w:rsidR="00167D92">
        <w:rPr>
          <w:b/>
        </w:rPr>
        <w:t xml:space="preserve">Niveau: </w:t>
      </w:r>
      <w:r w:rsidR="00167D92">
        <w:t>niet bekend (boek goedgekeurd door M. Musters)</w:t>
      </w:r>
      <w:r w:rsidR="00472801">
        <w:br/>
      </w:r>
    </w:p>
    <w:p w:rsidR="00B831D0" w:rsidRDefault="0034153D">
      <w:r>
        <w:rPr>
          <w:b/>
        </w:rPr>
        <w:t>Jan Terlouw:</w:t>
      </w:r>
      <w:r w:rsidR="00472801">
        <w:br/>
        <w:t xml:space="preserve">Jan is een Nederlandse schrijver en voormalig politicus voor D66. Hij werd geboren in Kamperveen op 15 november 1931. Tijdens </w:t>
      </w:r>
      <w:r w:rsidR="00B831D0">
        <w:t xml:space="preserve">de tweede Wereldoorlog verblijf Jan in Wezep, een dorpje in Gelderland, deze tijd heeft een grote invloed op zijn schrijfstijl. Jan heeft zijn wis- en natuurkunde diploma gehaald op de Universiteit in Utrecht. In 1959 werd zijn eerste dochter geboren, zij werd ook schrijfster en ze hebben samen wat boeken uitgebracht. </w:t>
      </w:r>
    </w:p>
    <w:p w:rsidR="00341693" w:rsidRDefault="00341693">
      <w:r w:rsidRPr="0034153D">
        <w:rPr>
          <w:b/>
        </w:rPr>
        <w:t>Decor:</w:t>
      </w:r>
      <w:r>
        <w:t xml:space="preserve"> </w:t>
      </w:r>
      <w:r>
        <w:br/>
        <w:t xml:space="preserve">Het verhaal speelt zich af in Nederland, in de winter van op 1944/1945. Het dorp waar dit verhaal zich afspeelt is een dorpje aan de rand van de Veluwe, Jan Terlouw heeft vroeger ook in een dorpje gewoond wat in die buurt lag. </w:t>
      </w:r>
    </w:p>
    <w:p w:rsidR="00341693" w:rsidRDefault="00341693">
      <w:r w:rsidRPr="0034153D">
        <w:rPr>
          <w:b/>
        </w:rPr>
        <w:t>Hoofdpersonen:</w:t>
      </w:r>
      <w:r>
        <w:t xml:space="preserve"> </w:t>
      </w:r>
      <w:r>
        <w:br/>
        <w:t xml:space="preserve">Michiel van Beusekom: </w:t>
      </w:r>
      <w:r w:rsidR="0034153D">
        <w:t>de hoofdpersoon van het boek, hij is 15 jaar en groeit erg snel op in dit verhaal. Zijn vader, de burgemeester van het dorp, wordt gedood door de Duitsers. Nadat dit gebeurde gaat hij in het verzet om zoveel mogelijk mensen te helpen.</w:t>
      </w:r>
      <w:r w:rsidR="0034153D">
        <w:br/>
        <w:t xml:space="preserve">Dirk </w:t>
      </w:r>
      <w:proofErr w:type="spellStart"/>
      <w:r w:rsidR="0034153D">
        <w:t>Knopper</w:t>
      </w:r>
      <w:proofErr w:type="spellEnd"/>
      <w:r w:rsidR="0034153D">
        <w:t>: de buurjongen van Michiel, hij is 21 jaar en zit in het verzet. Na een mislukte actie van het verzet wordt hij gevangen genomen en verhoord. Na een poos lukt het hem om te ontsnappen.</w:t>
      </w:r>
      <w:r w:rsidR="0034153D">
        <w:br/>
        <w:t>Jack: de Engelse piloot, wanneer hij gewond raakt wordt hij verzorg door Dirk, wanneer Dirk gevangen wordt genomen nemen Michiel en Erica deze taak over. Hij leert de Nederlandse taal steeds beter kennen door de boeken die Michiel voor hem meeneemt.</w:t>
      </w:r>
      <w:r w:rsidR="00C12423">
        <w:br/>
        <w:t>Ben: een man die door Michiel wordt beschouwd als zijn oom, hij kijkt erg tegen hem</w:t>
      </w:r>
      <w:r w:rsidR="00433320">
        <w:t xml:space="preserve"> op en komt vaak bij hem thuis. Hij zit in het verzet, maar of hij nou echt zo’n goede man is kom je later in het boek achter. L</w:t>
      </w:r>
      <w:r w:rsidR="00C12423">
        <w:t xml:space="preserve">ater in het boek sterft hij </w:t>
      </w:r>
      <w:r w:rsidR="00433320">
        <w:t xml:space="preserve">ook </w:t>
      </w:r>
      <w:r w:rsidR="00C12423">
        <w:t>door een ontploffing.</w:t>
      </w:r>
      <w:r w:rsidR="00C12423">
        <w:br/>
        <w:t>Erica: de zus van Michiel, zij helpt met het verzorgen van Jack omdat zij een EHBO diploma heeft.</w:t>
      </w:r>
    </w:p>
    <w:p w:rsidR="00C35DE1" w:rsidRDefault="00C12423">
      <w:r>
        <w:rPr>
          <w:b/>
        </w:rPr>
        <w:t>Samenvatting:</w:t>
      </w:r>
      <w:r w:rsidR="00433320">
        <w:rPr>
          <w:b/>
        </w:rPr>
        <w:br/>
      </w:r>
      <w:r w:rsidR="00167D92">
        <w:t>Michiel woont in een klein dorpje waar zijn vader burgemeester is. Hij en zijn moeder helpen voorbijtrekkende kennissen door onderdak en voedsel te bieden. De buurjongen, Dirk, vraagt aan Michiel of hij een brief wil versturen naar iemand als hijzelf wordt opgepakt. Wanneer dit het geval blijkt te zijn wil hij de brief gaan posten wanneer hij iemand ziet lopen die hij niet vertrouwd. De dag nadat dit is gebeurd word degene die de brief had moeten ontvangen zelf opgepakt waardoor Michiel besluit de brief zelf te lezen.</w:t>
      </w:r>
      <w:r w:rsidR="00167D92">
        <w:br/>
        <w:t>In de brief staat dat Dirk een gewonde Engelse piloot</w:t>
      </w:r>
      <w:r w:rsidR="00C35DE1">
        <w:t>, Jack,</w:t>
      </w:r>
      <w:r w:rsidR="00167D92">
        <w:t xml:space="preserve"> verzorgt die verstopt zit in het bos. Wanneer Dirk hem probeert te verzorgen wil de schotwond niet genezen, hij besluit daarom om zijn zus erbij te halen. Zijn zus wordt verliefd op de piloot en gaat steeds vaker ongevraagd naar hem toe. </w:t>
      </w:r>
      <w:r w:rsidR="00167D92">
        <w:br/>
        <w:t xml:space="preserve">Wanneer de Duitsers een dode soldaat vinden willen zij weten wie hierachter zat, omdat niemand durft te bekennen besluiten zij willekeurig 5 gegijzelde burgers te vermoorden, waaronder de vader van Michiel, nadat dit alles gebeurde besloot Michiel om bij het verzet te gaan. </w:t>
      </w:r>
      <w:r w:rsidR="00C35DE1">
        <w:t>Toen het beter ging met Jack moesten ze een manier vinden om hem weg te brengen, dit zou Ben gaan doen. Maar op het moment dat Ben hem kwam ophalen ontdekte Michiel dat Ben de verrader was die alles heeft verteld aan de Duitsers.</w:t>
      </w:r>
    </w:p>
    <w:p w:rsidR="00C12423" w:rsidRPr="00C12423" w:rsidRDefault="00C12423">
      <w:r>
        <w:rPr>
          <w:b/>
        </w:rPr>
        <w:lastRenderedPageBreak/>
        <w:t>Mijn mening:</w:t>
      </w:r>
      <w:r>
        <w:br/>
        <w:t>Ik vind het een boek waar je veel van kan leren, omdat de schrijver uit deze buurt komt heb ik ergens het idee dat hij het over zich zelf schrijft, dit maakt het nog indrukwekkender. Ik denk dat wanneer dat echt zo was dat hij het dan al lang vermeld had.</w:t>
      </w:r>
    </w:p>
    <w:sectPr w:rsidR="00C12423" w:rsidRPr="00C12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801"/>
    <w:rsid w:val="00167D92"/>
    <w:rsid w:val="0034153D"/>
    <w:rsid w:val="00341693"/>
    <w:rsid w:val="00433320"/>
    <w:rsid w:val="00472801"/>
    <w:rsid w:val="00B15115"/>
    <w:rsid w:val="00B47A87"/>
    <w:rsid w:val="00B831D0"/>
    <w:rsid w:val="00C12423"/>
    <w:rsid w:val="00C35DE1"/>
    <w:rsid w:val="00DF13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3C2AA8-7DCD-41DA-ACD5-73F1770CF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2971</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van Gaal</dc:creator>
  <cp:keywords/>
  <dc:description/>
  <cp:lastModifiedBy>Wesley van Gaal</cp:lastModifiedBy>
  <cp:revision>2</cp:revision>
  <dcterms:created xsi:type="dcterms:W3CDTF">2017-06-21T13:40:00Z</dcterms:created>
  <dcterms:modified xsi:type="dcterms:W3CDTF">2017-06-21T13:40:00Z</dcterms:modified>
</cp:coreProperties>
</file>