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48B60" w14:textId="1A8DCC69" w:rsidR="00456541" w:rsidRDefault="00456541">
      <w:r>
        <w:t xml:space="preserve">The elements of art: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D73A0" w14:paraId="464FF09D" w14:textId="77777777" w:rsidTr="006C5990">
        <w:trPr>
          <w:trHeight w:val="1134"/>
        </w:trPr>
        <w:tc>
          <w:tcPr>
            <w:tcW w:w="2254" w:type="dxa"/>
          </w:tcPr>
          <w:p w14:paraId="3713F9A7" w14:textId="6A29B3FD" w:rsidR="009D73A0" w:rsidRPr="006C5990" w:rsidRDefault="009D73A0" w:rsidP="00456541">
            <w:pPr>
              <w:jc w:val="center"/>
              <w:rPr>
                <w:b/>
                <w:bCs/>
                <w:color w:val="0F4761" w:themeColor="accent1" w:themeShade="BF"/>
              </w:rPr>
            </w:pPr>
            <w:r w:rsidRPr="006C5990">
              <w:rPr>
                <w:b/>
                <w:bCs/>
                <w:color w:val="0F4761" w:themeColor="accent1" w:themeShade="BF"/>
              </w:rPr>
              <w:t>Element</w:t>
            </w:r>
          </w:p>
        </w:tc>
        <w:tc>
          <w:tcPr>
            <w:tcW w:w="2254" w:type="dxa"/>
          </w:tcPr>
          <w:p w14:paraId="145D4746" w14:textId="02B480C9" w:rsidR="009D73A0" w:rsidRPr="006C5990" w:rsidRDefault="009D73A0" w:rsidP="00456541">
            <w:pPr>
              <w:jc w:val="center"/>
              <w:rPr>
                <w:b/>
                <w:bCs/>
                <w:color w:val="0F4761" w:themeColor="accent1" w:themeShade="BF"/>
              </w:rPr>
            </w:pPr>
            <w:r w:rsidRPr="006C5990">
              <w:rPr>
                <w:b/>
                <w:bCs/>
                <w:color w:val="0F4761" w:themeColor="accent1" w:themeShade="BF"/>
              </w:rPr>
              <w:t>Draw an example here</w:t>
            </w:r>
          </w:p>
        </w:tc>
        <w:tc>
          <w:tcPr>
            <w:tcW w:w="2254" w:type="dxa"/>
          </w:tcPr>
          <w:p w14:paraId="59840678" w14:textId="1CF8ED3B" w:rsidR="009D73A0" w:rsidRPr="006C5990" w:rsidRDefault="009D73A0" w:rsidP="00456541">
            <w:pPr>
              <w:jc w:val="center"/>
              <w:rPr>
                <w:b/>
                <w:bCs/>
                <w:color w:val="0F4761" w:themeColor="accent1" w:themeShade="BF"/>
              </w:rPr>
            </w:pPr>
            <w:r w:rsidRPr="006C5990">
              <w:rPr>
                <w:b/>
                <w:bCs/>
                <w:color w:val="0F4761" w:themeColor="accent1" w:themeShade="BF"/>
              </w:rPr>
              <w:t>Describe it in your own words here</w:t>
            </w:r>
          </w:p>
        </w:tc>
        <w:tc>
          <w:tcPr>
            <w:tcW w:w="2254" w:type="dxa"/>
          </w:tcPr>
          <w:p w14:paraId="38F912B8" w14:textId="5A46BAF7" w:rsidR="009D73A0" w:rsidRPr="006C5990" w:rsidRDefault="006C5990" w:rsidP="00456541">
            <w:pPr>
              <w:jc w:val="center"/>
              <w:rPr>
                <w:b/>
                <w:bCs/>
                <w:color w:val="0F4761" w:themeColor="accent1" w:themeShade="BF"/>
              </w:rPr>
            </w:pPr>
            <w:r w:rsidRPr="006C5990">
              <w:rPr>
                <w:b/>
                <w:bCs/>
                <w:color w:val="0F4761" w:themeColor="accent1" w:themeShade="BF"/>
              </w:rPr>
              <w:t>What painting clearly illustrates this element?</w:t>
            </w:r>
          </w:p>
        </w:tc>
      </w:tr>
      <w:tr w:rsidR="008E68DB" w14:paraId="310DC2FE" w14:textId="2E829EC6" w:rsidTr="006C5990">
        <w:trPr>
          <w:trHeight w:val="1134"/>
        </w:trPr>
        <w:tc>
          <w:tcPr>
            <w:tcW w:w="2254" w:type="dxa"/>
            <w:vAlign w:val="center"/>
          </w:tcPr>
          <w:p w14:paraId="50DB364B" w14:textId="77777777" w:rsidR="008E68DB" w:rsidRPr="00456541" w:rsidRDefault="008E68DB" w:rsidP="006C5990">
            <w:pPr>
              <w:jc w:val="center"/>
              <w:rPr>
                <w:b/>
                <w:bCs/>
              </w:rPr>
            </w:pPr>
            <w:r w:rsidRPr="00456541">
              <w:rPr>
                <w:b/>
                <w:bCs/>
              </w:rPr>
              <w:t>Colour</w:t>
            </w:r>
          </w:p>
          <w:p w14:paraId="5548069C" w14:textId="0B730200" w:rsidR="008E68DB" w:rsidRDefault="008E68DB" w:rsidP="006C5990">
            <w:pPr>
              <w:jc w:val="center"/>
            </w:pPr>
          </w:p>
        </w:tc>
        <w:tc>
          <w:tcPr>
            <w:tcW w:w="2254" w:type="dxa"/>
          </w:tcPr>
          <w:p w14:paraId="47326F55" w14:textId="5F9FAB14" w:rsidR="008E68DB" w:rsidRDefault="008E68DB" w:rsidP="00456541">
            <w:pPr>
              <w:jc w:val="center"/>
            </w:pPr>
          </w:p>
        </w:tc>
        <w:tc>
          <w:tcPr>
            <w:tcW w:w="2254" w:type="dxa"/>
          </w:tcPr>
          <w:p w14:paraId="74E5DAF4" w14:textId="273CB95B" w:rsidR="008E68DB" w:rsidRDefault="008E68DB" w:rsidP="00456541">
            <w:pPr>
              <w:jc w:val="center"/>
            </w:pPr>
          </w:p>
        </w:tc>
        <w:tc>
          <w:tcPr>
            <w:tcW w:w="2254" w:type="dxa"/>
          </w:tcPr>
          <w:p w14:paraId="6411D2AA" w14:textId="77777777" w:rsidR="008E68DB" w:rsidRPr="00456541" w:rsidRDefault="008E68DB" w:rsidP="00456541">
            <w:pPr>
              <w:jc w:val="center"/>
              <w:rPr>
                <w:b/>
                <w:bCs/>
              </w:rPr>
            </w:pPr>
          </w:p>
        </w:tc>
      </w:tr>
      <w:tr w:rsidR="008E68DB" w14:paraId="4D83480F" w14:textId="6B48BEA2" w:rsidTr="006C5990">
        <w:trPr>
          <w:trHeight w:val="1134"/>
        </w:trPr>
        <w:tc>
          <w:tcPr>
            <w:tcW w:w="2254" w:type="dxa"/>
            <w:vAlign w:val="center"/>
          </w:tcPr>
          <w:p w14:paraId="126B6497" w14:textId="77777777" w:rsidR="009D73A0" w:rsidRPr="00456541" w:rsidRDefault="009D73A0" w:rsidP="006C5990">
            <w:pPr>
              <w:jc w:val="center"/>
              <w:rPr>
                <w:b/>
                <w:bCs/>
              </w:rPr>
            </w:pPr>
            <w:r w:rsidRPr="00456541">
              <w:rPr>
                <w:b/>
                <w:bCs/>
              </w:rPr>
              <w:t>Value</w:t>
            </w:r>
          </w:p>
          <w:p w14:paraId="77FE69F4" w14:textId="33FE40BD" w:rsidR="008E68DB" w:rsidRDefault="008E68DB" w:rsidP="006C5990">
            <w:pPr>
              <w:jc w:val="center"/>
            </w:pPr>
          </w:p>
        </w:tc>
        <w:tc>
          <w:tcPr>
            <w:tcW w:w="2254" w:type="dxa"/>
          </w:tcPr>
          <w:p w14:paraId="7633B41E" w14:textId="568E812B" w:rsidR="008E68DB" w:rsidRDefault="008E68DB" w:rsidP="00456541">
            <w:pPr>
              <w:jc w:val="center"/>
            </w:pPr>
          </w:p>
        </w:tc>
        <w:tc>
          <w:tcPr>
            <w:tcW w:w="2254" w:type="dxa"/>
          </w:tcPr>
          <w:p w14:paraId="3891D41E" w14:textId="274D2B9A" w:rsidR="008E68DB" w:rsidRDefault="008E68DB" w:rsidP="00456541">
            <w:pPr>
              <w:jc w:val="center"/>
            </w:pPr>
          </w:p>
        </w:tc>
        <w:tc>
          <w:tcPr>
            <w:tcW w:w="2254" w:type="dxa"/>
          </w:tcPr>
          <w:p w14:paraId="60C64423" w14:textId="77777777" w:rsidR="008E68DB" w:rsidRPr="00456541" w:rsidRDefault="008E68DB" w:rsidP="00456541">
            <w:pPr>
              <w:jc w:val="center"/>
              <w:rPr>
                <w:b/>
                <w:bCs/>
              </w:rPr>
            </w:pPr>
          </w:p>
        </w:tc>
      </w:tr>
      <w:tr w:rsidR="008E68DB" w14:paraId="4B9ADE28" w14:textId="485064BF" w:rsidTr="006C5990">
        <w:trPr>
          <w:trHeight w:val="1134"/>
        </w:trPr>
        <w:tc>
          <w:tcPr>
            <w:tcW w:w="2254" w:type="dxa"/>
            <w:vAlign w:val="center"/>
          </w:tcPr>
          <w:p w14:paraId="3D9FC7B2" w14:textId="77777777" w:rsidR="009D73A0" w:rsidRPr="00456541" w:rsidRDefault="009D73A0" w:rsidP="006C5990">
            <w:pPr>
              <w:jc w:val="center"/>
              <w:rPr>
                <w:b/>
                <w:bCs/>
              </w:rPr>
            </w:pPr>
            <w:r w:rsidRPr="00456541">
              <w:rPr>
                <w:b/>
                <w:bCs/>
              </w:rPr>
              <w:t>Texture</w:t>
            </w:r>
          </w:p>
          <w:p w14:paraId="3FE33164" w14:textId="59E7FF51" w:rsidR="008E68DB" w:rsidRPr="00456541" w:rsidRDefault="008E68DB" w:rsidP="006C5990">
            <w:pPr>
              <w:jc w:val="center"/>
              <w:rPr>
                <w:b/>
                <w:bCs/>
              </w:rPr>
            </w:pPr>
          </w:p>
        </w:tc>
        <w:tc>
          <w:tcPr>
            <w:tcW w:w="2254" w:type="dxa"/>
          </w:tcPr>
          <w:p w14:paraId="5A4FECE1" w14:textId="4B78DBF7" w:rsidR="008E68DB" w:rsidRDefault="008E68DB" w:rsidP="00456541">
            <w:pPr>
              <w:jc w:val="center"/>
            </w:pPr>
          </w:p>
        </w:tc>
        <w:tc>
          <w:tcPr>
            <w:tcW w:w="2254" w:type="dxa"/>
          </w:tcPr>
          <w:p w14:paraId="37B23B54" w14:textId="09854FB8" w:rsidR="008E68DB" w:rsidRDefault="008E68DB" w:rsidP="00456541">
            <w:pPr>
              <w:jc w:val="center"/>
            </w:pPr>
          </w:p>
        </w:tc>
        <w:tc>
          <w:tcPr>
            <w:tcW w:w="2254" w:type="dxa"/>
          </w:tcPr>
          <w:p w14:paraId="4F35BC37" w14:textId="77777777" w:rsidR="008E68DB" w:rsidRPr="00456541" w:rsidRDefault="008E68DB" w:rsidP="00456541">
            <w:pPr>
              <w:jc w:val="center"/>
              <w:rPr>
                <w:b/>
                <w:bCs/>
              </w:rPr>
            </w:pPr>
          </w:p>
        </w:tc>
      </w:tr>
      <w:tr w:rsidR="008E68DB" w14:paraId="06421037" w14:textId="77777777" w:rsidTr="006C5990">
        <w:trPr>
          <w:trHeight w:val="1134"/>
        </w:trPr>
        <w:tc>
          <w:tcPr>
            <w:tcW w:w="2254" w:type="dxa"/>
            <w:vAlign w:val="center"/>
          </w:tcPr>
          <w:p w14:paraId="693A7DE9" w14:textId="77777777" w:rsidR="009D73A0" w:rsidRPr="00456541" w:rsidRDefault="009D73A0" w:rsidP="006C5990">
            <w:pPr>
              <w:jc w:val="center"/>
              <w:rPr>
                <w:b/>
                <w:bCs/>
              </w:rPr>
            </w:pPr>
            <w:r w:rsidRPr="00456541">
              <w:rPr>
                <w:b/>
                <w:bCs/>
              </w:rPr>
              <w:t>Line</w:t>
            </w:r>
          </w:p>
          <w:p w14:paraId="4C4D979C" w14:textId="77777777" w:rsidR="008E68DB" w:rsidRPr="00456541" w:rsidRDefault="008E68DB" w:rsidP="006C5990">
            <w:pPr>
              <w:jc w:val="center"/>
              <w:rPr>
                <w:b/>
                <w:bCs/>
              </w:rPr>
            </w:pPr>
          </w:p>
        </w:tc>
        <w:tc>
          <w:tcPr>
            <w:tcW w:w="2254" w:type="dxa"/>
          </w:tcPr>
          <w:p w14:paraId="57BE21B9" w14:textId="77777777" w:rsidR="008E68DB" w:rsidRDefault="008E68DB" w:rsidP="00456541">
            <w:pPr>
              <w:jc w:val="center"/>
            </w:pPr>
          </w:p>
        </w:tc>
        <w:tc>
          <w:tcPr>
            <w:tcW w:w="2254" w:type="dxa"/>
          </w:tcPr>
          <w:p w14:paraId="34209F2F" w14:textId="77777777" w:rsidR="008E68DB" w:rsidRDefault="008E68DB" w:rsidP="00456541">
            <w:pPr>
              <w:jc w:val="center"/>
            </w:pPr>
          </w:p>
        </w:tc>
        <w:tc>
          <w:tcPr>
            <w:tcW w:w="2254" w:type="dxa"/>
          </w:tcPr>
          <w:p w14:paraId="628793E8" w14:textId="77777777" w:rsidR="008E68DB" w:rsidRPr="00456541" w:rsidRDefault="008E68DB" w:rsidP="00456541">
            <w:pPr>
              <w:jc w:val="center"/>
              <w:rPr>
                <w:b/>
                <w:bCs/>
              </w:rPr>
            </w:pPr>
          </w:p>
        </w:tc>
      </w:tr>
      <w:tr w:rsidR="008E68DB" w14:paraId="210C732D" w14:textId="77777777" w:rsidTr="006C5990">
        <w:trPr>
          <w:trHeight w:val="1134"/>
        </w:trPr>
        <w:tc>
          <w:tcPr>
            <w:tcW w:w="2254" w:type="dxa"/>
            <w:vAlign w:val="center"/>
          </w:tcPr>
          <w:p w14:paraId="51DDC492" w14:textId="77777777" w:rsidR="009D73A0" w:rsidRPr="00456541" w:rsidRDefault="009D73A0" w:rsidP="006C5990">
            <w:pPr>
              <w:jc w:val="center"/>
              <w:rPr>
                <w:b/>
                <w:bCs/>
              </w:rPr>
            </w:pPr>
            <w:r w:rsidRPr="00456541">
              <w:rPr>
                <w:b/>
                <w:bCs/>
              </w:rPr>
              <w:t>Shape</w:t>
            </w:r>
          </w:p>
          <w:p w14:paraId="596E24DB" w14:textId="77777777" w:rsidR="008E68DB" w:rsidRPr="00456541" w:rsidRDefault="008E68DB" w:rsidP="006C5990">
            <w:pPr>
              <w:jc w:val="center"/>
              <w:rPr>
                <w:b/>
                <w:bCs/>
              </w:rPr>
            </w:pPr>
          </w:p>
        </w:tc>
        <w:tc>
          <w:tcPr>
            <w:tcW w:w="2254" w:type="dxa"/>
          </w:tcPr>
          <w:p w14:paraId="7188CF21" w14:textId="77777777" w:rsidR="008E68DB" w:rsidRDefault="008E68DB" w:rsidP="00456541">
            <w:pPr>
              <w:jc w:val="center"/>
            </w:pPr>
          </w:p>
        </w:tc>
        <w:tc>
          <w:tcPr>
            <w:tcW w:w="2254" w:type="dxa"/>
          </w:tcPr>
          <w:p w14:paraId="287F2292" w14:textId="77777777" w:rsidR="008E68DB" w:rsidRDefault="008E68DB" w:rsidP="00456541">
            <w:pPr>
              <w:jc w:val="center"/>
            </w:pPr>
          </w:p>
        </w:tc>
        <w:tc>
          <w:tcPr>
            <w:tcW w:w="2254" w:type="dxa"/>
          </w:tcPr>
          <w:p w14:paraId="305DFF00" w14:textId="77777777" w:rsidR="008E68DB" w:rsidRPr="00456541" w:rsidRDefault="008E68DB" w:rsidP="00456541">
            <w:pPr>
              <w:jc w:val="center"/>
              <w:rPr>
                <w:b/>
                <w:bCs/>
              </w:rPr>
            </w:pPr>
          </w:p>
        </w:tc>
      </w:tr>
      <w:tr w:rsidR="008E68DB" w14:paraId="0A5E389C" w14:textId="77777777" w:rsidTr="006C5990">
        <w:trPr>
          <w:trHeight w:val="1134"/>
        </w:trPr>
        <w:tc>
          <w:tcPr>
            <w:tcW w:w="2254" w:type="dxa"/>
            <w:vAlign w:val="center"/>
          </w:tcPr>
          <w:p w14:paraId="147146A7" w14:textId="77777777" w:rsidR="009D73A0" w:rsidRPr="00456541" w:rsidRDefault="009D73A0" w:rsidP="006C5990">
            <w:pPr>
              <w:jc w:val="center"/>
              <w:rPr>
                <w:b/>
                <w:bCs/>
              </w:rPr>
            </w:pPr>
            <w:r w:rsidRPr="00456541">
              <w:rPr>
                <w:b/>
                <w:bCs/>
              </w:rPr>
              <w:t>Form</w:t>
            </w:r>
          </w:p>
          <w:p w14:paraId="1733B51F" w14:textId="77777777" w:rsidR="008E68DB" w:rsidRPr="00456541" w:rsidRDefault="008E68DB" w:rsidP="006C5990">
            <w:pPr>
              <w:jc w:val="center"/>
              <w:rPr>
                <w:b/>
                <w:bCs/>
              </w:rPr>
            </w:pPr>
          </w:p>
        </w:tc>
        <w:tc>
          <w:tcPr>
            <w:tcW w:w="2254" w:type="dxa"/>
          </w:tcPr>
          <w:p w14:paraId="35B81564" w14:textId="77777777" w:rsidR="008E68DB" w:rsidRDefault="008E68DB" w:rsidP="00456541">
            <w:pPr>
              <w:jc w:val="center"/>
            </w:pPr>
          </w:p>
        </w:tc>
        <w:tc>
          <w:tcPr>
            <w:tcW w:w="2254" w:type="dxa"/>
          </w:tcPr>
          <w:p w14:paraId="721980D5" w14:textId="77777777" w:rsidR="008E68DB" w:rsidRDefault="008E68DB" w:rsidP="00456541">
            <w:pPr>
              <w:jc w:val="center"/>
            </w:pPr>
          </w:p>
        </w:tc>
        <w:tc>
          <w:tcPr>
            <w:tcW w:w="2254" w:type="dxa"/>
          </w:tcPr>
          <w:p w14:paraId="57704D9C" w14:textId="77777777" w:rsidR="008E68DB" w:rsidRPr="00456541" w:rsidRDefault="008E68DB" w:rsidP="00456541">
            <w:pPr>
              <w:jc w:val="center"/>
              <w:rPr>
                <w:b/>
                <w:bCs/>
              </w:rPr>
            </w:pPr>
          </w:p>
        </w:tc>
      </w:tr>
      <w:tr w:rsidR="008E68DB" w14:paraId="36F6940B" w14:textId="77777777" w:rsidTr="006C5990">
        <w:trPr>
          <w:trHeight w:val="1134"/>
        </w:trPr>
        <w:tc>
          <w:tcPr>
            <w:tcW w:w="2254" w:type="dxa"/>
            <w:vAlign w:val="center"/>
          </w:tcPr>
          <w:p w14:paraId="25999EEC" w14:textId="343AB685" w:rsidR="008E68DB" w:rsidRPr="00456541" w:rsidRDefault="009D73A0" w:rsidP="006C5990">
            <w:pPr>
              <w:jc w:val="center"/>
              <w:rPr>
                <w:b/>
                <w:bCs/>
              </w:rPr>
            </w:pPr>
            <w:r w:rsidRPr="00456541">
              <w:rPr>
                <w:b/>
                <w:bCs/>
              </w:rPr>
              <w:t>Space</w:t>
            </w:r>
          </w:p>
        </w:tc>
        <w:tc>
          <w:tcPr>
            <w:tcW w:w="2254" w:type="dxa"/>
          </w:tcPr>
          <w:p w14:paraId="11728A8B" w14:textId="77777777" w:rsidR="008E68DB" w:rsidRDefault="008E68DB" w:rsidP="00456541">
            <w:pPr>
              <w:jc w:val="center"/>
            </w:pPr>
          </w:p>
        </w:tc>
        <w:tc>
          <w:tcPr>
            <w:tcW w:w="2254" w:type="dxa"/>
          </w:tcPr>
          <w:p w14:paraId="7239C2EC" w14:textId="77777777" w:rsidR="008E68DB" w:rsidRDefault="008E68DB" w:rsidP="00456541">
            <w:pPr>
              <w:jc w:val="center"/>
            </w:pPr>
          </w:p>
        </w:tc>
        <w:tc>
          <w:tcPr>
            <w:tcW w:w="2254" w:type="dxa"/>
          </w:tcPr>
          <w:p w14:paraId="2CF7BC11" w14:textId="77777777" w:rsidR="008E68DB" w:rsidRPr="00456541" w:rsidRDefault="008E68DB" w:rsidP="00456541">
            <w:pPr>
              <w:jc w:val="center"/>
              <w:rPr>
                <w:b/>
                <w:bCs/>
              </w:rPr>
            </w:pPr>
          </w:p>
        </w:tc>
      </w:tr>
    </w:tbl>
    <w:p w14:paraId="61D7E13C" w14:textId="77777777" w:rsidR="00456541" w:rsidRDefault="00456541"/>
    <w:sectPr w:rsidR="004565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541"/>
    <w:rsid w:val="00456541"/>
    <w:rsid w:val="005D05F5"/>
    <w:rsid w:val="006C5990"/>
    <w:rsid w:val="007100A0"/>
    <w:rsid w:val="008E68DB"/>
    <w:rsid w:val="009D73A0"/>
    <w:rsid w:val="009E2303"/>
    <w:rsid w:val="00CF5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A108DC4"/>
  <w15:chartTrackingRefBased/>
  <w15:docId w15:val="{0BF2F75D-979B-4BEA-B495-B4A22C78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65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65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65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65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65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65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65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65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65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65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65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65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654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654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654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654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654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65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65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65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65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65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65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65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65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65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65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65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654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56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van 't Hof</dc:creator>
  <cp:keywords/>
  <dc:description/>
  <cp:lastModifiedBy>amy van 't Hof</cp:lastModifiedBy>
  <cp:revision>4</cp:revision>
  <dcterms:created xsi:type="dcterms:W3CDTF">2025-12-19T13:09:00Z</dcterms:created>
  <dcterms:modified xsi:type="dcterms:W3CDTF">2025-12-19T13:39:00Z</dcterms:modified>
</cp:coreProperties>
</file>