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242" w:type="dxa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1471"/>
        <w:gridCol w:w="276"/>
        <w:gridCol w:w="1518"/>
        <w:gridCol w:w="3037"/>
      </w:tblGrid>
      <w:tr w:rsidR="00CB190B" w14:paraId="56A9864A" w14:textId="77777777" w:rsidTr="6AEE7DD0">
        <w:trPr>
          <w:trHeight w:val="617"/>
        </w:trPr>
        <w:tc>
          <w:tcPr>
            <w:tcW w:w="924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F7AD77B" w14:textId="324C68A2" w:rsidR="00CB190B" w:rsidRDefault="00CB190B">
            <w:pPr>
              <w:spacing w:line="240" w:lineRule="auto"/>
              <w:rPr>
                <w:rFonts w:ascii="Arial" w:hAnsi="Arial"/>
                <w:b/>
                <w:bCs/>
                <w:noProof/>
                <w:kern w:val="0"/>
                <w:sz w:val="28"/>
                <w:szCs w:val="28"/>
                <w14:ligatures w14:val="none"/>
              </w:rPr>
            </w:pPr>
            <w:r>
              <w:rPr>
                <w:rFonts w:ascii="Arial" w:hAnsi="Arial"/>
                <w:b/>
                <w:bCs/>
                <w:noProof/>
                <w:kern w:val="0"/>
                <w:sz w:val="28"/>
                <w:szCs w:val="28"/>
                <w14:ligatures w14:val="none"/>
              </w:rPr>
              <w:t>Opdracht KPV Mens en Gezondheid (Themaweek)</w:t>
            </w:r>
          </w:p>
        </w:tc>
      </w:tr>
      <w:tr w:rsidR="00CB190B" w14:paraId="1DDB2AE9" w14:textId="77777777" w:rsidTr="6AEE7DD0">
        <w:trPr>
          <w:trHeight w:val="1742"/>
        </w:trPr>
        <w:tc>
          <w:tcPr>
            <w:tcW w:w="2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1A16B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8"/>
                <w:szCs w:val="28"/>
                <w14:ligatures w14:val="none"/>
              </w:rPr>
              <w:t>Schoolvak</w:t>
            </w:r>
          </w:p>
          <w:p w14:paraId="2DEA6C39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2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46A532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i/>
                <w:iCs/>
                <w:color w:val="7030A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7030A0"/>
                <w:kern w:val="0"/>
                <w:sz w:val="28"/>
                <w:szCs w:val="28"/>
                <w14:ligatures w14:val="none"/>
              </w:rPr>
              <w:t xml:space="preserve">Zorg en Welzijn </w:t>
            </w:r>
          </w:p>
          <w:p w14:paraId="523C2483" w14:textId="37DFD542" w:rsidR="00CB190B" w:rsidRDefault="00CB190B">
            <w:pPr>
              <w:spacing w:line="240" w:lineRule="auto"/>
              <w:rPr>
                <w:rFonts w:ascii="Arial" w:hAnsi="Arial"/>
                <w:b/>
                <w:bCs/>
                <w:i/>
                <w:i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Arial" w:hAnsi="Arial"/>
                <w:b/>
                <w:bCs/>
                <w:i/>
                <w:iCs/>
                <w:color w:val="7030A0"/>
                <w:kern w:val="0"/>
                <w:sz w:val="28"/>
                <w:szCs w:val="28"/>
                <w14:ligatures w14:val="none"/>
              </w:rPr>
              <w:t>Mens en Gezondheid</w:t>
            </w:r>
          </w:p>
        </w:tc>
        <w:tc>
          <w:tcPr>
            <w:tcW w:w="30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8519C04" w14:textId="32511DF5" w:rsidR="00CB190B" w:rsidRDefault="00CB190B">
            <w:pPr>
              <w:spacing w:line="240" w:lineRule="auto"/>
              <w:jc w:val="center"/>
              <w:rPr>
                <w:rFonts w:ascii="Arial" w:hAnsi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noProof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6C14A7EB" wp14:editId="7B3B7053">
                  <wp:extent cx="1390650" cy="565150"/>
                  <wp:effectExtent l="0" t="0" r="0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190B" w14:paraId="69ECFF7E" w14:textId="77777777" w:rsidTr="6AEE7DD0">
        <w:trPr>
          <w:trHeight w:val="406"/>
        </w:trPr>
        <w:tc>
          <w:tcPr>
            <w:tcW w:w="2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C09DDDE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>Niveau en leerjaar</w:t>
            </w:r>
          </w:p>
        </w:tc>
        <w:tc>
          <w:tcPr>
            <w:tcW w:w="63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1919AD1" w14:textId="3B77F0E9" w:rsidR="00CB190B" w:rsidRDefault="00CB190B">
            <w:pPr>
              <w:spacing w:line="240" w:lineRule="auto"/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  <w:t xml:space="preserve">4 KBL </w:t>
            </w:r>
          </w:p>
        </w:tc>
      </w:tr>
      <w:tr w:rsidR="00CB190B" w14:paraId="4D92DD41" w14:textId="77777777" w:rsidTr="6AEE7DD0">
        <w:trPr>
          <w:trHeight w:val="799"/>
        </w:trPr>
        <w:tc>
          <w:tcPr>
            <w:tcW w:w="2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4126E1F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 xml:space="preserve">soort toets: </w:t>
            </w:r>
          </w:p>
          <w:p w14:paraId="121783F1" w14:textId="77777777" w:rsidR="00CB190B" w:rsidRDefault="00CB190B">
            <w:pPr>
              <w:spacing w:line="240" w:lineRule="auto"/>
              <w:rPr>
                <w:rFonts w:ascii="Arial" w:hAnsi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>SE</w:t>
            </w:r>
          </w:p>
        </w:tc>
        <w:tc>
          <w:tcPr>
            <w:tcW w:w="14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B2D5E83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>opdracht over:</w:t>
            </w:r>
          </w:p>
        </w:tc>
        <w:tc>
          <w:tcPr>
            <w:tcW w:w="48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49EC96" w14:textId="3453B6D9" w:rsidR="009528AA" w:rsidRDefault="009528AA">
            <w:pPr>
              <w:spacing w:line="240" w:lineRule="auto"/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  <w:t>Duurzaam kerstdiner</w:t>
            </w:r>
          </w:p>
          <w:p w14:paraId="310804FA" w14:textId="3856CED7" w:rsidR="009528AA" w:rsidRPr="009528AA" w:rsidRDefault="009528AA" w:rsidP="009528AA">
            <w:pPr>
              <w:pStyle w:val="Lijstalinea"/>
              <w:numPr>
                <w:ilvl w:val="0"/>
                <w:numId w:val="5"/>
              </w:numPr>
              <w:spacing w:line="240" w:lineRule="auto"/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9528AA"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  <w:t xml:space="preserve">Deel A werkplan </w:t>
            </w:r>
          </w:p>
          <w:p w14:paraId="068F96A5" w14:textId="722DCBD0" w:rsidR="00CB190B" w:rsidRPr="009528AA" w:rsidRDefault="009528AA" w:rsidP="009528AA">
            <w:pPr>
              <w:pStyle w:val="Lijstalinea"/>
              <w:numPr>
                <w:ilvl w:val="0"/>
                <w:numId w:val="5"/>
              </w:numPr>
              <w:spacing w:line="240" w:lineRule="auto"/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9528AA"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  <w:t>Deel B menukaart</w:t>
            </w:r>
            <w:r w:rsidR="00CB190B" w:rsidRPr="009528AA"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</w:tr>
      <w:tr w:rsidR="00CB190B" w14:paraId="3FD1365E" w14:textId="77777777" w:rsidTr="6AEE7DD0">
        <w:trPr>
          <w:trHeight w:val="406"/>
        </w:trPr>
        <w:tc>
          <w:tcPr>
            <w:tcW w:w="2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63EF1FD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>versie:</w:t>
            </w:r>
          </w:p>
        </w:tc>
        <w:tc>
          <w:tcPr>
            <w:tcW w:w="63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6358E" w14:textId="77777777" w:rsidR="00CB190B" w:rsidRDefault="00CB190B">
            <w:pPr>
              <w:spacing w:line="240" w:lineRule="auto"/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CB190B" w14:paraId="52B81880" w14:textId="77777777" w:rsidTr="6AEE7DD0">
        <w:trPr>
          <w:trHeight w:val="392"/>
        </w:trPr>
        <w:tc>
          <w:tcPr>
            <w:tcW w:w="2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81F8D50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>maximale tijd:</w:t>
            </w:r>
          </w:p>
        </w:tc>
        <w:tc>
          <w:tcPr>
            <w:tcW w:w="63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D7D15BF" w14:textId="5A5DFBEF" w:rsidR="00CB190B" w:rsidRDefault="00CB190B" w:rsidP="6AEE7DD0">
            <w:pPr>
              <w:spacing w:line="240" w:lineRule="auto"/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6AEE7DD0"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  <w:t>1</w:t>
            </w:r>
            <w:r w:rsidR="0AF71FE6" w:rsidRPr="6AEE7DD0"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  <w:t>00</w:t>
            </w:r>
            <w:r w:rsidRPr="6AEE7DD0">
              <w:rPr>
                <w:rFonts w:ascii="Arial" w:hAnsi="Arial"/>
                <w:i/>
                <w:iCs/>
                <w:kern w:val="0"/>
                <w:sz w:val="24"/>
                <w:szCs w:val="24"/>
                <w14:ligatures w14:val="none"/>
              </w:rPr>
              <w:t xml:space="preserve"> minuten</w:t>
            </w:r>
          </w:p>
        </w:tc>
      </w:tr>
      <w:tr w:rsidR="00CB190B" w14:paraId="77017460" w14:textId="77777777" w:rsidTr="6AEE7DD0">
        <w:trPr>
          <w:trHeight w:val="406"/>
        </w:trPr>
        <w:tc>
          <w:tcPr>
            <w:tcW w:w="2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B90D7B7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>te behalen punten:</w:t>
            </w:r>
          </w:p>
        </w:tc>
        <w:tc>
          <w:tcPr>
            <w:tcW w:w="17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7EB072ED" w14:textId="0E434521" w:rsidR="00CB190B" w:rsidRDefault="00240DFC">
            <w:pPr>
              <w:tabs>
                <w:tab w:val="right" w:pos="1579"/>
              </w:tabs>
              <w:spacing w:line="240" w:lineRule="auto"/>
              <w:rPr>
                <w:rFonts w:ascii="Arial" w:hAnsi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kern w:val="0"/>
                <w:sz w:val="24"/>
                <w:szCs w:val="24"/>
                <w14:ligatures w14:val="none"/>
              </w:rPr>
              <w:t>15 punten</w:t>
            </w:r>
          </w:p>
        </w:tc>
        <w:tc>
          <w:tcPr>
            <w:tcW w:w="45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5235DA38" w14:textId="77777777" w:rsidR="00CB190B" w:rsidRDefault="00CB190B">
            <w:pPr>
              <w:spacing w:line="240" w:lineRule="auto"/>
              <w:rPr>
                <w:rFonts w:ascii="Arial" w:hAnsi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CB190B" w14:paraId="31BFBE84" w14:textId="77777777" w:rsidTr="6AEE7DD0">
        <w:trPr>
          <w:trHeight w:val="799"/>
        </w:trPr>
        <w:tc>
          <w:tcPr>
            <w:tcW w:w="2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DDA8582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>weging voor rapport/SE:</w:t>
            </w:r>
          </w:p>
        </w:tc>
        <w:tc>
          <w:tcPr>
            <w:tcW w:w="17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3407ECE" w14:textId="457DCF28" w:rsidR="00CB190B" w:rsidRDefault="009528AA">
            <w:pPr>
              <w:spacing w:line="240" w:lineRule="auto"/>
              <w:rPr>
                <w:rFonts w:ascii="Arial" w:hAnsi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kern w:val="0"/>
                <w:sz w:val="24"/>
                <w:szCs w:val="24"/>
                <w14:ligatures w14:val="none"/>
              </w:rPr>
              <w:t xml:space="preserve">1 keer </w:t>
            </w:r>
            <w:r w:rsidR="00CB190B">
              <w:rPr>
                <w:rFonts w:ascii="Arial" w:hAnsi="Arial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45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2C4D6F9E" w14:textId="77777777" w:rsidR="00CB190B" w:rsidRDefault="00CB190B">
            <w:pPr>
              <w:spacing w:line="240" w:lineRule="auto"/>
              <w:rPr>
                <w:rFonts w:ascii="Arial" w:hAnsi="Arial"/>
                <w:kern w:val="0"/>
                <w:sz w:val="24"/>
                <w:szCs w:val="24"/>
                <w14:ligatures w14:val="none"/>
              </w:rPr>
            </w:pPr>
          </w:p>
        </w:tc>
      </w:tr>
      <w:tr w:rsidR="00CB190B" w14:paraId="786CBEF8" w14:textId="77777777" w:rsidTr="6AEE7DD0">
        <w:trPr>
          <w:trHeight w:val="406"/>
        </w:trPr>
        <w:tc>
          <w:tcPr>
            <w:tcW w:w="2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3FC97AF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>normering:</w:t>
            </w:r>
          </w:p>
        </w:tc>
        <w:tc>
          <w:tcPr>
            <w:tcW w:w="63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9673BC5" w14:textId="10602C63" w:rsidR="00CB190B" w:rsidRDefault="00240DFC">
            <w:pPr>
              <w:spacing w:line="240" w:lineRule="auto"/>
              <w:rPr>
                <w:rFonts w:ascii="Arial" w:hAnsi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kern w:val="0"/>
                <w:sz w:val="24"/>
                <w:szCs w:val="24"/>
                <w14:ligatures w14:val="none"/>
              </w:rPr>
              <w:t>Vanaf 10 punten heb je een voldoende</w:t>
            </w:r>
          </w:p>
        </w:tc>
      </w:tr>
      <w:tr w:rsidR="00CB190B" w14:paraId="09DDF9F1" w14:textId="77777777" w:rsidTr="6AEE7DD0">
        <w:trPr>
          <w:trHeight w:val="392"/>
        </w:trPr>
        <w:tc>
          <w:tcPr>
            <w:tcW w:w="29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E71817" w14:textId="77777777" w:rsidR="00CB190B" w:rsidRDefault="00CB190B">
            <w:pPr>
              <w:spacing w:line="240" w:lineRule="auto"/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b/>
                <w:bCs/>
                <w:kern w:val="0"/>
                <w:sz w:val="24"/>
                <w:szCs w:val="24"/>
                <w14:ligatures w14:val="none"/>
              </w:rPr>
              <w:t>hulpmiddelen:</w:t>
            </w:r>
          </w:p>
        </w:tc>
        <w:tc>
          <w:tcPr>
            <w:tcW w:w="63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942F0F" w14:textId="6CB3C216" w:rsidR="00CB190B" w:rsidRDefault="00CB190B">
            <w:pPr>
              <w:spacing w:line="240" w:lineRule="auto"/>
              <w:rPr>
                <w:rFonts w:ascii="Arial" w:hAnsi="Arial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hAnsi="Arial"/>
                <w:kern w:val="0"/>
                <w:sz w:val="24"/>
                <w:szCs w:val="24"/>
                <w14:ligatures w14:val="none"/>
              </w:rPr>
              <w:t>Laptop</w:t>
            </w:r>
          </w:p>
        </w:tc>
      </w:tr>
    </w:tbl>
    <w:p w14:paraId="11DD075B" w14:textId="676FDAB7" w:rsidR="00CB190B" w:rsidRDefault="00CB190B"/>
    <w:p w14:paraId="31342DC7" w14:textId="77777777" w:rsidR="009528AA" w:rsidRPr="006346FE" w:rsidRDefault="009528AA" w:rsidP="009528AA">
      <w:pPr>
        <w:spacing w:line="276" w:lineRule="auto"/>
        <w:rPr>
          <w:sz w:val="24"/>
          <w:szCs w:val="24"/>
        </w:rPr>
      </w:pPr>
      <w:r w:rsidRPr="006346FE">
        <w:rPr>
          <w:sz w:val="24"/>
          <w:szCs w:val="24"/>
        </w:rPr>
        <w:t xml:space="preserve">Het thema van deze themaweek is “duurzaamheid”. </w:t>
      </w:r>
    </w:p>
    <w:p w14:paraId="39CCE836" w14:textId="77777777" w:rsidR="009528AA" w:rsidRDefault="009528AA" w:rsidP="009528AA">
      <w:pPr>
        <w:spacing w:line="276" w:lineRule="auto"/>
        <w:rPr>
          <w:sz w:val="24"/>
          <w:szCs w:val="24"/>
        </w:rPr>
      </w:pPr>
      <w:r w:rsidRPr="009528AA">
        <w:rPr>
          <w:sz w:val="24"/>
          <w:szCs w:val="24"/>
        </w:rPr>
        <w:t xml:space="preserve">Jullie gaan in tweetallen een driegangen kerstdiner bedenken die duurzaam is. Dit betekent een voorgerecht, hoofdgerecht en nagerecht. </w:t>
      </w:r>
      <w:r w:rsidRPr="009528AA">
        <w:rPr>
          <w:b/>
          <w:bCs/>
          <w:sz w:val="24"/>
          <w:szCs w:val="24"/>
        </w:rPr>
        <w:t>Het budget is 5 euro per persoon</w:t>
      </w:r>
      <w:r w:rsidRPr="009528AA">
        <w:rPr>
          <w:sz w:val="24"/>
          <w:szCs w:val="24"/>
        </w:rPr>
        <w:t xml:space="preserve">. In totaal bedenken jullie dit kerstdiner voor </w:t>
      </w:r>
      <w:r w:rsidRPr="009528AA">
        <w:rPr>
          <w:b/>
          <w:bCs/>
          <w:sz w:val="24"/>
          <w:szCs w:val="24"/>
        </w:rPr>
        <w:t>20 personen</w:t>
      </w:r>
      <w:r w:rsidRPr="009528AA">
        <w:rPr>
          <w:sz w:val="24"/>
          <w:szCs w:val="24"/>
        </w:rPr>
        <w:t xml:space="preserve"> en het hele diner moet </w:t>
      </w:r>
      <w:r w:rsidRPr="009528AA">
        <w:rPr>
          <w:b/>
          <w:bCs/>
          <w:sz w:val="24"/>
          <w:szCs w:val="24"/>
        </w:rPr>
        <w:t xml:space="preserve">duurzaam </w:t>
      </w:r>
      <w:r w:rsidRPr="009528AA">
        <w:rPr>
          <w:sz w:val="24"/>
          <w:szCs w:val="24"/>
        </w:rPr>
        <w:t>zijn.</w:t>
      </w:r>
    </w:p>
    <w:p w14:paraId="2154945A" w14:textId="63ECBDB7" w:rsidR="00CB190B" w:rsidRPr="004A0572" w:rsidRDefault="00423EE8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5A136D" wp14:editId="35141DF3">
            <wp:simplePos x="0" y="0"/>
            <wp:positionH relativeFrom="column">
              <wp:posOffset>3543863</wp:posOffset>
            </wp:positionH>
            <wp:positionV relativeFrom="paragraph">
              <wp:posOffset>93273</wp:posOffset>
            </wp:positionV>
            <wp:extent cx="2476982" cy="1394029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982" cy="13940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FD8FE1" w14:textId="3574FBCD" w:rsidR="004A0572" w:rsidRPr="004A0572" w:rsidRDefault="004A0572">
      <w:pPr>
        <w:rPr>
          <w:sz w:val="24"/>
          <w:szCs w:val="24"/>
        </w:rPr>
      </w:pPr>
      <w:r w:rsidRPr="004A0572">
        <w:rPr>
          <w:sz w:val="24"/>
          <w:szCs w:val="24"/>
        </w:rPr>
        <w:t>Bekijk het volgende filmpje over duurzaam eten:</w:t>
      </w:r>
    </w:p>
    <w:p w14:paraId="63A47CA4" w14:textId="5A49527E" w:rsidR="00CB190B" w:rsidRPr="004A0572" w:rsidRDefault="00000000">
      <w:pPr>
        <w:rPr>
          <w:sz w:val="24"/>
          <w:szCs w:val="24"/>
        </w:rPr>
      </w:pPr>
      <w:hyperlink r:id="rId10" w:history="1">
        <w:r w:rsidR="004A0572" w:rsidRPr="004A0572">
          <w:rPr>
            <w:rStyle w:val="Hyperlink"/>
            <w:sz w:val="24"/>
            <w:szCs w:val="24"/>
          </w:rPr>
          <w:t>https://www.youtube.com/watch?v=BCcf_hiBZ9U</w:t>
        </w:r>
      </w:hyperlink>
    </w:p>
    <w:p w14:paraId="52BB5FC8" w14:textId="77777777" w:rsidR="004A0572" w:rsidRDefault="004A0572"/>
    <w:p w14:paraId="372A1D4F" w14:textId="65B33378" w:rsidR="00CB190B" w:rsidRDefault="00CB190B"/>
    <w:p w14:paraId="26CA5F48" w14:textId="77F90BA3" w:rsidR="00CB190B" w:rsidRDefault="00CB190B"/>
    <w:p w14:paraId="3139CADF" w14:textId="1128A97A" w:rsidR="00CB190B" w:rsidRDefault="00CB190B"/>
    <w:p w14:paraId="5FFA6657" w14:textId="2434FA37" w:rsidR="00CB190B" w:rsidRDefault="00CB190B"/>
    <w:p w14:paraId="1F6FC4F5" w14:textId="1DE3AE97" w:rsidR="00CB190B" w:rsidRDefault="00CB190B"/>
    <w:p w14:paraId="42ADAA8D" w14:textId="1B74B8F1" w:rsidR="00CB190B" w:rsidRDefault="00CB190B"/>
    <w:p w14:paraId="32E80963" w14:textId="04F52CF2" w:rsidR="009528AA" w:rsidRDefault="009528AA" w:rsidP="0091266B">
      <w:pPr>
        <w:spacing w:line="276" w:lineRule="auto"/>
      </w:pPr>
    </w:p>
    <w:p w14:paraId="4CCA04C6" w14:textId="77777777" w:rsidR="009528AA" w:rsidRDefault="009528AA" w:rsidP="0091266B">
      <w:pPr>
        <w:spacing w:line="276" w:lineRule="auto"/>
        <w:rPr>
          <w:sz w:val="24"/>
          <w:szCs w:val="24"/>
        </w:rPr>
      </w:pPr>
    </w:p>
    <w:p w14:paraId="06DD36C9" w14:textId="6F8B82C6" w:rsidR="006346FE" w:rsidRPr="00240DFC" w:rsidRDefault="00CB190B" w:rsidP="006346FE">
      <w:pPr>
        <w:spacing w:line="276" w:lineRule="auto"/>
        <w:rPr>
          <w:b/>
          <w:bCs/>
          <w:sz w:val="24"/>
          <w:szCs w:val="24"/>
        </w:rPr>
      </w:pPr>
      <w:r w:rsidRPr="00240DFC">
        <w:rPr>
          <w:b/>
          <w:bCs/>
          <w:sz w:val="24"/>
          <w:szCs w:val="24"/>
        </w:rPr>
        <w:lastRenderedPageBreak/>
        <w:t>Deze opdracht bestaat uit deel A en deel B</w:t>
      </w:r>
      <w:r w:rsidR="00C55832" w:rsidRPr="00240DFC">
        <w:rPr>
          <w:b/>
          <w:bCs/>
          <w:sz w:val="24"/>
          <w:szCs w:val="24"/>
        </w:rPr>
        <w:t>:</w:t>
      </w:r>
    </w:p>
    <w:p w14:paraId="0308B165" w14:textId="393C2AE3" w:rsidR="00CB190B" w:rsidRDefault="006346FE" w:rsidP="006346FE">
      <w:pPr>
        <w:pStyle w:val="Lijstalinea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6346FE">
        <w:rPr>
          <w:sz w:val="24"/>
          <w:szCs w:val="24"/>
        </w:rPr>
        <w:t>Deel A is het invullen van een werkplan</w:t>
      </w:r>
      <w:r w:rsidR="00423EE8">
        <w:rPr>
          <w:sz w:val="24"/>
          <w:szCs w:val="24"/>
        </w:rPr>
        <w:t xml:space="preserve"> op de volgende bladzijde</w:t>
      </w:r>
      <w:r w:rsidRPr="006346FE">
        <w:rPr>
          <w:sz w:val="24"/>
          <w:szCs w:val="24"/>
        </w:rPr>
        <w:t xml:space="preserve">. </w:t>
      </w:r>
      <w:r w:rsidR="00CB190B" w:rsidRPr="006346FE">
        <w:rPr>
          <w:sz w:val="24"/>
          <w:szCs w:val="24"/>
        </w:rPr>
        <w:t>Hier komt het volgende in te staan</w:t>
      </w:r>
      <w:r w:rsidR="00423EE8">
        <w:rPr>
          <w:sz w:val="24"/>
          <w:szCs w:val="24"/>
        </w:rPr>
        <w:t>.</w:t>
      </w:r>
      <w:r w:rsidR="00375B16">
        <w:rPr>
          <w:sz w:val="24"/>
          <w:szCs w:val="24"/>
        </w:rPr>
        <w:t xml:space="preserve"> </w:t>
      </w:r>
    </w:p>
    <w:p w14:paraId="1A84DEF7" w14:textId="77777777" w:rsidR="006346FE" w:rsidRPr="006346FE" w:rsidRDefault="006346FE" w:rsidP="006346FE">
      <w:pPr>
        <w:pStyle w:val="Lijstalinea"/>
        <w:spacing w:line="276" w:lineRule="auto"/>
        <w:rPr>
          <w:sz w:val="24"/>
          <w:szCs w:val="24"/>
        </w:rPr>
      </w:pPr>
    </w:p>
    <w:p w14:paraId="3D6EC82E" w14:textId="37D6AE0B" w:rsidR="00CB190B" w:rsidRPr="00CB190B" w:rsidRDefault="00CB190B" w:rsidP="0091266B">
      <w:pPr>
        <w:pStyle w:val="Lijstalinea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CB190B">
        <w:rPr>
          <w:sz w:val="24"/>
          <w:szCs w:val="24"/>
        </w:rPr>
        <w:t>Wat ga je koken en voor hoeveel personen</w:t>
      </w:r>
      <w:r w:rsidR="006346FE">
        <w:rPr>
          <w:sz w:val="24"/>
          <w:szCs w:val="24"/>
        </w:rPr>
        <w:t xml:space="preserve"> (drie gangen kerstdiner, 20 personen)</w:t>
      </w:r>
    </w:p>
    <w:p w14:paraId="6DCF0940" w14:textId="368A3C1E" w:rsidR="00CB190B" w:rsidRPr="00CB190B" w:rsidRDefault="00CB190B" w:rsidP="0091266B">
      <w:pPr>
        <w:pStyle w:val="Lijstalinea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CB190B">
        <w:rPr>
          <w:sz w:val="24"/>
          <w:szCs w:val="24"/>
        </w:rPr>
        <w:t>Tijdsplanning</w:t>
      </w:r>
    </w:p>
    <w:p w14:paraId="70312AA7" w14:textId="58126C5C" w:rsidR="00CB190B" w:rsidRPr="00CB190B" w:rsidRDefault="00CB190B" w:rsidP="0091266B">
      <w:pPr>
        <w:pStyle w:val="Lijstalinea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CB190B">
        <w:rPr>
          <w:sz w:val="24"/>
          <w:szCs w:val="24"/>
        </w:rPr>
        <w:t xml:space="preserve">Taakverdeling </w:t>
      </w:r>
    </w:p>
    <w:p w14:paraId="55D3F18B" w14:textId="45600A77" w:rsidR="00CB190B" w:rsidRPr="00CB190B" w:rsidRDefault="00CB190B" w:rsidP="0091266B">
      <w:pPr>
        <w:pStyle w:val="Lijstalinea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CB190B">
        <w:rPr>
          <w:sz w:val="24"/>
          <w:szCs w:val="24"/>
        </w:rPr>
        <w:t>Wat is het budget</w:t>
      </w:r>
      <w:r w:rsidR="006346FE">
        <w:rPr>
          <w:sz w:val="24"/>
          <w:szCs w:val="24"/>
        </w:rPr>
        <w:t xml:space="preserve"> (5 euro per persoon)</w:t>
      </w:r>
    </w:p>
    <w:p w14:paraId="1E1F898C" w14:textId="7090F023" w:rsidR="00CB190B" w:rsidRPr="00CB190B" w:rsidRDefault="00CB190B" w:rsidP="0091266B">
      <w:pPr>
        <w:pStyle w:val="Lijstalinea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CB190B">
        <w:rPr>
          <w:sz w:val="24"/>
          <w:szCs w:val="24"/>
        </w:rPr>
        <w:t xml:space="preserve">Het recept </w:t>
      </w:r>
    </w:p>
    <w:p w14:paraId="71397380" w14:textId="09C0D9E4" w:rsidR="00CB190B" w:rsidRDefault="00CB190B" w:rsidP="00CB190B">
      <w:pPr>
        <w:pStyle w:val="Lijstalinea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CB190B">
        <w:rPr>
          <w:sz w:val="24"/>
          <w:szCs w:val="24"/>
        </w:rPr>
        <w:t xml:space="preserve">Boodschappenlijst </w:t>
      </w:r>
    </w:p>
    <w:p w14:paraId="4673A9F0" w14:textId="77777777" w:rsidR="006346FE" w:rsidRPr="006346FE" w:rsidRDefault="006346FE" w:rsidP="006346FE">
      <w:pPr>
        <w:pStyle w:val="Lijstalinea"/>
        <w:spacing w:line="276" w:lineRule="auto"/>
        <w:rPr>
          <w:sz w:val="24"/>
          <w:szCs w:val="24"/>
        </w:rPr>
      </w:pPr>
    </w:p>
    <w:p w14:paraId="2608E852" w14:textId="234C17DC" w:rsidR="00423EE8" w:rsidRDefault="009528AA" w:rsidP="006346FE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6346FE">
        <w:rPr>
          <w:sz w:val="24"/>
          <w:szCs w:val="24"/>
        </w:rPr>
        <w:t>Deel B is jullie menukaart</w:t>
      </w:r>
      <w:r w:rsidR="00423EE8">
        <w:rPr>
          <w:sz w:val="24"/>
          <w:szCs w:val="24"/>
        </w:rPr>
        <w:t>.</w:t>
      </w:r>
    </w:p>
    <w:p w14:paraId="2838BA34" w14:textId="77777777" w:rsidR="00423EE8" w:rsidRDefault="00423EE8" w:rsidP="00423EE8">
      <w:pPr>
        <w:pStyle w:val="Lijstalinea"/>
        <w:rPr>
          <w:sz w:val="24"/>
          <w:szCs w:val="24"/>
        </w:rPr>
      </w:pPr>
    </w:p>
    <w:p w14:paraId="7076BFC0" w14:textId="564C6C31" w:rsidR="00423EE8" w:rsidRPr="00423EE8" w:rsidRDefault="006346FE" w:rsidP="00423EE8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423EE8">
        <w:rPr>
          <w:sz w:val="24"/>
          <w:szCs w:val="24"/>
        </w:rPr>
        <w:t>Zoek op internet naar voorbeelden van driegangen menukaarten.</w:t>
      </w:r>
    </w:p>
    <w:p w14:paraId="79A10C9C" w14:textId="4673A90F" w:rsidR="00CB190B" w:rsidRPr="00423EE8" w:rsidRDefault="006346FE" w:rsidP="00423EE8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423EE8">
        <w:rPr>
          <w:sz w:val="24"/>
          <w:szCs w:val="24"/>
        </w:rPr>
        <w:t xml:space="preserve">Op </w:t>
      </w:r>
      <w:r w:rsidR="00B6745B" w:rsidRPr="00423EE8">
        <w:rPr>
          <w:sz w:val="24"/>
          <w:szCs w:val="24"/>
        </w:rPr>
        <w:t>de</w:t>
      </w:r>
      <w:r w:rsidRPr="00423EE8">
        <w:rPr>
          <w:sz w:val="24"/>
          <w:szCs w:val="24"/>
        </w:rPr>
        <w:t xml:space="preserve"> menukaart s</w:t>
      </w:r>
      <w:r w:rsidR="009528AA" w:rsidRPr="00423EE8">
        <w:rPr>
          <w:sz w:val="24"/>
          <w:szCs w:val="24"/>
        </w:rPr>
        <w:t>taa</w:t>
      </w:r>
      <w:r w:rsidRPr="00423EE8">
        <w:rPr>
          <w:sz w:val="24"/>
          <w:szCs w:val="24"/>
        </w:rPr>
        <w:t>t</w:t>
      </w:r>
      <w:r w:rsidR="009528AA" w:rsidRPr="00423EE8">
        <w:rPr>
          <w:sz w:val="24"/>
          <w:szCs w:val="24"/>
        </w:rPr>
        <w:t xml:space="preserve"> jullie duurzame voorgerecht, hoofdgerecht en nagerecht in </w:t>
      </w:r>
      <w:r w:rsidR="00B6745B" w:rsidRPr="00423EE8">
        <w:rPr>
          <w:sz w:val="24"/>
          <w:szCs w:val="24"/>
        </w:rPr>
        <w:t xml:space="preserve">het </w:t>
      </w:r>
      <w:r w:rsidR="009528AA" w:rsidRPr="00423EE8">
        <w:rPr>
          <w:sz w:val="24"/>
          <w:szCs w:val="24"/>
        </w:rPr>
        <w:t>kerstthema.</w:t>
      </w:r>
      <w:r w:rsidR="004A0572" w:rsidRPr="00423EE8">
        <w:rPr>
          <w:sz w:val="24"/>
          <w:szCs w:val="24"/>
        </w:rPr>
        <w:t xml:space="preserve"> Jullie vertellen hierin het kort de belangrijkste ingrediënten. </w:t>
      </w:r>
    </w:p>
    <w:p w14:paraId="374CD694" w14:textId="19D0B772" w:rsidR="00CB190B" w:rsidRDefault="00CB190B" w:rsidP="00CB190B">
      <w:pPr>
        <w:rPr>
          <w:sz w:val="24"/>
          <w:szCs w:val="24"/>
        </w:rPr>
      </w:pPr>
    </w:p>
    <w:p w14:paraId="250BF94E" w14:textId="5767FE80" w:rsidR="00CB190B" w:rsidRDefault="00CB190B" w:rsidP="00CB190B">
      <w:pPr>
        <w:rPr>
          <w:sz w:val="24"/>
          <w:szCs w:val="24"/>
        </w:rPr>
      </w:pPr>
    </w:p>
    <w:p w14:paraId="4B9B542F" w14:textId="1B660D5D" w:rsidR="00CB190B" w:rsidRDefault="00AA1BAE" w:rsidP="00CB190B">
      <w:pPr>
        <w:rPr>
          <w:sz w:val="24"/>
          <w:szCs w:val="24"/>
        </w:rPr>
      </w:pPr>
      <w:r>
        <w:rPr>
          <w:sz w:val="24"/>
          <w:szCs w:val="24"/>
        </w:rPr>
        <w:t xml:space="preserve">Lever je opdracht via de mail in </w:t>
      </w:r>
      <w:r w:rsidR="00E73F28">
        <w:rPr>
          <w:sz w:val="24"/>
          <w:szCs w:val="24"/>
        </w:rPr>
        <w:t>bij</w:t>
      </w:r>
      <w:r>
        <w:rPr>
          <w:sz w:val="24"/>
          <w:szCs w:val="24"/>
        </w:rPr>
        <w:t xml:space="preserve"> je lesgevende zorg en welzijn docent.</w:t>
      </w:r>
    </w:p>
    <w:p w14:paraId="1AF88DA8" w14:textId="4C5F2B1D" w:rsidR="00CB190B" w:rsidRDefault="00CB190B" w:rsidP="00CB190B">
      <w:pPr>
        <w:rPr>
          <w:sz w:val="24"/>
          <w:szCs w:val="24"/>
        </w:rPr>
      </w:pPr>
    </w:p>
    <w:p w14:paraId="7A05E381" w14:textId="4EF5C240" w:rsidR="00CB190B" w:rsidRDefault="00CB190B" w:rsidP="00CB190B">
      <w:pPr>
        <w:rPr>
          <w:sz w:val="24"/>
          <w:szCs w:val="24"/>
        </w:rPr>
      </w:pPr>
    </w:p>
    <w:p w14:paraId="4529EACA" w14:textId="7421238B" w:rsidR="00CB190B" w:rsidRDefault="00CB190B" w:rsidP="00CB190B">
      <w:pPr>
        <w:rPr>
          <w:sz w:val="24"/>
          <w:szCs w:val="24"/>
        </w:rPr>
      </w:pPr>
    </w:p>
    <w:p w14:paraId="365D755F" w14:textId="2462BDC7" w:rsidR="00CB190B" w:rsidRDefault="00CB190B" w:rsidP="00CB190B">
      <w:pPr>
        <w:rPr>
          <w:sz w:val="24"/>
          <w:szCs w:val="24"/>
        </w:rPr>
      </w:pPr>
    </w:p>
    <w:p w14:paraId="7B173044" w14:textId="43A38AA7" w:rsidR="004A0572" w:rsidRDefault="004A0572" w:rsidP="00CB190B">
      <w:pPr>
        <w:rPr>
          <w:sz w:val="24"/>
          <w:szCs w:val="24"/>
        </w:rPr>
      </w:pPr>
    </w:p>
    <w:p w14:paraId="740AFC83" w14:textId="6486113E" w:rsidR="004A0572" w:rsidRDefault="004A0572" w:rsidP="00CB190B">
      <w:pPr>
        <w:rPr>
          <w:sz w:val="24"/>
          <w:szCs w:val="24"/>
        </w:rPr>
      </w:pPr>
    </w:p>
    <w:p w14:paraId="065067D8" w14:textId="77777777" w:rsidR="004A0572" w:rsidRDefault="004A0572" w:rsidP="00CB190B">
      <w:pPr>
        <w:rPr>
          <w:sz w:val="24"/>
          <w:szCs w:val="24"/>
        </w:rPr>
      </w:pPr>
    </w:p>
    <w:p w14:paraId="7102FFDE" w14:textId="1B1EDB91" w:rsidR="00CB190B" w:rsidRDefault="00CB190B" w:rsidP="00CB190B">
      <w:pPr>
        <w:rPr>
          <w:sz w:val="24"/>
          <w:szCs w:val="24"/>
        </w:rPr>
      </w:pPr>
    </w:p>
    <w:p w14:paraId="09D9FD28" w14:textId="0AD192D8" w:rsidR="00CB190B" w:rsidRDefault="00CB190B" w:rsidP="00CB190B">
      <w:pPr>
        <w:rPr>
          <w:sz w:val="24"/>
          <w:szCs w:val="24"/>
        </w:rPr>
      </w:pPr>
    </w:p>
    <w:p w14:paraId="679047A3" w14:textId="4210F268" w:rsidR="009528AA" w:rsidRDefault="009528AA" w:rsidP="00CB190B">
      <w:pPr>
        <w:rPr>
          <w:sz w:val="24"/>
          <w:szCs w:val="24"/>
        </w:rPr>
      </w:pPr>
    </w:p>
    <w:p w14:paraId="1F3049F6" w14:textId="5624EA41" w:rsidR="009528AA" w:rsidRDefault="009528AA" w:rsidP="00CB190B">
      <w:pPr>
        <w:rPr>
          <w:sz w:val="24"/>
          <w:szCs w:val="24"/>
        </w:rPr>
      </w:pPr>
    </w:p>
    <w:p w14:paraId="613B910F" w14:textId="77777777" w:rsidR="006346FE" w:rsidRDefault="006346FE" w:rsidP="00CB190B">
      <w:pPr>
        <w:rPr>
          <w:sz w:val="24"/>
          <w:szCs w:val="24"/>
        </w:rPr>
      </w:pPr>
    </w:p>
    <w:p w14:paraId="6F3F8952" w14:textId="5F6F3323" w:rsidR="004A0572" w:rsidRDefault="004A0572" w:rsidP="00CB190B">
      <w:pPr>
        <w:rPr>
          <w:sz w:val="24"/>
          <w:szCs w:val="24"/>
        </w:rPr>
      </w:pPr>
    </w:p>
    <w:p w14:paraId="4809AC24" w14:textId="77777777" w:rsidR="00B6745B" w:rsidRDefault="00B6745B" w:rsidP="00CB190B">
      <w:pPr>
        <w:rPr>
          <w:sz w:val="24"/>
          <w:szCs w:val="24"/>
        </w:rPr>
      </w:pPr>
    </w:p>
    <w:p w14:paraId="7BB98BC7" w14:textId="431625A0" w:rsidR="00CB190B" w:rsidRPr="0091266B" w:rsidRDefault="0091266B" w:rsidP="00CB190B">
      <w:pPr>
        <w:rPr>
          <w:b/>
          <w:bCs/>
          <w:sz w:val="28"/>
          <w:szCs w:val="28"/>
        </w:rPr>
      </w:pPr>
      <w:r w:rsidRPr="0091266B">
        <w:rPr>
          <w:b/>
          <w:bCs/>
          <w:sz w:val="28"/>
          <w:szCs w:val="28"/>
        </w:rPr>
        <w:t>Deel A. Werkplan</w:t>
      </w:r>
    </w:p>
    <w:p w14:paraId="2D335EAC" w14:textId="28D5B8AF" w:rsidR="00CB190B" w:rsidRDefault="00CB190B" w:rsidP="00CB190B">
      <w:r>
        <w:rPr>
          <w:noProof/>
        </w:rPr>
        <w:lastRenderedPageBreak/>
        <w:drawing>
          <wp:inline distT="0" distB="0" distL="0" distR="0" wp14:anchorId="2F38BA56" wp14:editId="0CA3EA6D">
            <wp:extent cx="6013172" cy="8503360"/>
            <wp:effectExtent l="0" t="0" r="698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044" cy="85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AE0A0" w14:textId="74C71227" w:rsidR="00CB190B" w:rsidRDefault="00CB190B" w:rsidP="00CB190B">
      <w:r>
        <w:rPr>
          <w:noProof/>
        </w:rPr>
        <w:drawing>
          <wp:anchor distT="0" distB="0" distL="114300" distR="114300" simplePos="0" relativeHeight="251658240" behindDoc="0" locked="0" layoutInCell="1" allowOverlap="1" wp14:anchorId="14104C32" wp14:editId="0611F7CE">
            <wp:simplePos x="0" y="0"/>
            <wp:positionH relativeFrom="margin">
              <wp:align>center</wp:align>
            </wp:positionH>
            <wp:positionV relativeFrom="paragraph">
              <wp:posOffset>-4445</wp:posOffset>
            </wp:positionV>
            <wp:extent cx="6733694" cy="2514600"/>
            <wp:effectExtent l="0" t="0" r="0" b="0"/>
            <wp:wrapNone/>
            <wp:docPr id="3" name="Afbeelding 3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afel&#10;&#10;Automatisch gegenereerde beschrijvi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593"/>
                    <a:stretch/>
                  </pic:blipFill>
                  <pic:spPr bwMode="auto">
                    <a:xfrm>
                      <a:off x="0" y="0"/>
                      <a:ext cx="6733694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CE644A" w14:textId="77777777" w:rsidR="00CB190B" w:rsidRDefault="00CB190B" w:rsidP="00CB190B"/>
    <w:p w14:paraId="42AF11D1" w14:textId="514B643A" w:rsidR="00CB190B" w:rsidRDefault="00CB190B"/>
    <w:p w14:paraId="5450F516" w14:textId="1092790D" w:rsidR="00CB190B" w:rsidRDefault="00CB190B"/>
    <w:p w14:paraId="5E3AB4D3" w14:textId="0D37D8F9" w:rsidR="00CB190B" w:rsidRDefault="00CB190B"/>
    <w:p w14:paraId="328B8586" w14:textId="2D8E40F2" w:rsidR="00CB190B" w:rsidRDefault="00CB190B"/>
    <w:p w14:paraId="455E4088" w14:textId="4BDE7939" w:rsidR="00CB190B" w:rsidRDefault="00CB190B"/>
    <w:p w14:paraId="30DD550D" w14:textId="3614A94B" w:rsidR="00CB190B" w:rsidRDefault="00CB190B"/>
    <w:p w14:paraId="51AF665B" w14:textId="50F68F2B" w:rsidR="00CB190B" w:rsidRDefault="00CB190B"/>
    <w:p w14:paraId="1DDF43DB" w14:textId="193AFD3B" w:rsidR="00CB190B" w:rsidRDefault="00CB190B"/>
    <w:p w14:paraId="07117DA7" w14:textId="450E3281" w:rsidR="00CB190B" w:rsidRDefault="00CB190B"/>
    <w:p w14:paraId="4CB4599A" w14:textId="43AE4544" w:rsidR="00CB190B" w:rsidRDefault="00CB190B"/>
    <w:p w14:paraId="0FA408E3" w14:textId="22F5B55F" w:rsidR="0091266B" w:rsidRDefault="0091266B"/>
    <w:p w14:paraId="473BCD3C" w14:textId="5C3D5AD3" w:rsidR="0091266B" w:rsidRDefault="0091266B"/>
    <w:p w14:paraId="38D23D4D" w14:textId="748674FB" w:rsidR="0091266B" w:rsidRDefault="0091266B"/>
    <w:p w14:paraId="6542C25C" w14:textId="4D2722F4" w:rsidR="0091266B" w:rsidRDefault="0091266B"/>
    <w:p w14:paraId="7174DB2E" w14:textId="2B096D2C" w:rsidR="0091266B" w:rsidRDefault="0091266B"/>
    <w:p w14:paraId="23ADF565" w14:textId="63ABF74F" w:rsidR="0091266B" w:rsidRDefault="0091266B"/>
    <w:p w14:paraId="573B86D0" w14:textId="21AFAFBB" w:rsidR="0091266B" w:rsidRDefault="0091266B"/>
    <w:p w14:paraId="6BF56E6D" w14:textId="419A2F1A" w:rsidR="0091266B" w:rsidRDefault="0091266B"/>
    <w:p w14:paraId="530DDAAD" w14:textId="558AFDB5" w:rsidR="0091266B" w:rsidRDefault="0091266B"/>
    <w:p w14:paraId="5033E0F2" w14:textId="714975BC" w:rsidR="0091266B" w:rsidRDefault="0091266B"/>
    <w:p w14:paraId="2A3694A0" w14:textId="0AF08430" w:rsidR="0091266B" w:rsidRDefault="0091266B"/>
    <w:p w14:paraId="480BD28B" w14:textId="089905AD" w:rsidR="0091266B" w:rsidRDefault="0091266B"/>
    <w:p w14:paraId="717B75E4" w14:textId="2866A6F0" w:rsidR="0091266B" w:rsidRDefault="0091266B"/>
    <w:p w14:paraId="051F0973" w14:textId="12BA4677" w:rsidR="0091266B" w:rsidRDefault="0091266B"/>
    <w:p w14:paraId="0F2DF3DD" w14:textId="70F11456" w:rsidR="0091266B" w:rsidRDefault="0091266B"/>
    <w:p w14:paraId="6BA62A24" w14:textId="60AB8D81" w:rsidR="0091266B" w:rsidRDefault="0091266B"/>
    <w:p w14:paraId="30607364" w14:textId="7F37A1E2" w:rsidR="0091266B" w:rsidRDefault="0091266B"/>
    <w:p w14:paraId="144A6426" w14:textId="358BFB83" w:rsidR="0091266B" w:rsidRDefault="0091266B"/>
    <w:p w14:paraId="2CC227FF" w14:textId="2F8531E3" w:rsidR="0091266B" w:rsidRDefault="0091266B"/>
    <w:p w14:paraId="23D7998C" w14:textId="79DAB15D" w:rsidR="0091266B" w:rsidRDefault="0091266B">
      <w:pPr>
        <w:rPr>
          <w:b/>
          <w:bCs/>
          <w:sz w:val="28"/>
          <w:szCs w:val="28"/>
        </w:rPr>
      </w:pPr>
      <w:r w:rsidRPr="0091266B">
        <w:rPr>
          <w:b/>
          <w:bCs/>
          <w:sz w:val="28"/>
          <w:szCs w:val="28"/>
        </w:rPr>
        <w:t>Deel B. Menukaart</w:t>
      </w:r>
    </w:p>
    <w:p w14:paraId="55D32FA6" w14:textId="11E114CF" w:rsidR="0091266B" w:rsidRPr="00240DFC" w:rsidRDefault="00240DFC">
      <w:pPr>
        <w:rPr>
          <w:sz w:val="24"/>
          <w:szCs w:val="24"/>
        </w:rPr>
      </w:pPr>
      <w:r w:rsidRPr="00240DFC">
        <w:rPr>
          <w:sz w:val="24"/>
          <w:szCs w:val="24"/>
        </w:rPr>
        <w:lastRenderedPageBreak/>
        <w:t xml:space="preserve">Maak hier je menukaart </w:t>
      </w:r>
    </w:p>
    <w:p w14:paraId="718677D9" w14:textId="77777777" w:rsidR="0091266B" w:rsidRDefault="0091266B">
      <w:pPr>
        <w:rPr>
          <w:b/>
          <w:bCs/>
          <w:sz w:val="28"/>
          <w:szCs w:val="28"/>
        </w:rPr>
      </w:pPr>
    </w:p>
    <w:p w14:paraId="2F7F53B3" w14:textId="0E726270" w:rsidR="001D55B3" w:rsidRDefault="001D55B3">
      <w:pPr>
        <w:rPr>
          <w:b/>
          <w:bCs/>
          <w:sz w:val="28"/>
          <w:szCs w:val="28"/>
        </w:rPr>
      </w:pPr>
    </w:p>
    <w:p w14:paraId="4066ED5D" w14:textId="4798037A" w:rsidR="001D55B3" w:rsidRDefault="001D55B3">
      <w:pPr>
        <w:rPr>
          <w:b/>
          <w:bCs/>
          <w:sz w:val="28"/>
          <w:szCs w:val="28"/>
        </w:rPr>
      </w:pPr>
    </w:p>
    <w:p w14:paraId="016D0CB0" w14:textId="43B12314" w:rsidR="001D55B3" w:rsidRDefault="001D55B3">
      <w:pPr>
        <w:rPr>
          <w:b/>
          <w:bCs/>
          <w:sz w:val="28"/>
          <w:szCs w:val="28"/>
        </w:rPr>
      </w:pPr>
    </w:p>
    <w:p w14:paraId="25A985AB" w14:textId="1020F0A0" w:rsidR="001D55B3" w:rsidRDefault="001D55B3">
      <w:pPr>
        <w:rPr>
          <w:b/>
          <w:bCs/>
          <w:sz w:val="28"/>
          <w:szCs w:val="28"/>
        </w:rPr>
      </w:pPr>
    </w:p>
    <w:p w14:paraId="6B4AF179" w14:textId="645D99BA" w:rsidR="001D55B3" w:rsidRDefault="001D55B3">
      <w:pPr>
        <w:rPr>
          <w:b/>
          <w:bCs/>
          <w:sz w:val="28"/>
          <w:szCs w:val="28"/>
        </w:rPr>
      </w:pPr>
    </w:p>
    <w:p w14:paraId="3C2DCF50" w14:textId="6FB9EB2A" w:rsidR="001D55B3" w:rsidRDefault="001D55B3">
      <w:pPr>
        <w:rPr>
          <w:b/>
          <w:bCs/>
          <w:sz w:val="28"/>
          <w:szCs w:val="28"/>
        </w:rPr>
      </w:pPr>
    </w:p>
    <w:p w14:paraId="4F39A8D5" w14:textId="7C917A4E" w:rsidR="001D55B3" w:rsidRDefault="001D55B3">
      <w:pPr>
        <w:rPr>
          <w:b/>
          <w:bCs/>
          <w:sz w:val="28"/>
          <w:szCs w:val="28"/>
        </w:rPr>
      </w:pPr>
    </w:p>
    <w:p w14:paraId="0FF635DB" w14:textId="34BA3DA2" w:rsidR="001D55B3" w:rsidRDefault="001D55B3">
      <w:pPr>
        <w:rPr>
          <w:b/>
          <w:bCs/>
          <w:sz w:val="28"/>
          <w:szCs w:val="28"/>
        </w:rPr>
      </w:pPr>
    </w:p>
    <w:p w14:paraId="4E7DB60E" w14:textId="609C9E5C" w:rsidR="001D55B3" w:rsidRDefault="001D55B3">
      <w:pPr>
        <w:rPr>
          <w:b/>
          <w:bCs/>
          <w:sz w:val="28"/>
          <w:szCs w:val="28"/>
        </w:rPr>
      </w:pPr>
    </w:p>
    <w:p w14:paraId="2EF991A1" w14:textId="21CE7D79" w:rsidR="001D55B3" w:rsidRDefault="001D55B3">
      <w:pPr>
        <w:rPr>
          <w:b/>
          <w:bCs/>
          <w:sz w:val="28"/>
          <w:szCs w:val="28"/>
        </w:rPr>
      </w:pPr>
    </w:p>
    <w:p w14:paraId="12B24EB6" w14:textId="270846D9" w:rsidR="001D55B3" w:rsidRDefault="001D55B3">
      <w:pPr>
        <w:rPr>
          <w:b/>
          <w:bCs/>
          <w:sz w:val="28"/>
          <w:szCs w:val="28"/>
        </w:rPr>
      </w:pPr>
    </w:p>
    <w:p w14:paraId="38DF5968" w14:textId="4ABBB3D7" w:rsidR="001D55B3" w:rsidRDefault="001D55B3">
      <w:pPr>
        <w:rPr>
          <w:b/>
          <w:bCs/>
          <w:sz w:val="28"/>
          <w:szCs w:val="28"/>
        </w:rPr>
      </w:pPr>
    </w:p>
    <w:p w14:paraId="593012FA" w14:textId="67E49A14" w:rsidR="001D55B3" w:rsidRDefault="001D55B3">
      <w:pPr>
        <w:rPr>
          <w:b/>
          <w:bCs/>
          <w:sz w:val="28"/>
          <w:szCs w:val="28"/>
        </w:rPr>
      </w:pPr>
    </w:p>
    <w:p w14:paraId="2C38C704" w14:textId="51E039CB" w:rsidR="001D55B3" w:rsidRDefault="001D55B3">
      <w:pPr>
        <w:rPr>
          <w:b/>
          <w:bCs/>
          <w:sz w:val="28"/>
          <w:szCs w:val="28"/>
        </w:rPr>
      </w:pPr>
    </w:p>
    <w:p w14:paraId="0724EB76" w14:textId="0BB74740" w:rsidR="001D55B3" w:rsidRDefault="001D55B3">
      <w:pPr>
        <w:rPr>
          <w:b/>
          <w:bCs/>
          <w:sz w:val="28"/>
          <w:szCs w:val="28"/>
        </w:rPr>
      </w:pPr>
    </w:p>
    <w:p w14:paraId="32151271" w14:textId="3586C174" w:rsidR="001D55B3" w:rsidRDefault="001D55B3">
      <w:pPr>
        <w:rPr>
          <w:b/>
          <w:bCs/>
          <w:sz w:val="28"/>
          <w:szCs w:val="28"/>
        </w:rPr>
      </w:pPr>
    </w:p>
    <w:p w14:paraId="29BD4F76" w14:textId="35E1B105" w:rsidR="001D55B3" w:rsidRDefault="001D55B3">
      <w:pPr>
        <w:rPr>
          <w:b/>
          <w:bCs/>
          <w:sz w:val="28"/>
          <w:szCs w:val="28"/>
        </w:rPr>
      </w:pPr>
    </w:p>
    <w:p w14:paraId="64F14D16" w14:textId="5D282065" w:rsidR="001D55B3" w:rsidRDefault="001D55B3">
      <w:pPr>
        <w:rPr>
          <w:b/>
          <w:bCs/>
          <w:sz w:val="28"/>
          <w:szCs w:val="28"/>
        </w:rPr>
      </w:pPr>
    </w:p>
    <w:p w14:paraId="13F20295" w14:textId="37E35DE3" w:rsidR="001D55B3" w:rsidRDefault="001D55B3">
      <w:pPr>
        <w:rPr>
          <w:b/>
          <w:bCs/>
          <w:sz w:val="28"/>
          <w:szCs w:val="28"/>
        </w:rPr>
      </w:pPr>
    </w:p>
    <w:p w14:paraId="6C5B9A71" w14:textId="01369581" w:rsidR="001D55B3" w:rsidRDefault="001D55B3">
      <w:pPr>
        <w:rPr>
          <w:b/>
          <w:bCs/>
          <w:sz w:val="28"/>
          <w:szCs w:val="28"/>
        </w:rPr>
      </w:pPr>
    </w:p>
    <w:p w14:paraId="0B8982E1" w14:textId="30E5A45A" w:rsidR="001D55B3" w:rsidRDefault="001D55B3">
      <w:pPr>
        <w:rPr>
          <w:b/>
          <w:bCs/>
          <w:sz w:val="28"/>
          <w:szCs w:val="28"/>
        </w:rPr>
      </w:pPr>
    </w:p>
    <w:p w14:paraId="3A252FEB" w14:textId="356F1AD4" w:rsidR="289F9A53" w:rsidRDefault="289F9A53" w:rsidP="289F9A53">
      <w:pPr>
        <w:rPr>
          <w:b/>
          <w:bCs/>
          <w:sz w:val="28"/>
          <w:szCs w:val="28"/>
        </w:rPr>
      </w:pPr>
    </w:p>
    <w:p w14:paraId="745C093A" w14:textId="77777777" w:rsidR="007670F9" w:rsidRDefault="007670F9">
      <w:pPr>
        <w:rPr>
          <w:b/>
          <w:bCs/>
          <w:sz w:val="28"/>
          <w:szCs w:val="28"/>
        </w:rPr>
      </w:pPr>
    </w:p>
    <w:p w14:paraId="3DF4BA82" w14:textId="77777777" w:rsidR="001D4AD0" w:rsidRDefault="001D4AD0">
      <w:pPr>
        <w:rPr>
          <w:b/>
          <w:bCs/>
          <w:sz w:val="28"/>
          <w:szCs w:val="28"/>
        </w:rPr>
      </w:pPr>
    </w:p>
    <w:p w14:paraId="07517DB4" w14:textId="2F8AA155" w:rsidR="001D55B3" w:rsidRDefault="007670F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Beoordeling deel A en B</w:t>
      </w:r>
    </w:p>
    <w:tbl>
      <w:tblPr>
        <w:tblW w:w="10635" w:type="dxa"/>
        <w:tblInd w:w="-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"/>
        <w:gridCol w:w="875"/>
        <w:gridCol w:w="1369"/>
        <w:gridCol w:w="1267"/>
        <w:gridCol w:w="1151"/>
        <w:gridCol w:w="931"/>
        <w:gridCol w:w="1091"/>
        <w:gridCol w:w="1032"/>
        <w:gridCol w:w="1187"/>
        <w:gridCol w:w="865"/>
      </w:tblGrid>
      <w:tr w:rsidR="00240DFC" w:rsidRPr="001D55B3" w14:paraId="47A5431A" w14:textId="2B884D7C" w:rsidTr="55C7EBD1">
        <w:trPr>
          <w:trHeight w:val="132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3A06FF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lastRenderedPageBreak/>
              <w:t>Leerling </w:t>
            </w:r>
          </w:p>
          <w:p w14:paraId="58731EFF" w14:textId="6C80A4AA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namen van groepjes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B3945B" w14:textId="50706977" w:rsidR="00A038C2" w:rsidRPr="001D55B3" w:rsidRDefault="00240DFC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Er is een drie gangen menu bedacht voor 20 personen</w:t>
            </w:r>
          </w:p>
          <w:p w14:paraId="02270EFF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0388877F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7832F0B8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65408E57" w14:textId="604772E4" w:rsidR="00A038C2" w:rsidRPr="001D55B3" w:rsidRDefault="00423EE8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1</w:t>
            </w:r>
            <w:r w:rsidR="00A038C2" w:rsidRPr="001D55B3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 xml:space="preserve"> punt </w:t>
            </w:r>
            <w:r w:rsidR="00A038C2"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A198D6" w14:textId="13036796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Tijdsplanning is gemaakt en correct</w:t>
            </w:r>
          </w:p>
          <w:p w14:paraId="6A7145E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169361A6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6A0E3FCD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4044E1F4" w14:textId="0372C984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65A97723" w14:textId="20E60C8F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347C945B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2F15CFA8" w14:textId="3FB28FD6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3 punten 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72CC3C44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(per fout – 1)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0ED8C" w14:textId="35AD4BF9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Er is een taakverdeling</w:t>
            </w:r>
          </w:p>
          <w:p w14:paraId="1015DC9E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31BD5B3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48600658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26E049DE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00C6EDF2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0D81D4F4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6B2C67F5" w14:textId="2A543FB3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7D1C8B4B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057E92B5" w14:textId="48D33F33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1 punt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D7A7DD" w14:textId="77777777" w:rsidR="00240DFC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0"/>
                <w:lang w:eastAsia="nl-NL"/>
                <w14:ligatures w14:val="none"/>
              </w:rPr>
            </w:pPr>
            <w:r w:rsidRPr="00A038C2">
              <w:rPr>
                <w:rFonts w:ascii="Calibri" w:eastAsia="Times New Roman" w:hAnsi="Calibri" w:cs="Calibri"/>
                <w:b/>
                <w:kern w:val="0"/>
                <w:lang w:eastAsia="nl-NL"/>
                <w14:ligatures w14:val="none"/>
              </w:rPr>
              <w:t>Budget is goed uitgerekend</w:t>
            </w:r>
          </w:p>
          <w:p w14:paraId="63CEE10D" w14:textId="390DFEFF" w:rsidR="00A038C2" w:rsidRPr="001D55B3" w:rsidRDefault="00240DFC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0"/>
                <w:lang w:eastAsia="nl-NL"/>
                <w14:ligatures w14:val="none"/>
              </w:rPr>
              <w:t>€5 pp</w:t>
            </w:r>
          </w:p>
          <w:p w14:paraId="129C8B83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1AA0E7A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29E2A018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762490AE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49537AB1" w14:textId="4B18B135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0D532CED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73CF6CDA" w14:textId="64D7E405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1 punt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1BC00F" w14:textId="655D3225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Er zijn 3 recepten die duurzaam zijn</w:t>
            </w:r>
            <w:r w:rsidR="00423EE8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 xml:space="preserve"> </w:t>
            </w:r>
          </w:p>
          <w:p w14:paraId="64A3B8B1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77F155C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0C7EA6C2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58E1CF0F" w14:textId="4AEF3E70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573B2D52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0075DB8B" w14:textId="71D02329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3</w:t>
            </w:r>
            <w:r w:rsidRPr="001D55B3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 xml:space="preserve"> punten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B368EF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Boodschap</w:t>
            </w:r>
          </w:p>
          <w:p w14:paraId="2DB3A575" w14:textId="332B1438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 xml:space="preserve">penlijst is correct </w:t>
            </w:r>
          </w:p>
          <w:p w14:paraId="5FDF49E6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1422F8F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1E76B867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79E0FC1A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41FE7ECB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1BAE2E24" w14:textId="14468C71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718682DF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1CB4D6BF" w14:textId="5B5309DC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1 punt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05C10C" w14:textId="7D57CEE8" w:rsidR="00A038C2" w:rsidRPr="00240DFC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 xml:space="preserve">Menukaart is duidelijk en netjes 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7BCBCF42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54DB186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  <w:p w14:paraId="48A070DE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5A83D406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0AEAE17C" w14:textId="50578B3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49848D87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71BEADFB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74430F63" w14:textId="6FD8F868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1 punt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84402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Op de menukaart staan de basis ingrediënten beschreven</w:t>
            </w:r>
          </w:p>
          <w:p w14:paraId="32E4125F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260513AE" w14:textId="7D3657FE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28DAB751" w14:textId="7777777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04137788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0E860CC9" w14:textId="79DD3EDF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 xml:space="preserve">4 punten  </w:t>
            </w: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98DF1" w14:textId="77777777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 xml:space="preserve">In totaal 15 punten te behalen </w:t>
            </w:r>
          </w:p>
          <w:p w14:paraId="0DD67C40" w14:textId="314C5DAC" w:rsidR="00A038C2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59B24ECC" w14:textId="2D914D07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207190A2" w14:textId="300F8CCA" w:rsidR="00240DFC" w:rsidRDefault="00240DFC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5F98F3CD" w14:textId="77777777" w:rsidR="00423EE8" w:rsidRDefault="00423EE8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</w:p>
          <w:p w14:paraId="27115FDF" w14:textId="75EB5100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 xml:space="preserve">15 </w:t>
            </w:r>
            <w:r w:rsidR="00240DFC"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>= cijfer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nl-NL"/>
                <w14:ligatures w14:val="none"/>
              </w:rPr>
              <w:t xml:space="preserve"> 8 </w:t>
            </w:r>
          </w:p>
        </w:tc>
      </w:tr>
      <w:tr w:rsidR="00240DFC" w:rsidRPr="001D55B3" w14:paraId="795FD060" w14:textId="15E11557" w:rsidTr="55C7EBD1">
        <w:trPr>
          <w:trHeight w:val="885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C0C3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3E9186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6183D8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BB7DB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923DA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012D1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2CF0AD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1A04C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35F75E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C6F8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605D80B2" w14:textId="5A625920" w:rsidTr="55C7EBD1">
        <w:trPr>
          <w:trHeight w:val="825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C9DD0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31FE0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EB6FAB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27C924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C31A4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E8FF9A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A2721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FECCB8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0080E4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FFB6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163C0D7D" w14:textId="7ED7061D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F0CA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3509E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CAD031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A1D4C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6B816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50E48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5AE6C1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3554D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FC46FD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8EA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4B7B8B7C" w14:textId="3C438FAF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DE230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F2298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30923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65FDDB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C8850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A4993D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97935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FD980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BE096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BFE4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151D6CAF" w14:textId="37AC0592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A2F06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EEAABD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18FB63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70DFEE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4B7491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C3C6FA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B538AB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4BB56A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7B6D5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E7E1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73769952" w14:textId="7DE719AF" w:rsidTr="55C7EBD1">
        <w:trPr>
          <w:trHeight w:val="84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DF282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142AF3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C06A6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BE6E6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EF4E3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55F2A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C098AA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AD736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30C808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13C7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34E379EE" w14:textId="245E35E8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E4C46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F15D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06511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62CE9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9BE612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6265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8AB838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CA0E8A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9CA7F1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6BA54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583612AF" w14:textId="3E0EFBA6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96DD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87846E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F05A0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BBD31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9D9A1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2DD09B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A89922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078A7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58AEC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8DDD4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44F2DFAB" w14:textId="1F0A62B5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77B03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B03CB8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1639A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AEC191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44A1EE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5018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185842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FEA901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A65AB6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9802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6316266F" w14:textId="5FF198EC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7B7E2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A3B8F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FBE646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BDDFA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39CEF1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C4B767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BC9CEB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DCCD8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C6361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47B1D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3A2DA87C" w14:textId="3FFF80B3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D69DB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62E83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73C19A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D70431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C89E12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65035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3CE7C3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3D332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19F73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91989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46A04173" w14:textId="7929B79F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A57D2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C02946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FC3AEB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6D371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E65E05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B1AD4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522164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D7B892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D07834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634E3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  <w:tr w:rsidR="00240DFC" w:rsidRPr="001D55B3" w14:paraId="4FAC9BEC" w14:textId="724C21C0" w:rsidTr="55C7EBD1">
        <w:trPr>
          <w:trHeight w:val="690"/>
        </w:trPr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FBBB76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5359D0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A94008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0A209C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91F93A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13303E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2E6BE6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EE4B4B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CB55EF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nl-NL"/>
                <w14:ligatures w14:val="none"/>
              </w:rPr>
            </w:pPr>
            <w:r w:rsidRPr="001D55B3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 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7B324" w14:textId="77777777" w:rsidR="00A038C2" w:rsidRPr="001D55B3" w:rsidRDefault="00A038C2" w:rsidP="001D55B3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</w:pPr>
          </w:p>
        </w:tc>
      </w:tr>
    </w:tbl>
    <w:p w14:paraId="2BE68E5E" w14:textId="77777777" w:rsidR="001D55B3" w:rsidRPr="001D55B3" w:rsidRDefault="001D55B3" w:rsidP="001D55B3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nl-NL"/>
          <w14:ligatures w14:val="none"/>
        </w:rPr>
      </w:pPr>
      <w:r w:rsidRPr="001D55B3">
        <w:rPr>
          <w:rFonts w:ascii="Calibri" w:eastAsia="Times New Roman" w:hAnsi="Calibri" w:cs="Calibri"/>
          <w:kern w:val="0"/>
          <w:sz w:val="24"/>
          <w:szCs w:val="24"/>
          <w:lang w:eastAsia="nl-NL"/>
          <w14:ligatures w14:val="none"/>
        </w:rPr>
        <w:t> </w:t>
      </w:r>
    </w:p>
    <w:p w14:paraId="2BE2B0A6" w14:textId="19243AAF" w:rsidR="001D55B3" w:rsidRPr="00240DFC" w:rsidRDefault="001D55B3" w:rsidP="00240DFC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nl-NL"/>
          <w14:ligatures w14:val="none"/>
        </w:rPr>
      </w:pPr>
    </w:p>
    <w:sectPr w:rsidR="001D55B3" w:rsidRPr="00240DFC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FEC55" w14:textId="77777777" w:rsidR="00C76F4D" w:rsidRDefault="00C76F4D" w:rsidP="006346FE">
      <w:pPr>
        <w:spacing w:after="0" w:line="240" w:lineRule="auto"/>
      </w:pPr>
      <w:r>
        <w:separator/>
      </w:r>
    </w:p>
  </w:endnote>
  <w:endnote w:type="continuationSeparator" w:id="0">
    <w:p w14:paraId="534CC3B9" w14:textId="77777777" w:rsidR="00C76F4D" w:rsidRDefault="00C76F4D" w:rsidP="006346FE">
      <w:pPr>
        <w:spacing w:after="0" w:line="240" w:lineRule="auto"/>
      </w:pPr>
      <w:r>
        <w:continuationSeparator/>
      </w:r>
    </w:p>
  </w:endnote>
  <w:endnote w:type="continuationNotice" w:id="1">
    <w:p w14:paraId="125537F1" w14:textId="77777777" w:rsidR="00C76F4D" w:rsidRDefault="00C76F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1685840"/>
      <w:docPartObj>
        <w:docPartGallery w:val="Page Numbers (Bottom of Page)"/>
        <w:docPartUnique/>
      </w:docPartObj>
    </w:sdtPr>
    <w:sdtContent>
      <w:p w14:paraId="17FDF1F6" w14:textId="622DDEFB" w:rsidR="006346FE" w:rsidRDefault="006346F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2507F8" w14:textId="77777777" w:rsidR="006346FE" w:rsidRDefault="006346F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0CC11" w14:textId="77777777" w:rsidR="00C76F4D" w:rsidRDefault="00C76F4D" w:rsidP="006346FE">
      <w:pPr>
        <w:spacing w:after="0" w:line="240" w:lineRule="auto"/>
      </w:pPr>
      <w:r>
        <w:separator/>
      </w:r>
    </w:p>
  </w:footnote>
  <w:footnote w:type="continuationSeparator" w:id="0">
    <w:p w14:paraId="186A10D7" w14:textId="77777777" w:rsidR="00C76F4D" w:rsidRDefault="00C76F4D" w:rsidP="006346FE">
      <w:pPr>
        <w:spacing w:after="0" w:line="240" w:lineRule="auto"/>
      </w:pPr>
      <w:r>
        <w:continuationSeparator/>
      </w:r>
    </w:p>
  </w:footnote>
  <w:footnote w:type="continuationNotice" w:id="1">
    <w:p w14:paraId="10220125" w14:textId="77777777" w:rsidR="00C76F4D" w:rsidRDefault="00C76F4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414F6"/>
    <w:multiLevelType w:val="hybridMultilevel"/>
    <w:tmpl w:val="CF0CAA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37B05"/>
    <w:multiLevelType w:val="multilevel"/>
    <w:tmpl w:val="85A0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FF60395"/>
    <w:multiLevelType w:val="hybridMultilevel"/>
    <w:tmpl w:val="1736BB22"/>
    <w:lvl w:ilvl="0" w:tplc="09AA3D0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E6CCA"/>
    <w:multiLevelType w:val="hybridMultilevel"/>
    <w:tmpl w:val="7CE83E0E"/>
    <w:lvl w:ilvl="0" w:tplc="09AA3D0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B4E70"/>
    <w:multiLevelType w:val="hybridMultilevel"/>
    <w:tmpl w:val="C36CC394"/>
    <w:lvl w:ilvl="0" w:tplc="EC9A5F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A42F4"/>
    <w:multiLevelType w:val="hybridMultilevel"/>
    <w:tmpl w:val="EF3C9A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63F68"/>
    <w:multiLevelType w:val="hybridMultilevel"/>
    <w:tmpl w:val="85AEEA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856405">
    <w:abstractNumId w:val="4"/>
  </w:num>
  <w:num w:numId="2" w16cid:durableId="762842914">
    <w:abstractNumId w:val="0"/>
  </w:num>
  <w:num w:numId="3" w16cid:durableId="1833138949">
    <w:abstractNumId w:val="2"/>
  </w:num>
  <w:num w:numId="4" w16cid:durableId="2143111206">
    <w:abstractNumId w:val="6"/>
  </w:num>
  <w:num w:numId="5" w16cid:durableId="1262104024">
    <w:abstractNumId w:val="3"/>
  </w:num>
  <w:num w:numId="6" w16cid:durableId="1221135663">
    <w:abstractNumId w:val="5"/>
  </w:num>
  <w:num w:numId="7" w16cid:durableId="519127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90B"/>
    <w:rsid w:val="00043D86"/>
    <w:rsid w:val="001D4AD0"/>
    <w:rsid w:val="001D55B3"/>
    <w:rsid w:val="00240DFC"/>
    <w:rsid w:val="00375B16"/>
    <w:rsid w:val="00423EE8"/>
    <w:rsid w:val="004A0572"/>
    <w:rsid w:val="00514517"/>
    <w:rsid w:val="005435BC"/>
    <w:rsid w:val="006346FE"/>
    <w:rsid w:val="0066489C"/>
    <w:rsid w:val="006F1DAB"/>
    <w:rsid w:val="007670F9"/>
    <w:rsid w:val="007F1D52"/>
    <w:rsid w:val="00902EEF"/>
    <w:rsid w:val="0091266B"/>
    <w:rsid w:val="009528AA"/>
    <w:rsid w:val="00A038C2"/>
    <w:rsid w:val="00AA1BAE"/>
    <w:rsid w:val="00AF3595"/>
    <w:rsid w:val="00B6745B"/>
    <w:rsid w:val="00C55832"/>
    <w:rsid w:val="00C76F4D"/>
    <w:rsid w:val="00CB190B"/>
    <w:rsid w:val="00E73F28"/>
    <w:rsid w:val="00F41424"/>
    <w:rsid w:val="0AF71FE6"/>
    <w:rsid w:val="22B233C7"/>
    <w:rsid w:val="289F9A53"/>
    <w:rsid w:val="2A3D311C"/>
    <w:rsid w:val="34D60FED"/>
    <w:rsid w:val="3A597C04"/>
    <w:rsid w:val="55C7EBD1"/>
    <w:rsid w:val="6AEE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3E57"/>
  <w15:chartTrackingRefBased/>
  <w15:docId w15:val="{283A4E13-D1B1-4CE7-81D0-E239C962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B190B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B19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B190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A0572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A0572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634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6FE"/>
  </w:style>
  <w:style w:type="paragraph" w:styleId="Voettekst">
    <w:name w:val="footer"/>
    <w:basedOn w:val="Standaard"/>
    <w:link w:val="VoettekstChar"/>
    <w:uiPriority w:val="99"/>
    <w:unhideWhenUsed/>
    <w:rsid w:val="00634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6FE"/>
  </w:style>
  <w:style w:type="paragraph" w:customStyle="1" w:styleId="paragraph">
    <w:name w:val="paragraph"/>
    <w:basedOn w:val="Standaard"/>
    <w:rsid w:val="001D5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1D55B3"/>
  </w:style>
  <w:style w:type="character" w:customStyle="1" w:styleId="eop">
    <w:name w:val="eop"/>
    <w:basedOn w:val="Standaardalinea-lettertype"/>
    <w:rsid w:val="001D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766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8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57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5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22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1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5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74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5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34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9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2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18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86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66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33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72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75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2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83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8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03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22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2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2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2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47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89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95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7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0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5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23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27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2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21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3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1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79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6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29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7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05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62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23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8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1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8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2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03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54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21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3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3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2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71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21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8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47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1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05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1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7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36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27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7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32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1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4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3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37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7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0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13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76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55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9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8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8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2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74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1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9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44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52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2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72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0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58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4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15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9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27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6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5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81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63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00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7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1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7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8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1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0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4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16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8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51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39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2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08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0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07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5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7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7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6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3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90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5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01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74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0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39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30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2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5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6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5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8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5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3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83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10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32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8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8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7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54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6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1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6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89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5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1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8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73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2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7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98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67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2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6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42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0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0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1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3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5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56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2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1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2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87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8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50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6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62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0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21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98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49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19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4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1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8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57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53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80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46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4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5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1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95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6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84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1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15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20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63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5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0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574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BCcf_hiBZ9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A3BF5-9ED3-4DA0-BCED-9B99DAED3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Nieland, L. (Lisa)</dc:creator>
  <cp:keywords/>
  <dc:description/>
  <cp:lastModifiedBy>Lisa van Dijk-Leuwerink</cp:lastModifiedBy>
  <cp:revision>15</cp:revision>
  <dcterms:created xsi:type="dcterms:W3CDTF">2022-11-15T12:01:00Z</dcterms:created>
  <dcterms:modified xsi:type="dcterms:W3CDTF">2022-11-18T11:51:00Z</dcterms:modified>
</cp:coreProperties>
</file>