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73514" w14:textId="5DC23F36" w:rsidR="00754902" w:rsidRPr="006B16AF" w:rsidRDefault="006B16AF">
      <w:pPr>
        <w:rPr>
          <w:b/>
          <w:bCs/>
        </w:rPr>
      </w:pPr>
      <w:r>
        <w:rPr>
          <w:b/>
          <w:bCs/>
        </w:rPr>
        <w:t xml:space="preserve">Zet een kruisje bij wat voor soort onkruid het is (meerdere mogelijk) 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1813"/>
        <w:gridCol w:w="1812"/>
        <w:gridCol w:w="1818"/>
      </w:tblGrid>
      <w:tr w:rsidR="00782D5E" w:rsidRPr="007507C2" w14:paraId="05813BE8" w14:textId="77777777" w:rsidTr="0068669A">
        <w:trPr>
          <w:trHeight w:val="423"/>
        </w:trPr>
        <w:tc>
          <w:tcPr>
            <w:tcW w:w="1812" w:type="dxa"/>
            <w:shd w:val="clear" w:color="auto" w:fill="006591"/>
            <w:vAlign w:val="center"/>
          </w:tcPr>
          <w:p w14:paraId="06FC3169" w14:textId="77777777" w:rsidR="00782D5E" w:rsidRPr="0068669A" w:rsidRDefault="00782D5E" w:rsidP="001D6BFF">
            <w:pPr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</w:pPr>
            <w:r w:rsidRPr="0068669A"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  <w:t>Soort onkruid</w:t>
            </w:r>
          </w:p>
        </w:tc>
        <w:tc>
          <w:tcPr>
            <w:tcW w:w="1812" w:type="dxa"/>
            <w:shd w:val="clear" w:color="auto" w:fill="006591"/>
            <w:vAlign w:val="center"/>
          </w:tcPr>
          <w:p w14:paraId="14004743" w14:textId="77777777" w:rsidR="00782D5E" w:rsidRPr="0068669A" w:rsidRDefault="00782D5E" w:rsidP="001D6BFF">
            <w:pPr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</w:pPr>
            <w:r w:rsidRPr="0068669A"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  <w:t>Zaadonkruid</w:t>
            </w:r>
          </w:p>
        </w:tc>
        <w:tc>
          <w:tcPr>
            <w:tcW w:w="1813" w:type="dxa"/>
            <w:shd w:val="clear" w:color="auto" w:fill="006591"/>
            <w:vAlign w:val="center"/>
          </w:tcPr>
          <w:p w14:paraId="69BA9F11" w14:textId="77777777" w:rsidR="00782D5E" w:rsidRPr="0068669A" w:rsidRDefault="00782D5E" w:rsidP="001D6BFF">
            <w:pPr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</w:pPr>
            <w:r w:rsidRPr="0068669A"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  <w:t>Wortelonkruid</w:t>
            </w:r>
          </w:p>
        </w:tc>
        <w:tc>
          <w:tcPr>
            <w:tcW w:w="1812" w:type="dxa"/>
            <w:shd w:val="clear" w:color="auto" w:fill="006591"/>
            <w:vAlign w:val="center"/>
          </w:tcPr>
          <w:p w14:paraId="37754530" w14:textId="77777777" w:rsidR="00782D5E" w:rsidRPr="0068669A" w:rsidRDefault="00782D5E" w:rsidP="001D6BFF">
            <w:pPr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</w:pPr>
            <w:r w:rsidRPr="0068669A"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  <w:t>Eenzaadlobbig</w:t>
            </w:r>
          </w:p>
        </w:tc>
        <w:tc>
          <w:tcPr>
            <w:tcW w:w="1818" w:type="dxa"/>
            <w:shd w:val="clear" w:color="auto" w:fill="006591"/>
            <w:vAlign w:val="center"/>
          </w:tcPr>
          <w:p w14:paraId="28EC1F80" w14:textId="77777777" w:rsidR="00782D5E" w:rsidRPr="0068669A" w:rsidRDefault="00782D5E" w:rsidP="001D6BFF">
            <w:pPr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</w:pPr>
            <w:r w:rsidRPr="0068669A"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  <w:t>Tweezaadlobbig</w:t>
            </w:r>
          </w:p>
        </w:tc>
      </w:tr>
      <w:tr w:rsidR="00782D5E" w:rsidRPr="003440B3" w14:paraId="302D53CC" w14:textId="77777777" w:rsidTr="0068669A">
        <w:trPr>
          <w:trHeight w:val="454"/>
        </w:trPr>
        <w:tc>
          <w:tcPr>
            <w:tcW w:w="1812" w:type="dxa"/>
            <w:shd w:val="clear" w:color="auto" w:fill="E0F3FA"/>
            <w:vAlign w:val="center"/>
          </w:tcPr>
          <w:p w14:paraId="49E3F4EB" w14:textId="77777777" w:rsidR="00782D5E" w:rsidRPr="0068669A" w:rsidRDefault="00782D5E" w:rsidP="001D6BFF">
            <w:pPr>
              <w:rPr>
                <w:rFonts w:ascii="Open Sans" w:hAnsi="Open Sans" w:cs="Open Sans"/>
                <w:sz w:val="20"/>
                <w:szCs w:val="20"/>
              </w:rPr>
            </w:pPr>
            <w:r w:rsidRPr="0068669A">
              <w:rPr>
                <w:rFonts w:ascii="Open Sans" w:hAnsi="Open Sans" w:cs="Open Sans"/>
                <w:sz w:val="20"/>
                <w:szCs w:val="20"/>
              </w:rPr>
              <w:t>Straatgras</w:t>
            </w:r>
          </w:p>
        </w:tc>
        <w:tc>
          <w:tcPr>
            <w:tcW w:w="1812" w:type="dxa"/>
            <w:vAlign w:val="center"/>
          </w:tcPr>
          <w:p w14:paraId="4937B9B5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14:paraId="79DC2287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14:paraId="0D2583B7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14:paraId="733AC1E5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82D5E" w:rsidRPr="003440B3" w14:paraId="72A76947" w14:textId="77777777" w:rsidTr="0068669A">
        <w:trPr>
          <w:trHeight w:val="454"/>
        </w:trPr>
        <w:tc>
          <w:tcPr>
            <w:tcW w:w="1812" w:type="dxa"/>
            <w:shd w:val="clear" w:color="auto" w:fill="E0F3FA"/>
            <w:vAlign w:val="center"/>
          </w:tcPr>
          <w:p w14:paraId="55F47846" w14:textId="77777777" w:rsidR="00782D5E" w:rsidRPr="0068669A" w:rsidRDefault="00782D5E" w:rsidP="001D6BFF">
            <w:pPr>
              <w:rPr>
                <w:rFonts w:ascii="Open Sans" w:hAnsi="Open Sans" w:cs="Open Sans"/>
                <w:sz w:val="20"/>
                <w:szCs w:val="20"/>
              </w:rPr>
            </w:pPr>
            <w:r w:rsidRPr="0068669A">
              <w:rPr>
                <w:rFonts w:ascii="Open Sans" w:hAnsi="Open Sans" w:cs="Open Sans"/>
                <w:sz w:val="20"/>
                <w:szCs w:val="20"/>
              </w:rPr>
              <w:t>Hanenpoot</w:t>
            </w:r>
          </w:p>
        </w:tc>
        <w:tc>
          <w:tcPr>
            <w:tcW w:w="1812" w:type="dxa"/>
            <w:vAlign w:val="center"/>
          </w:tcPr>
          <w:p w14:paraId="1EB6F3FE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14:paraId="6BBB1397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14:paraId="02EB6A2A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14:paraId="1C548CB9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82D5E" w:rsidRPr="003440B3" w14:paraId="770710CC" w14:textId="77777777" w:rsidTr="0068669A">
        <w:trPr>
          <w:trHeight w:val="454"/>
        </w:trPr>
        <w:tc>
          <w:tcPr>
            <w:tcW w:w="1812" w:type="dxa"/>
            <w:shd w:val="clear" w:color="auto" w:fill="E0F3FA"/>
            <w:vAlign w:val="center"/>
          </w:tcPr>
          <w:p w14:paraId="1B7EB1FF" w14:textId="77777777" w:rsidR="00782D5E" w:rsidRPr="0068669A" w:rsidRDefault="00782D5E" w:rsidP="001D6BFF">
            <w:pPr>
              <w:rPr>
                <w:rFonts w:ascii="Open Sans" w:hAnsi="Open Sans" w:cs="Open Sans"/>
                <w:sz w:val="20"/>
                <w:szCs w:val="20"/>
              </w:rPr>
            </w:pPr>
            <w:r w:rsidRPr="0068669A">
              <w:rPr>
                <w:rFonts w:ascii="Open Sans" w:hAnsi="Open Sans" w:cs="Open Sans"/>
                <w:sz w:val="20"/>
                <w:szCs w:val="20"/>
              </w:rPr>
              <w:t>Haagwinde</w:t>
            </w:r>
          </w:p>
        </w:tc>
        <w:tc>
          <w:tcPr>
            <w:tcW w:w="1812" w:type="dxa"/>
            <w:vAlign w:val="center"/>
          </w:tcPr>
          <w:p w14:paraId="667F3802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14:paraId="3994A3A8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14:paraId="16573256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14:paraId="2A32B99A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82D5E" w:rsidRPr="003440B3" w14:paraId="0003478C" w14:textId="77777777" w:rsidTr="0068669A">
        <w:trPr>
          <w:trHeight w:val="454"/>
        </w:trPr>
        <w:tc>
          <w:tcPr>
            <w:tcW w:w="1812" w:type="dxa"/>
            <w:shd w:val="clear" w:color="auto" w:fill="E0F3FA"/>
            <w:vAlign w:val="center"/>
          </w:tcPr>
          <w:p w14:paraId="651C69BA" w14:textId="77777777" w:rsidR="00782D5E" w:rsidRPr="0068669A" w:rsidRDefault="00782D5E" w:rsidP="001D6BFF">
            <w:pPr>
              <w:rPr>
                <w:rFonts w:ascii="Open Sans" w:hAnsi="Open Sans" w:cs="Open Sans"/>
                <w:sz w:val="20"/>
                <w:szCs w:val="20"/>
              </w:rPr>
            </w:pPr>
            <w:r w:rsidRPr="0068669A">
              <w:rPr>
                <w:rFonts w:ascii="Open Sans" w:hAnsi="Open Sans" w:cs="Open Sans"/>
                <w:sz w:val="20"/>
                <w:szCs w:val="20"/>
              </w:rPr>
              <w:t>Herderstasje</w:t>
            </w:r>
          </w:p>
        </w:tc>
        <w:tc>
          <w:tcPr>
            <w:tcW w:w="1812" w:type="dxa"/>
            <w:vAlign w:val="center"/>
          </w:tcPr>
          <w:p w14:paraId="0E10FC16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14:paraId="3CA3809B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14:paraId="67897F04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14:paraId="20DAABF3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82D5E" w:rsidRPr="003440B3" w14:paraId="3D14DFB1" w14:textId="77777777" w:rsidTr="0068669A">
        <w:trPr>
          <w:trHeight w:val="454"/>
        </w:trPr>
        <w:tc>
          <w:tcPr>
            <w:tcW w:w="1812" w:type="dxa"/>
            <w:shd w:val="clear" w:color="auto" w:fill="E0F3FA"/>
            <w:vAlign w:val="center"/>
          </w:tcPr>
          <w:p w14:paraId="18DC772A" w14:textId="77777777" w:rsidR="00782D5E" w:rsidRPr="0068669A" w:rsidRDefault="00782D5E" w:rsidP="001D6BFF">
            <w:pPr>
              <w:rPr>
                <w:rFonts w:ascii="Open Sans" w:hAnsi="Open Sans" w:cs="Open Sans"/>
                <w:sz w:val="20"/>
                <w:szCs w:val="20"/>
              </w:rPr>
            </w:pPr>
            <w:r w:rsidRPr="0068669A">
              <w:rPr>
                <w:rFonts w:ascii="Open Sans" w:hAnsi="Open Sans" w:cs="Open Sans"/>
                <w:sz w:val="20"/>
                <w:szCs w:val="20"/>
              </w:rPr>
              <w:t>Akkerdistel</w:t>
            </w:r>
          </w:p>
        </w:tc>
        <w:tc>
          <w:tcPr>
            <w:tcW w:w="1812" w:type="dxa"/>
            <w:vAlign w:val="center"/>
          </w:tcPr>
          <w:p w14:paraId="5CD44DAA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14:paraId="57B45E64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14:paraId="3D960C94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14:paraId="406D52F9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82D5E" w:rsidRPr="003440B3" w14:paraId="6D8E3930" w14:textId="77777777" w:rsidTr="0068669A">
        <w:trPr>
          <w:trHeight w:val="454"/>
        </w:trPr>
        <w:tc>
          <w:tcPr>
            <w:tcW w:w="1812" w:type="dxa"/>
            <w:shd w:val="clear" w:color="auto" w:fill="E0F3FA"/>
            <w:vAlign w:val="center"/>
          </w:tcPr>
          <w:p w14:paraId="64D65CD8" w14:textId="77777777" w:rsidR="00782D5E" w:rsidRPr="0068669A" w:rsidRDefault="00782D5E" w:rsidP="001D6BFF">
            <w:pPr>
              <w:rPr>
                <w:rFonts w:ascii="Open Sans" w:hAnsi="Open Sans" w:cs="Open Sans"/>
                <w:sz w:val="20"/>
                <w:szCs w:val="20"/>
              </w:rPr>
            </w:pPr>
            <w:r w:rsidRPr="0068669A">
              <w:rPr>
                <w:rFonts w:ascii="Open Sans" w:hAnsi="Open Sans" w:cs="Open Sans"/>
                <w:sz w:val="20"/>
                <w:szCs w:val="20"/>
              </w:rPr>
              <w:t>Grote brandnetel</w:t>
            </w:r>
          </w:p>
        </w:tc>
        <w:tc>
          <w:tcPr>
            <w:tcW w:w="1812" w:type="dxa"/>
            <w:vAlign w:val="center"/>
          </w:tcPr>
          <w:p w14:paraId="0EB4B89E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14:paraId="461B3953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14:paraId="1D72FA46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14:paraId="5EF81017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82D5E" w:rsidRPr="003440B3" w14:paraId="6A95BC45" w14:textId="77777777" w:rsidTr="0068669A">
        <w:trPr>
          <w:trHeight w:val="454"/>
        </w:trPr>
        <w:tc>
          <w:tcPr>
            <w:tcW w:w="1812" w:type="dxa"/>
            <w:shd w:val="clear" w:color="auto" w:fill="E0F3FA"/>
            <w:vAlign w:val="center"/>
          </w:tcPr>
          <w:p w14:paraId="0434E9CA" w14:textId="77777777" w:rsidR="00782D5E" w:rsidRPr="0068669A" w:rsidRDefault="00782D5E" w:rsidP="001D6BFF">
            <w:pPr>
              <w:rPr>
                <w:rFonts w:ascii="Open Sans" w:hAnsi="Open Sans" w:cs="Open Sans"/>
                <w:sz w:val="20"/>
                <w:szCs w:val="20"/>
              </w:rPr>
            </w:pPr>
            <w:r w:rsidRPr="0068669A">
              <w:rPr>
                <w:rFonts w:ascii="Open Sans" w:hAnsi="Open Sans" w:cs="Open Sans"/>
                <w:sz w:val="20"/>
                <w:szCs w:val="20"/>
              </w:rPr>
              <w:t>Kleine brandnetel</w:t>
            </w:r>
          </w:p>
        </w:tc>
        <w:tc>
          <w:tcPr>
            <w:tcW w:w="1812" w:type="dxa"/>
            <w:vAlign w:val="center"/>
          </w:tcPr>
          <w:p w14:paraId="7CF9ADE4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14:paraId="1190F6EC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14:paraId="015D6F37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14:paraId="78803C49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82D5E" w:rsidRPr="003440B3" w14:paraId="2953C7E3" w14:textId="77777777" w:rsidTr="0068669A">
        <w:trPr>
          <w:trHeight w:val="454"/>
        </w:trPr>
        <w:tc>
          <w:tcPr>
            <w:tcW w:w="1812" w:type="dxa"/>
            <w:shd w:val="clear" w:color="auto" w:fill="E0F3FA"/>
            <w:vAlign w:val="center"/>
          </w:tcPr>
          <w:p w14:paraId="0D64A346" w14:textId="77777777" w:rsidR="00782D5E" w:rsidRPr="0068669A" w:rsidRDefault="00782D5E" w:rsidP="001D6BFF">
            <w:pPr>
              <w:rPr>
                <w:rFonts w:ascii="Open Sans" w:hAnsi="Open Sans" w:cs="Open Sans"/>
                <w:sz w:val="20"/>
                <w:szCs w:val="20"/>
              </w:rPr>
            </w:pPr>
            <w:r w:rsidRPr="0068669A">
              <w:rPr>
                <w:rFonts w:ascii="Open Sans" w:hAnsi="Open Sans" w:cs="Open Sans"/>
                <w:sz w:val="20"/>
                <w:szCs w:val="20"/>
              </w:rPr>
              <w:t>Kweekgras</w:t>
            </w:r>
          </w:p>
        </w:tc>
        <w:tc>
          <w:tcPr>
            <w:tcW w:w="1812" w:type="dxa"/>
            <w:vAlign w:val="center"/>
          </w:tcPr>
          <w:p w14:paraId="68D85FBC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14:paraId="4FDDAF0D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14:paraId="069153F4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14:paraId="104E5D08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82D5E" w:rsidRPr="003440B3" w14:paraId="20EA3B53" w14:textId="77777777" w:rsidTr="0068669A">
        <w:trPr>
          <w:trHeight w:val="454"/>
        </w:trPr>
        <w:tc>
          <w:tcPr>
            <w:tcW w:w="1812" w:type="dxa"/>
            <w:shd w:val="clear" w:color="auto" w:fill="E0F3FA"/>
            <w:vAlign w:val="center"/>
          </w:tcPr>
          <w:p w14:paraId="0E2809FD" w14:textId="77777777" w:rsidR="00782D5E" w:rsidRPr="0068669A" w:rsidRDefault="00782D5E" w:rsidP="001D6BFF">
            <w:pPr>
              <w:rPr>
                <w:rFonts w:ascii="Open Sans" w:hAnsi="Open Sans" w:cs="Open Sans"/>
                <w:sz w:val="20"/>
                <w:szCs w:val="20"/>
              </w:rPr>
            </w:pPr>
            <w:r w:rsidRPr="0068669A">
              <w:rPr>
                <w:rFonts w:ascii="Open Sans" w:hAnsi="Open Sans" w:cs="Open Sans"/>
                <w:sz w:val="20"/>
                <w:szCs w:val="20"/>
              </w:rPr>
              <w:t>Kleefkruid</w:t>
            </w:r>
          </w:p>
        </w:tc>
        <w:tc>
          <w:tcPr>
            <w:tcW w:w="1812" w:type="dxa"/>
            <w:vAlign w:val="center"/>
          </w:tcPr>
          <w:p w14:paraId="3113DD11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14:paraId="6214AAD1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14:paraId="4DEA055E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14:paraId="25DCC124" w14:textId="77777777" w:rsidR="00782D5E" w:rsidRPr="0068669A" w:rsidRDefault="00782D5E" w:rsidP="001D6BFF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FED1370" w14:textId="77777777" w:rsidR="008A03B9" w:rsidRDefault="008A03B9" w:rsidP="00782D5E">
      <w:pPr>
        <w:rPr>
          <w:b/>
          <w:bCs/>
        </w:rPr>
      </w:pPr>
    </w:p>
    <w:p w14:paraId="07D97B46" w14:textId="77777777" w:rsidR="008A03B9" w:rsidRPr="008A03B9" w:rsidRDefault="008A03B9" w:rsidP="008A03B9">
      <w:r w:rsidRPr="008A03B9">
        <w:t>Inhoud:</w:t>
      </w:r>
    </w:p>
    <w:p w14:paraId="3D5ADB1D" w14:textId="77777777" w:rsidR="008A03B9" w:rsidRPr="008A03B9" w:rsidRDefault="008A03B9" w:rsidP="008A03B9">
      <w:pPr>
        <w:numPr>
          <w:ilvl w:val="0"/>
          <w:numId w:val="4"/>
        </w:numPr>
      </w:pPr>
      <w:r w:rsidRPr="008A03B9">
        <w:t>Zaadonkruid: planten die zich voortplanten via zaden. Ze komen vaak in grote hoeveelheden voor en zijn moeilijk te bestrijden. Voorbeelden zijn kleefkruid en brandnetel.</w:t>
      </w:r>
    </w:p>
    <w:p w14:paraId="6194ACBB" w14:textId="77777777" w:rsidR="008A03B9" w:rsidRPr="008A03B9" w:rsidRDefault="008A03B9" w:rsidP="008A03B9">
      <w:pPr>
        <w:numPr>
          <w:ilvl w:val="0"/>
          <w:numId w:val="4"/>
        </w:numPr>
      </w:pPr>
      <w:r w:rsidRPr="008A03B9">
        <w:t>Wortelonkruid: planten die zich voortplanten via wortels. Ze kunnen diep in de grond groeien en zijn daardoor moeilijk te verwijderen. Voorbeelden zijn paardenbloem en duizendblad.</w:t>
      </w:r>
    </w:p>
    <w:p w14:paraId="1FB36524" w14:textId="77777777" w:rsidR="008A03B9" w:rsidRPr="008A03B9" w:rsidRDefault="008A03B9" w:rsidP="008A03B9">
      <w:pPr>
        <w:numPr>
          <w:ilvl w:val="0"/>
          <w:numId w:val="4"/>
        </w:numPr>
      </w:pPr>
      <w:r w:rsidRPr="008A03B9">
        <w:t xml:space="preserve">Eenzaadlobbig: planten met één zaadlob die zich voortplanten via zaden. Voorbeelden zijn </w:t>
      </w:r>
      <w:proofErr w:type="spellStart"/>
      <w:r w:rsidRPr="008A03B9">
        <w:t>paardebloem</w:t>
      </w:r>
      <w:proofErr w:type="spellEnd"/>
      <w:r w:rsidRPr="008A03B9">
        <w:t xml:space="preserve"> en melkdistel.</w:t>
      </w:r>
    </w:p>
    <w:p w14:paraId="043222B8" w14:textId="60652D01" w:rsidR="008A03B9" w:rsidRDefault="008A03B9" w:rsidP="008A03B9">
      <w:pPr>
        <w:numPr>
          <w:ilvl w:val="0"/>
          <w:numId w:val="4"/>
        </w:numPr>
      </w:pPr>
      <w:r w:rsidRPr="008A03B9">
        <w:t>Tweezaadlobbig: planten met twee zaadlobbige die zich voortplanten via zaden. Voorbeelden zijn klaver en mosterd.</w:t>
      </w:r>
    </w:p>
    <w:p w14:paraId="7D610C30" w14:textId="77777777" w:rsidR="008A03B9" w:rsidRDefault="008A03B9" w:rsidP="008A03B9"/>
    <w:p w14:paraId="22EB9BC3" w14:textId="3A2A1FEA" w:rsidR="008A03B9" w:rsidRDefault="008A03B9" w:rsidP="008A03B9">
      <w:r w:rsidRPr="008A03B9">
        <w:rPr>
          <w:b/>
          <w:bCs/>
        </w:rPr>
        <w:t>Opdracht 1:</w:t>
      </w:r>
      <w:r w:rsidRPr="008A03B9">
        <w:t xml:space="preserve"> Maak een lijst met 5 </w:t>
      </w:r>
      <w:proofErr w:type="spellStart"/>
      <w:r w:rsidRPr="008A03B9">
        <w:t>zaadonkruidsoorten</w:t>
      </w:r>
      <w:proofErr w:type="spellEnd"/>
      <w:r w:rsidRPr="008A03B9">
        <w:t xml:space="preserve"> die vaak voorkomen in Nederland en beschrijf hoe ze eruit zien en waar ze voorkomen</w:t>
      </w:r>
    </w:p>
    <w:p w14:paraId="3FDB95F9" w14:textId="612DEEAC" w:rsidR="008A03B9" w:rsidRDefault="008A03B9" w:rsidP="008A03B9">
      <w:r w:rsidRPr="008A03B9">
        <w:rPr>
          <w:b/>
          <w:bCs/>
        </w:rPr>
        <w:t>Opdracht 2:</w:t>
      </w:r>
      <w:r w:rsidRPr="008A03B9">
        <w:t xml:space="preserve"> Maak een lijst met 5 </w:t>
      </w:r>
      <w:proofErr w:type="spellStart"/>
      <w:r w:rsidRPr="008A03B9">
        <w:t>wortelonkruidsoorten</w:t>
      </w:r>
      <w:proofErr w:type="spellEnd"/>
      <w:r w:rsidRPr="008A03B9">
        <w:t xml:space="preserve"> die vaak voorkomen in Nederland en beschrijf hoe ze eruit zien en waar ze voorkomen.</w:t>
      </w:r>
    </w:p>
    <w:p w14:paraId="7E840E5F" w14:textId="7D172F44" w:rsidR="008A03B9" w:rsidRPr="008A03B9" w:rsidRDefault="008A03B9" w:rsidP="008A03B9">
      <w:r w:rsidRPr="008A03B9">
        <w:rPr>
          <w:b/>
          <w:bCs/>
        </w:rPr>
        <w:t xml:space="preserve">Opdracht </w:t>
      </w:r>
      <w:r w:rsidRPr="008A03B9">
        <w:rPr>
          <w:b/>
          <w:bCs/>
        </w:rPr>
        <w:t>3</w:t>
      </w:r>
      <w:r>
        <w:t>:</w:t>
      </w:r>
      <w:r w:rsidRPr="008A03B9">
        <w:t xml:space="preserve"> Maak een lijst met 5 </w:t>
      </w:r>
      <w:r>
        <w:t>eenzaadlobbige planten</w:t>
      </w:r>
      <w:r w:rsidRPr="008A03B9">
        <w:t xml:space="preserve"> die vaak voorkomen in Nederland en beschrijf hoe ze eruit zien en waar ze voorkomen.</w:t>
      </w:r>
    </w:p>
    <w:p w14:paraId="2B285C4E" w14:textId="4B019D40" w:rsidR="008A03B9" w:rsidRPr="008A03B9" w:rsidRDefault="008A03B9" w:rsidP="008A03B9">
      <w:r w:rsidRPr="008A03B9">
        <w:rPr>
          <w:b/>
          <w:bCs/>
        </w:rPr>
        <w:t xml:space="preserve">Opdracht </w:t>
      </w:r>
      <w:r w:rsidRPr="008A03B9">
        <w:rPr>
          <w:b/>
          <w:bCs/>
        </w:rPr>
        <w:t>4</w:t>
      </w:r>
      <w:r w:rsidRPr="008A03B9">
        <w:rPr>
          <w:b/>
          <w:bCs/>
        </w:rPr>
        <w:t>:</w:t>
      </w:r>
      <w:r w:rsidRPr="008A03B9">
        <w:t xml:space="preserve"> Maak een lijst met 5 </w:t>
      </w:r>
      <w:r>
        <w:t>tweezaadlobbige planten</w:t>
      </w:r>
      <w:r w:rsidRPr="008A03B9">
        <w:t xml:space="preserve"> die vaak voorkomen in Nederland en beschrijf hoe ze eruit zien en waar ze voorkomen.</w:t>
      </w:r>
    </w:p>
    <w:p w14:paraId="4669F7AC" w14:textId="77777777" w:rsidR="008A03B9" w:rsidRPr="008A03B9" w:rsidRDefault="008A03B9" w:rsidP="008A03B9"/>
    <w:p w14:paraId="23639735" w14:textId="77777777" w:rsidR="008A03B9" w:rsidRPr="008A03B9" w:rsidRDefault="008A03B9" w:rsidP="008A03B9"/>
    <w:sectPr w:rsidR="008A03B9" w:rsidRPr="008A0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F2449"/>
    <w:multiLevelType w:val="multilevel"/>
    <w:tmpl w:val="95AE9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10924DF"/>
    <w:multiLevelType w:val="hybridMultilevel"/>
    <w:tmpl w:val="5F52656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591168"/>
    <w:multiLevelType w:val="hybridMultilevel"/>
    <w:tmpl w:val="F82C528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DE1513"/>
    <w:multiLevelType w:val="multilevel"/>
    <w:tmpl w:val="60028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58336393">
    <w:abstractNumId w:val="1"/>
  </w:num>
  <w:num w:numId="2" w16cid:durableId="586309268">
    <w:abstractNumId w:val="2"/>
  </w:num>
  <w:num w:numId="3" w16cid:durableId="1568609245">
    <w:abstractNumId w:val="3"/>
  </w:num>
  <w:num w:numId="4" w16cid:durableId="957760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902"/>
    <w:rsid w:val="00011FE7"/>
    <w:rsid w:val="00105E21"/>
    <w:rsid w:val="00136A0A"/>
    <w:rsid w:val="00170DE7"/>
    <w:rsid w:val="00180F22"/>
    <w:rsid w:val="001968C1"/>
    <w:rsid w:val="001D2F55"/>
    <w:rsid w:val="001D6BFF"/>
    <w:rsid w:val="003179B9"/>
    <w:rsid w:val="003263BC"/>
    <w:rsid w:val="0034526E"/>
    <w:rsid w:val="003B5AAF"/>
    <w:rsid w:val="003F36E2"/>
    <w:rsid w:val="0045326C"/>
    <w:rsid w:val="004F1E89"/>
    <w:rsid w:val="00500893"/>
    <w:rsid w:val="005574B7"/>
    <w:rsid w:val="00591E91"/>
    <w:rsid w:val="005A3B35"/>
    <w:rsid w:val="005D78FF"/>
    <w:rsid w:val="00611684"/>
    <w:rsid w:val="00626314"/>
    <w:rsid w:val="0065187F"/>
    <w:rsid w:val="00670471"/>
    <w:rsid w:val="0068669A"/>
    <w:rsid w:val="0069107F"/>
    <w:rsid w:val="006B16AF"/>
    <w:rsid w:val="00754902"/>
    <w:rsid w:val="00764B27"/>
    <w:rsid w:val="00777124"/>
    <w:rsid w:val="00782D5E"/>
    <w:rsid w:val="0079257C"/>
    <w:rsid w:val="008275A1"/>
    <w:rsid w:val="008A03B9"/>
    <w:rsid w:val="008B1C4B"/>
    <w:rsid w:val="008B4008"/>
    <w:rsid w:val="008C3EB8"/>
    <w:rsid w:val="0094585C"/>
    <w:rsid w:val="00966A28"/>
    <w:rsid w:val="009A63DB"/>
    <w:rsid w:val="009C0BA6"/>
    <w:rsid w:val="009D6621"/>
    <w:rsid w:val="009F3B0C"/>
    <w:rsid w:val="00A36195"/>
    <w:rsid w:val="00A82310"/>
    <w:rsid w:val="00A84139"/>
    <w:rsid w:val="00AB41A6"/>
    <w:rsid w:val="00AE3A81"/>
    <w:rsid w:val="00B15209"/>
    <w:rsid w:val="00C57C85"/>
    <w:rsid w:val="00C9050A"/>
    <w:rsid w:val="00CD23DE"/>
    <w:rsid w:val="00D17691"/>
    <w:rsid w:val="00D23F18"/>
    <w:rsid w:val="00D74A73"/>
    <w:rsid w:val="00DC1C85"/>
    <w:rsid w:val="00DF63BA"/>
    <w:rsid w:val="00E243BB"/>
    <w:rsid w:val="00F8301E"/>
    <w:rsid w:val="00F8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556FD"/>
  <w15:chartTrackingRefBased/>
  <w15:docId w15:val="{CA15D7FF-F4FA-47C2-985F-5F8106A6F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54902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54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9107F"/>
    <w:pPr>
      <w:spacing w:after="200" w:line="276" w:lineRule="auto"/>
    </w:pPr>
    <w:rPr>
      <w:rFonts w:eastAsiaTheme="minorEastAsia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jstalinea">
    <w:name w:val="List Paragraph"/>
    <w:basedOn w:val="Standaard"/>
    <w:uiPriority w:val="34"/>
    <w:qFormat/>
    <w:rsid w:val="003B5AAF"/>
    <w:pPr>
      <w:ind w:left="720"/>
      <w:contextualSpacing/>
    </w:pPr>
  </w:style>
  <w:style w:type="paragraph" w:customStyle="1" w:styleId="TableParagraph">
    <w:name w:val="Table Paragraph"/>
    <w:basedOn w:val="Standaard"/>
    <w:uiPriority w:val="1"/>
    <w:qFormat/>
    <w:rsid w:val="0094585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2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B054E-E146-4D76-8478-A482B35DC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Corporate Desktop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Jongejan</dc:creator>
  <cp:keywords/>
  <dc:description/>
  <cp:lastModifiedBy>Gerrit de Keijzer</cp:lastModifiedBy>
  <cp:revision>2</cp:revision>
  <cp:lastPrinted>2019-08-02T08:10:00Z</cp:lastPrinted>
  <dcterms:created xsi:type="dcterms:W3CDTF">2023-01-16T11:36:00Z</dcterms:created>
  <dcterms:modified xsi:type="dcterms:W3CDTF">2023-01-16T11:36:00Z</dcterms:modified>
</cp:coreProperties>
</file>