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B5CAEB5" wp14:textId="56B6B53D">
      <w:r w:rsidRPr="6F0C9446" w:rsidR="3DFD47EC">
        <w:rPr>
          <w:rFonts w:ascii="Times New Roman" w:hAnsi="Times New Roman" w:eastAsia="Times New Roman" w:cs="Times New Roman"/>
          <w:sz w:val="32"/>
          <w:szCs w:val="32"/>
        </w:rPr>
        <w:t>Kop</w:t>
      </w:r>
    </w:p>
    <w:p w:rsidR="6F0C9446" w:rsidP="6F0C9446" w:rsidRDefault="6F0C9446" w14:paraId="68727AA0" w14:textId="3497661E">
      <w:pPr>
        <w:pStyle w:val="Normal"/>
        <w:rPr>
          <w:rFonts w:ascii="Times New Roman" w:hAnsi="Times New Roman" w:eastAsia="Times New Roman" w:cs="Times New Roman"/>
          <w:sz w:val="32"/>
          <w:szCs w:val="32"/>
        </w:rPr>
      </w:pPr>
    </w:p>
    <w:p w:rsidR="5FE5E912" w:rsidP="6F0C9446" w:rsidRDefault="5FE5E912" w14:paraId="60071780" w14:textId="6F0459F1">
      <w:pPr>
        <w:pStyle w:val="Normal"/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</w:pPr>
      <w:r w:rsidRPr="6F0C9446" w:rsidR="5FE5E912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HENGELO- Leerlingen van </w:t>
      </w:r>
      <w:r w:rsidRPr="6F0C9446" w:rsidR="1BA7364C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het </w:t>
      </w:r>
      <w:proofErr w:type="spellStart"/>
      <w:r w:rsidRPr="6F0C9446" w:rsidR="5FE5E912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c.t.storkcollege</w:t>
      </w:r>
      <w:proofErr w:type="spellEnd"/>
      <w:r w:rsidRPr="6F0C9446" w:rsidR="5FE5E912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uit leerjaar 3 he</w:t>
      </w:r>
      <w:r w:rsidRPr="6F0C9446" w:rsidR="2D0CFCC3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bben </w:t>
      </w:r>
      <w:r w:rsidRPr="6F0C9446" w:rsidR="0E6B40DA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ingebroken in hun eigen school en er </w:t>
      </w:r>
      <w:r w:rsidRPr="6F0C9446" w:rsidR="2D0CFCC3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een</w:t>
      </w:r>
      <w:r w:rsidRPr="6F0C9446" w:rsidR="65A21B57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groot feest van gemaakt. Politie</w:t>
      </w:r>
      <w:r w:rsidRPr="6F0C9446" w:rsidR="7AF9A8E4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en brandweer</w:t>
      </w:r>
      <w:r w:rsidRPr="6F0C9446" w:rsidR="65A21B57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 uit Hengelo</w:t>
      </w:r>
      <w:r w:rsidRPr="6F0C9446" w:rsidR="5C6C6F85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/</w:t>
      </w:r>
      <w:r w:rsidRPr="6F0C9446" w:rsidR="65A21B57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 xml:space="preserve">Borne </w:t>
      </w:r>
      <w:r w:rsidRPr="6F0C9446" w:rsidR="1EEF507D"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  <w:t>waren er snel bij</w:t>
      </w:r>
    </w:p>
    <w:p w:rsidR="6F0C9446" w:rsidP="6F0C9446" w:rsidRDefault="6F0C9446" w14:paraId="43B95F29" w14:textId="72F52513">
      <w:pPr>
        <w:pStyle w:val="Normal"/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</w:pPr>
    </w:p>
    <w:p w:rsidR="1EEF507D" w:rsidP="6F0C9446" w:rsidRDefault="1EEF507D" w14:paraId="332C9EB4" w14:textId="14E8053E">
      <w:pPr>
        <w:pStyle w:val="Normal"/>
        <w:rPr>
          <w:rFonts w:ascii="Times New Roman" w:hAnsi="Times New Roman" w:eastAsia="Times New Roman" w:cs="Times New Roman"/>
          <w:b w:val="1"/>
          <w:bCs w:val="1"/>
          <w:sz w:val="32"/>
          <w:szCs w:val="32"/>
        </w:rPr>
      </w:pPr>
      <w:r w:rsidRPr="6F0C9446" w:rsidR="1EEF507D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Gijs Vochteloo- 01-12-2021</w:t>
      </w:r>
    </w:p>
    <w:p w:rsidR="6F0C9446" w:rsidP="6F0C9446" w:rsidRDefault="6F0C9446" w14:paraId="380DFB91" w14:textId="147CAD56">
      <w:pPr>
        <w:pStyle w:val="Normal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</w:p>
    <w:p w:rsidR="47F02BF3" w:rsidP="6F0C9446" w:rsidRDefault="47F02BF3" w14:paraId="172F6C69" w14:textId="35B622A5">
      <w:pPr>
        <w:pStyle w:val="Normal"/>
        <w:rPr>
          <w:rFonts w:ascii="Times New Roman" w:hAnsi="Times New Roman" w:eastAsia="Times New Roman" w:cs="Times New Roman"/>
          <w:b w:val="0"/>
          <w:bCs w:val="0"/>
          <w:sz w:val="32"/>
          <w:szCs w:val="32"/>
        </w:rPr>
      </w:pPr>
      <w:r w:rsidRPr="6F0C9446" w:rsidR="47F02BF3">
        <w:rPr>
          <w:rFonts w:ascii="Times New Roman" w:hAnsi="Times New Roman" w:eastAsia="Times New Roman" w:cs="Times New Roman"/>
          <w:b w:val="0"/>
          <w:bCs w:val="0"/>
          <w:sz w:val="32"/>
          <w:szCs w:val="32"/>
        </w:rPr>
        <w:t>Leerlingen</w:t>
      </w:r>
      <w:r w:rsidRPr="6F0C9446" w:rsidR="338B9932">
        <w:rPr>
          <w:rFonts w:ascii="Times New Roman" w:hAnsi="Times New Roman" w:eastAsia="Times New Roman" w:cs="Times New Roman"/>
          <w:b w:val="0"/>
          <w:bCs w:val="0"/>
          <w:sz w:val="32"/>
          <w:szCs w:val="32"/>
        </w:rPr>
        <w:t xml:space="preserve"> breken in</w:t>
      </w:r>
    </w:p>
    <w:p w:rsidR="7AA4C982" w:rsidP="6F0C9446" w:rsidRDefault="7AA4C982" w14:paraId="22ED5CD0" w14:textId="51420F09">
      <w:pPr>
        <w:pStyle w:val="Normal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6F0C9446" w:rsidR="7AA4C982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De leerling van het </w:t>
      </w:r>
      <w:proofErr w:type="spellStart"/>
      <w:r w:rsidRPr="6F0C9446" w:rsidR="7AA4C982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c.t.storkcollege</w:t>
      </w:r>
      <w:proofErr w:type="spellEnd"/>
      <w:r w:rsidRPr="6F0C9446" w:rsidR="7AA4C982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van leerjaar 3 hebben een heel leuk plan bedacht om te gaan inreken in hun school. Ze h</w:t>
      </w:r>
      <w:r w:rsidRPr="6F0C9446" w:rsidR="1BD6890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ebben daar een groot feest gevierd met ongeveer 80 tot 100 man. Bij het inbreken in het schoolgebouw hadden</w:t>
      </w:r>
      <w:r w:rsidRPr="6F0C9446" w:rsidR="3FB045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ze al van </w:t>
      </w:r>
      <w:r w:rsidRPr="6F0C9446" w:rsidR="5A80A763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tevoren</w:t>
      </w:r>
      <w:r w:rsidRPr="6F0C9446" w:rsidR="3FB045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de alarm </w:t>
      </w:r>
      <w:r w:rsidRPr="6F0C9446" w:rsidR="5FE44D96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censoren</w:t>
      </w:r>
      <w:r w:rsidRPr="6F0C9446" w:rsidR="3FB0451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uitgedaan in het</w:t>
      </w:r>
      <w:r w:rsidRPr="6F0C9446" w:rsidR="2D84E630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schoolgebouw. Een jongen is in het schoolgebouw </w:t>
      </w:r>
      <w:r w:rsidRPr="6F0C9446" w:rsidR="69D37D9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blijven</w:t>
      </w:r>
      <w:r w:rsidRPr="6F0C9446" w:rsidR="2D84E630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zitten tot dat alle </w:t>
      </w:r>
      <w:r w:rsidRPr="6F0C9446" w:rsidR="785FB734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conciërges</w:t>
      </w:r>
      <w:r w:rsidRPr="6F0C9446" w:rsidR="1BC84FF2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en docenten wegwaren. De jongen was dicht bij het</w:t>
      </w:r>
      <w:r w:rsidRPr="6F0C9446" w:rsidR="42F6EEB9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knopje om de beveiliging uit te zetten. </w:t>
      </w:r>
      <w:r w:rsidRPr="6F0C9446" w:rsidR="2AD3C217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Vermoedelijk heeft de jongen ook een pasje gestolen van een docent, want hij moest eerst binnen het kantoor komen van de </w:t>
      </w:r>
      <w:r w:rsidRPr="6F0C9446" w:rsidR="74F3ECD6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conciërges</w:t>
      </w:r>
      <w:r w:rsidRPr="6F0C9446" w:rsidR="2AD3C217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 w:rsidRPr="6F0C9446" w:rsidR="6FDF3DA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om het </w:t>
      </w:r>
      <w:r w:rsidRPr="6F0C9446" w:rsidR="2B0B00A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überhaupt</w:t>
      </w:r>
      <w:r w:rsidRPr="6F0C9446" w:rsidR="6FDF3DA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de knop uit te drukken van de beveiliging.</w:t>
      </w:r>
    </w:p>
    <w:p w:rsidR="6F0C9446" w:rsidP="6F0C9446" w:rsidRDefault="6F0C9446" w14:paraId="623D2B70" w14:textId="0749ADD1">
      <w:pPr>
        <w:pStyle w:val="Normal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</w:p>
    <w:p w:rsidR="57D17A82" w:rsidP="6F0C9446" w:rsidRDefault="57D17A82" w14:paraId="50E2886F" w14:textId="5918780D">
      <w:pPr>
        <w:pStyle w:val="Normal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6F0C9446" w:rsidR="57D17A82">
        <w:rPr>
          <w:rFonts w:ascii="Times New Roman" w:hAnsi="Times New Roman" w:eastAsia="Times New Roman" w:cs="Times New Roman"/>
          <w:b w:val="0"/>
          <w:bCs w:val="0"/>
          <w:sz w:val="32"/>
          <w:szCs w:val="32"/>
        </w:rPr>
        <w:t>Feest en politie</w:t>
      </w:r>
    </w:p>
    <w:p w:rsidR="57D17A82" w:rsidP="6F0C9446" w:rsidRDefault="57D17A82" w14:paraId="0B41ACFB" w14:textId="21996D79">
      <w:pPr>
        <w:pStyle w:val="Normal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6F0C9446" w:rsidR="57D17A82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Het feest volgends de jongeren was echt </w:t>
      </w:r>
      <w:r w:rsidRPr="6F0C9446" w:rsidR="6A72D272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superleuk</w:t>
      </w:r>
      <w:r w:rsidRPr="6F0C9446" w:rsidR="24F88E33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, totdat de politie en de brandweer aan de deur stonden. Er werd goed gezopen en veel harde muziek gedraaid. De politie kwam </w:t>
      </w:r>
      <w:r w:rsidRPr="6F0C9446" w:rsidR="785B6B26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erachter</w:t>
      </w:r>
      <w:r w:rsidRPr="6F0C9446" w:rsidR="24F88E33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</w:t>
      </w:r>
      <w:r w:rsidRPr="6F0C9446" w:rsidR="6FE66E0A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omdat een bewoner rond om het </w:t>
      </w:r>
      <w:r w:rsidRPr="6F0C9446" w:rsidR="02FDD48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schoolgebouw</w:t>
      </w:r>
      <w:r w:rsidRPr="6F0C9446" w:rsidR="6FE66E0A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ook binnen wou komen maar dat het niet mocht. Dus to</w:t>
      </w:r>
      <w:r w:rsidRPr="6F0C9446" w:rsidR="58C6887F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e</w:t>
      </w:r>
      <w:r w:rsidRPr="6F0C9446" w:rsidR="6FE66E0A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n had de bewoner hun</w:t>
      </w:r>
      <w:r w:rsidRPr="6F0C9446" w:rsidR="1085C258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erbij gehaald en belde hij de politie. </w:t>
      </w:r>
      <w:r w:rsidRPr="6F0C9446" w:rsidR="58CBA5A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De politie was er binnen 5 </w:t>
      </w:r>
      <w:r w:rsidRPr="6F0C9446" w:rsidR="40520C82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minuten</w:t>
      </w:r>
      <w:r w:rsidRPr="6F0C9446" w:rsidR="58CBA5A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al </w:t>
      </w:r>
      <w:r w:rsidRPr="6F0C9446" w:rsidR="57CA71C6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der </w:t>
      </w:r>
      <w:r w:rsidRPr="6F0C9446" w:rsidR="58CBA5A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bij en moest hulp inschakelen </w:t>
      </w:r>
      <w:r w:rsidRPr="6F0C9446" w:rsidR="69EFD174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van </w:t>
      </w:r>
      <w:r w:rsidRPr="6F0C9446" w:rsidR="58CBA5AC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de brandweer</w:t>
      </w:r>
      <w:r w:rsidRPr="6F0C9446" w:rsidR="590B6603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. Om de deur open te k</w:t>
      </w:r>
      <w:r w:rsidRPr="6F0C9446" w:rsidR="289AB5E0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rijgen. </w:t>
      </w:r>
    </w:p>
    <w:p w:rsidR="6F0C9446" w:rsidP="6F0C9446" w:rsidRDefault="6F0C9446" w14:paraId="457665CA" w14:textId="18DD19AB">
      <w:pPr>
        <w:pStyle w:val="Normal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</w:p>
    <w:p w:rsidR="561EE232" w:rsidP="6F0C9446" w:rsidRDefault="561EE232" w14:paraId="693D9448" w14:textId="178080C3">
      <w:pPr>
        <w:pStyle w:val="Normal"/>
        <w:rPr>
          <w:rFonts w:ascii="Times New Roman" w:hAnsi="Times New Roman" w:eastAsia="Times New Roman" w:cs="Times New Roman"/>
          <w:b w:val="0"/>
          <w:bCs w:val="0"/>
          <w:sz w:val="32"/>
          <w:szCs w:val="32"/>
        </w:rPr>
      </w:pPr>
      <w:r w:rsidRPr="6F0C9446" w:rsidR="561EE232">
        <w:rPr>
          <w:rFonts w:ascii="Times New Roman" w:hAnsi="Times New Roman" w:eastAsia="Times New Roman" w:cs="Times New Roman"/>
          <w:b w:val="0"/>
          <w:bCs w:val="0"/>
          <w:sz w:val="32"/>
          <w:szCs w:val="32"/>
        </w:rPr>
        <w:t>Afloop</w:t>
      </w:r>
    </w:p>
    <w:p w:rsidR="561EE232" w:rsidP="6F0C9446" w:rsidRDefault="561EE232" w14:paraId="00788D48" w14:textId="4CE98D03">
      <w:pPr>
        <w:pStyle w:val="Normal"/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</w:pPr>
      <w:r w:rsidRPr="6F0C9446" w:rsidR="561EE232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De politie heeft een paar leerlingen opgepakt die brutaal deden tegen de politie en </w:t>
      </w:r>
      <w:r w:rsidRPr="6F0C9446" w:rsidR="1A30E383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werden meegenomen naar het </w:t>
      </w:r>
      <w:r w:rsidRPr="6F0C9446" w:rsidR="2CE0748D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politiebureau</w:t>
      </w:r>
      <w:r w:rsidRPr="6F0C9446" w:rsidR="1A30E383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. </w:t>
      </w:r>
      <w:r w:rsidRPr="6F0C9446" w:rsidR="3B24649E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>Uiteindelijk</w:t>
      </w:r>
      <w:r w:rsidRPr="6F0C9446" w:rsidR="1A30E383">
        <w:rPr>
          <w:rFonts w:ascii="Times New Roman" w:hAnsi="Times New Roman" w:eastAsia="Times New Roman" w:cs="Times New Roman"/>
          <w:b w:val="0"/>
          <w:bCs w:val="0"/>
          <w:sz w:val="24"/>
          <w:szCs w:val="24"/>
        </w:rPr>
        <w:t xml:space="preserve"> mochten de ouders van de jongeren hun kinderen ophalen.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D78AAB6"/>
    <w:rsid w:val="02624659"/>
    <w:rsid w:val="02E41F73"/>
    <w:rsid w:val="02FDD48C"/>
    <w:rsid w:val="05503567"/>
    <w:rsid w:val="06566CB9"/>
    <w:rsid w:val="0C96ACEA"/>
    <w:rsid w:val="0E6B40DA"/>
    <w:rsid w:val="0FD79BF8"/>
    <w:rsid w:val="1085C258"/>
    <w:rsid w:val="116C53B4"/>
    <w:rsid w:val="12159012"/>
    <w:rsid w:val="16EEC3AC"/>
    <w:rsid w:val="18C17753"/>
    <w:rsid w:val="1A30E383"/>
    <w:rsid w:val="1BA7364C"/>
    <w:rsid w:val="1BA7D2EA"/>
    <w:rsid w:val="1BC84FF2"/>
    <w:rsid w:val="1BD6890C"/>
    <w:rsid w:val="1D43A34B"/>
    <w:rsid w:val="1D5CCBA8"/>
    <w:rsid w:val="1EEF507D"/>
    <w:rsid w:val="1EF89C09"/>
    <w:rsid w:val="20DA6A10"/>
    <w:rsid w:val="23500026"/>
    <w:rsid w:val="248D7F65"/>
    <w:rsid w:val="24F88E33"/>
    <w:rsid w:val="289AB5E0"/>
    <w:rsid w:val="28D20B77"/>
    <w:rsid w:val="2AD3C217"/>
    <w:rsid w:val="2B0B00AC"/>
    <w:rsid w:val="2CE0748D"/>
    <w:rsid w:val="2D0CFCC3"/>
    <w:rsid w:val="2D78AAB6"/>
    <w:rsid w:val="2D84E630"/>
    <w:rsid w:val="2FD0320C"/>
    <w:rsid w:val="32365F46"/>
    <w:rsid w:val="338B9932"/>
    <w:rsid w:val="356CC680"/>
    <w:rsid w:val="37333683"/>
    <w:rsid w:val="381360BF"/>
    <w:rsid w:val="3A4037A3"/>
    <w:rsid w:val="3B24649E"/>
    <w:rsid w:val="3BDC0804"/>
    <w:rsid w:val="3CAEB514"/>
    <w:rsid w:val="3DFD47EC"/>
    <w:rsid w:val="3FB04518"/>
    <w:rsid w:val="40520C82"/>
    <w:rsid w:val="42F6EEB9"/>
    <w:rsid w:val="43A821DF"/>
    <w:rsid w:val="461AF669"/>
    <w:rsid w:val="47F02BF3"/>
    <w:rsid w:val="47F95541"/>
    <w:rsid w:val="48285694"/>
    <w:rsid w:val="4B6912D1"/>
    <w:rsid w:val="55890CC5"/>
    <w:rsid w:val="55E03AAA"/>
    <w:rsid w:val="561EE232"/>
    <w:rsid w:val="57CA71C6"/>
    <w:rsid w:val="57D17A82"/>
    <w:rsid w:val="58C6887F"/>
    <w:rsid w:val="58CBA5AC"/>
    <w:rsid w:val="590B6603"/>
    <w:rsid w:val="59E56910"/>
    <w:rsid w:val="5A80A763"/>
    <w:rsid w:val="5C21B463"/>
    <w:rsid w:val="5C3653D1"/>
    <w:rsid w:val="5C6C6F85"/>
    <w:rsid w:val="5DD6AD21"/>
    <w:rsid w:val="5F6DF493"/>
    <w:rsid w:val="5FB4250A"/>
    <w:rsid w:val="5FE44D96"/>
    <w:rsid w:val="5FE5E912"/>
    <w:rsid w:val="607D4760"/>
    <w:rsid w:val="621917C1"/>
    <w:rsid w:val="6550B883"/>
    <w:rsid w:val="65A21B57"/>
    <w:rsid w:val="6642B285"/>
    <w:rsid w:val="69D37D9C"/>
    <w:rsid w:val="69EFD174"/>
    <w:rsid w:val="6A72D272"/>
    <w:rsid w:val="6DB1CA58"/>
    <w:rsid w:val="6EAE4324"/>
    <w:rsid w:val="6F0C9446"/>
    <w:rsid w:val="6F8C05E3"/>
    <w:rsid w:val="6FDF3DAC"/>
    <w:rsid w:val="6FE66E0A"/>
    <w:rsid w:val="7273CEC2"/>
    <w:rsid w:val="7381B447"/>
    <w:rsid w:val="74F3ECD6"/>
    <w:rsid w:val="76D4B30D"/>
    <w:rsid w:val="783FF5BC"/>
    <w:rsid w:val="785B6B26"/>
    <w:rsid w:val="785FB734"/>
    <w:rsid w:val="7A72DA2F"/>
    <w:rsid w:val="7AA4C982"/>
    <w:rsid w:val="7AF9A8E4"/>
    <w:rsid w:val="7BA1659A"/>
    <w:rsid w:val="7DED30EF"/>
    <w:rsid w:val="7E1DBA46"/>
    <w:rsid w:val="7F7461E2"/>
    <w:rsid w:val="7FB8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8AAB6"/>
  <w15:chartTrackingRefBased/>
  <w15:docId w15:val="{78618067-7738-4006-9D82-7F6845B08B3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2021-12-01T09:51:03.3097413Z</dcterms:created>
  <dcterms:modified xsi:type="dcterms:W3CDTF">2021-12-01T10:49:32.8500370Z</dcterms:modified>
  <dc:creator>Vochteloo, G. (Gijs) (CT3KPIE1)</dc:creator>
  <lastModifiedBy>Vochteloo, G. (Gijs) (CT3KPIE1)</lastModifiedBy>
</coreProperties>
</file>