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0E2E0" w14:textId="3FE736CA" w:rsidR="00F52A8B" w:rsidRDefault="00F52A8B" w:rsidP="00F52A8B">
      <w:pPr>
        <w:pStyle w:val="Normaalweb"/>
        <w:spacing w:before="200" w:beforeAutospacing="0" w:after="0" w:afterAutospacing="0"/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Presentatie Interviews over de</w:t>
      </w:r>
      <w:r w:rsidR="00572C89"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 xml:space="preserve"> doelgroep (PIT 2, lesweek 6)                         </w:t>
      </w:r>
      <w:bookmarkStart w:id="0" w:name="_GoBack"/>
      <w:bookmarkEnd w:id="0"/>
      <w:r w:rsidR="00572C89"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Klas: W</w:t>
      </w: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1</w:t>
      </w:r>
      <w:r w:rsidR="00572C89"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8PW/MZ</w:t>
      </w: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 xml:space="preserve">                                                                                                                  Namen groepsleden:</w:t>
      </w: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……………………………………………………………………………</w:t>
      </w: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.</w:t>
      </w:r>
    </w:p>
    <w:p w14:paraId="53CC53FC" w14:textId="77777777" w:rsidR="00F52A8B" w:rsidRDefault="00F52A8B" w:rsidP="00F52A8B">
      <w:pPr>
        <w:pStyle w:val="Normaalweb"/>
        <w:spacing w:before="200" w:beforeAutospacing="0" w:after="0" w:afterAutospacing="0"/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 xml:space="preserve">Bedenk in je groepje een geschikte </w:t>
      </w:r>
      <w:r w:rsidRPr="00F52A8B"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  <w:u w:val="single"/>
        </w:rPr>
        <w:t>presentatievorm</w:t>
      </w: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:</w:t>
      </w:r>
    </w:p>
    <w:p w14:paraId="60BED59E" w14:textId="77777777" w:rsidR="00F52A8B" w:rsidRDefault="00F52A8B" w:rsidP="00F52A8B">
      <w:pPr>
        <w:pStyle w:val="Lijstalinea"/>
        <w:numPr>
          <w:ilvl w:val="0"/>
          <w:numId w:val="1"/>
        </w:numPr>
        <w:rPr>
          <w:color w:val="90C226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Laat je bijvoorbeeld de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‘</w:t>
      </w:r>
      <w:proofErr w:type="spellStart"/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highlights</w:t>
      </w:r>
      <w:proofErr w:type="spellEnd"/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’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zien (dus de belangrijkste/leukste punten uit het interview)?</w:t>
      </w:r>
    </w:p>
    <w:p w14:paraId="1415FDE5" w14:textId="77777777" w:rsidR="00F52A8B" w:rsidRDefault="00F52A8B" w:rsidP="00F52A8B">
      <w:pPr>
        <w:pStyle w:val="Lijstalinea"/>
        <w:numPr>
          <w:ilvl w:val="0"/>
          <w:numId w:val="1"/>
        </w:numPr>
        <w:rPr>
          <w:color w:val="90C226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Kies je voor een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 xml:space="preserve">naspeelsessie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>(rollenspel voor de klas)?</w:t>
      </w:r>
    </w:p>
    <w:p w14:paraId="2AB9F875" w14:textId="77777777" w:rsidR="00F52A8B" w:rsidRDefault="00F52A8B" w:rsidP="00F52A8B">
      <w:pPr>
        <w:pStyle w:val="Lijstalinea"/>
        <w:numPr>
          <w:ilvl w:val="0"/>
          <w:numId w:val="1"/>
        </w:numPr>
        <w:rPr>
          <w:color w:val="90C226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Of heb je misschien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 xml:space="preserve">beeldmateriaal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>met toestemming van de ge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>ï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>nterviewde om dat in de klas te laten zien?</w:t>
      </w:r>
    </w:p>
    <w:p w14:paraId="3B7D782C" w14:textId="77777777" w:rsidR="00F52A8B" w:rsidRDefault="00F52A8B" w:rsidP="00F52A8B">
      <w:pPr>
        <w:pStyle w:val="Lijstalinea"/>
        <w:numPr>
          <w:ilvl w:val="0"/>
          <w:numId w:val="1"/>
        </w:numPr>
        <w:rPr>
          <w:color w:val="90C226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>Of wellicht kiezen jullie voor een mix van deze vormen, je bent hierin vrij!</w:t>
      </w:r>
    </w:p>
    <w:p w14:paraId="5777F764" w14:textId="77777777" w:rsidR="00F52A8B" w:rsidRDefault="00F52A8B" w:rsidP="00F52A8B">
      <w:pPr>
        <w:pStyle w:val="Normaalweb"/>
        <w:spacing w:before="200" w:beforeAutospacing="0" w:after="0" w:afterAutospacing="0"/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Aandachtspunten:</w:t>
      </w:r>
    </w:p>
    <w:p w14:paraId="305A9524" w14:textId="77777777" w:rsidR="00F52A8B" w:rsidRDefault="00F52A8B" w:rsidP="00F52A8B">
      <w:pPr>
        <w:pStyle w:val="Lijstalinea"/>
        <w:numPr>
          <w:ilvl w:val="0"/>
          <w:numId w:val="2"/>
        </w:numPr>
        <w:rPr>
          <w:color w:val="90C226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Bedenk goed welke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informatie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uit het interview belangrijk is over te dragen</w:t>
      </w:r>
    </w:p>
    <w:p w14:paraId="1E184971" w14:textId="77777777" w:rsidR="00F52A8B" w:rsidRDefault="00F52A8B" w:rsidP="00F52A8B">
      <w:pPr>
        <w:pStyle w:val="Lijstalinea"/>
        <w:numPr>
          <w:ilvl w:val="0"/>
          <w:numId w:val="2"/>
        </w:numPr>
        <w:rPr>
          <w:color w:val="90C226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Denk ook na hoe je in de presentatie een beetje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interactie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krijgt met je publiek</w:t>
      </w:r>
    </w:p>
    <w:p w14:paraId="24C632D8" w14:textId="77777777" w:rsidR="00F52A8B" w:rsidRPr="00F52A8B" w:rsidRDefault="00F52A8B" w:rsidP="00F52A8B">
      <w:pPr>
        <w:pStyle w:val="Lijstalinea"/>
        <w:numPr>
          <w:ilvl w:val="0"/>
          <w:numId w:val="2"/>
        </w:numPr>
        <w:rPr>
          <w:color w:val="90C226"/>
          <w:u w:val="single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Hanteer een logische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opbouw</w:t>
      </w:r>
    </w:p>
    <w:p w14:paraId="6299442F" w14:textId="77777777" w:rsidR="00F52A8B" w:rsidRDefault="00F52A8B" w:rsidP="00F52A8B">
      <w:pPr>
        <w:pStyle w:val="Normaalweb"/>
        <w:spacing w:before="200" w:beforeAutospacing="0" w:after="0" w:afterAutospacing="0"/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Punten die (naast de uitkomsten van het interview) aan de orde moeten komen:</w:t>
      </w:r>
    </w:p>
    <w:p w14:paraId="2CD9B65D" w14:textId="77777777" w:rsidR="00F52A8B" w:rsidRDefault="00F52A8B" w:rsidP="00F52A8B">
      <w:pPr>
        <w:pStyle w:val="Normaalweb"/>
        <w:spacing w:before="200" w:beforeAutospacing="0" w:after="0" w:afterAutospacing="0"/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 xml:space="preserve">1.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Geef aan wat jullie zelf vooral hebben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geleerd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over het werk/de doelgroep en wat jullie nog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niet wisten</w:t>
      </w:r>
    </w:p>
    <w:p w14:paraId="3735C7DB" w14:textId="77777777" w:rsidR="00F52A8B" w:rsidRDefault="00F52A8B" w:rsidP="00F52A8B">
      <w:pPr>
        <w:pStyle w:val="Normaalweb"/>
        <w:spacing w:before="200" w:beforeAutospacing="0" w:after="0" w:afterAutospacing="0"/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2.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Geef aan of het interview jullie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belangstelling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voor de doelgroep heeft vergroot of juist heeft afgezwakt</w:t>
      </w:r>
    </w:p>
    <w:p w14:paraId="2540EDA2" w14:textId="77777777" w:rsidR="00F52A8B" w:rsidRPr="00F52A8B" w:rsidRDefault="00F52A8B" w:rsidP="00F52A8B">
      <w:pPr>
        <w:pStyle w:val="Normaalweb"/>
        <w:spacing w:before="200" w:beforeAutospacing="0" w:after="0" w:afterAutospacing="0"/>
        <w:rPr>
          <w:u w:val="single"/>
        </w:rPr>
      </w:pPr>
      <w:r>
        <w:rPr>
          <w:rFonts w:asciiTheme="minorHAnsi" w:eastAsiaTheme="minorEastAsia" w:hAnsi="Trebuchet MS" w:cstheme="minorBidi"/>
          <w:b/>
          <w:bCs/>
          <w:color w:val="404040" w:themeColor="text1" w:themeTint="BF"/>
          <w:kern w:val="24"/>
          <w:sz w:val="30"/>
          <w:szCs w:val="30"/>
        </w:rPr>
        <w:t>3.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 xml:space="preserve"> Ten slotte; hoe kijken jullie terug op jullie rol als interviewers </w:t>
      </w:r>
      <w:r w:rsidRPr="00F52A8B"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  <w:u w:val="single"/>
        </w:rPr>
        <w:t>(taakverdeling etc.)</w:t>
      </w:r>
    </w:p>
    <w:p w14:paraId="46E927DC" w14:textId="77777777" w:rsidR="00F52A8B" w:rsidRDefault="00F52A8B" w:rsidP="00F52A8B">
      <w:pPr>
        <w:pStyle w:val="Normaalweb"/>
        <w:spacing w:before="200" w:beforeAutospacing="0" w:after="0" w:afterAutospacing="0"/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0"/>
          <w:szCs w:val="30"/>
        </w:rPr>
        <w:t>Heel veel succes met de voorbereiding!</w:t>
      </w:r>
    </w:p>
    <w:p w14:paraId="79AAEBC0" w14:textId="77777777" w:rsidR="00FA2597" w:rsidRDefault="00FA2597"/>
    <w:sectPr w:rsidR="00FA2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10B2F"/>
    <w:multiLevelType w:val="hybridMultilevel"/>
    <w:tmpl w:val="650E46E0"/>
    <w:lvl w:ilvl="0" w:tplc="5C6E3F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A40A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2A5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AC3C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A20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428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0A7F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DA77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68C9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44653"/>
    <w:multiLevelType w:val="hybridMultilevel"/>
    <w:tmpl w:val="549E999C"/>
    <w:lvl w:ilvl="0" w:tplc="785E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84F0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124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60EC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442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028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8A69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ED1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EEFB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A8B"/>
    <w:rsid w:val="00572C89"/>
    <w:rsid w:val="00F1018E"/>
    <w:rsid w:val="00F52A8B"/>
    <w:rsid w:val="00FA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2EA4"/>
  <w15:chartTrackingRefBased/>
  <w15:docId w15:val="{709EFD3E-00C8-45D3-AB4F-740FF968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52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52A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72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2C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53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79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9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34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7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72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2</cp:revision>
  <cp:lastPrinted>2019-01-09T13:13:00Z</cp:lastPrinted>
  <dcterms:created xsi:type="dcterms:W3CDTF">2018-01-09T12:59:00Z</dcterms:created>
  <dcterms:modified xsi:type="dcterms:W3CDTF">2019-01-09T16:12:00Z</dcterms:modified>
</cp:coreProperties>
</file>