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37D9AE" w14:textId="77777777" w:rsidR="00EA57C8" w:rsidRDefault="00FB0075" w:rsidP="0040790C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i/>
                <w:sz w:val="32"/>
                <w:szCs w:val="32"/>
              </w:rPr>
              <w:t>Aftekenlijst BPV-opdrachten</w:t>
            </w:r>
          </w:p>
          <w:p w14:paraId="757D5239" w14:textId="036D7176" w:rsidR="009D2384" w:rsidRPr="009D2384" w:rsidRDefault="009D2384" w:rsidP="009D2384">
            <w:pPr>
              <w:rPr>
                <w:rFonts w:ascii="Arial" w:hAnsi="Arial" w:cs="Arial"/>
                <w:i/>
                <w:sz w:val="20"/>
                <w:szCs w:val="32"/>
              </w:rPr>
            </w:pPr>
          </w:p>
        </w:tc>
      </w:tr>
    </w:tbl>
    <w:p w14:paraId="43F84A28" w14:textId="1497229E" w:rsidR="00376ADF" w:rsidRDefault="00376ADF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160"/>
        <w:gridCol w:w="6882"/>
      </w:tblGrid>
      <w:tr w:rsidR="00A432A3" w14:paraId="6251986D" w14:textId="1347D18A" w:rsidTr="00A432A3">
        <w:tc>
          <w:tcPr>
            <w:tcW w:w="2160" w:type="dxa"/>
          </w:tcPr>
          <w:p w14:paraId="506423BE" w14:textId="5EC139B5" w:rsidR="00A432A3" w:rsidRPr="00A432A3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 xml:space="preserve">Naam </w:t>
            </w:r>
            <w:r>
              <w:rPr>
                <w:rFonts w:ascii="Arial" w:hAnsi="Arial" w:cs="Arial"/>
                <w:b/>
                <w:szCs w:val="20"/>
              </w:rPr>
              <w:t>student</w:t>
            </w:r>
          </w:p>
        </w:tc>
        <w:tc>
          <w:tcPr>
            <w:tcW w:w="6882" w:type="dxa"/>
          </w:tcPr>
          <w:p w14:paraId="453E6683" w14:textId="77777777" w:rsidR="00A432A3" w:rsidRPr="00A432A3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  <w:tr w:rsidR="00A432A3" w14:paraId="560D5228" w14:textId="14D73EAD" w:rsidTr="00A432A3">
        <w:tc>
          <w:tcPr>
            <w:tcW w:w="2160" w:type="dxa"/>
          </w:tcPr>
          <w:p w14:paraId="36D64B23" w14:textId="1C40C29E" w:rsidR="00A432A3" w:rsidRPr="00933C3C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>Naam BPV-bedrijf</w:t>
            </w:r>
          </w:p>
        </w:tc>
        <w:tc>
          <w:tcPr>
            <w:tcW w:w="6882" w:type="dxa"/>
          </w:tcPr>
          <w:p w14:paraId="208C2E0B" w14:textId="77777777" w:rsidR="00A432A3" w:rsidRPr="00933C3C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  <w:tr w:rsidR="00A432A3" w14:paraId="5547521F" w14:textId="7063923C" w:rsidTr="00A432A3">
        <w:tc>
          <w:tcPr>
            <w:tcW w:w="2160" w:type="dxa"/>
          </w:tcPr>
          <w:p w14:paraId="5EBB5F63" w14:textId="356E2372" w:rsidR="00A432A3" w:rsidRPr="00933C3C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>Naam stagebieder</w:t>
            </w:r>
          </w:p>
        </w:tc>
        <w:tc>
          <w:tcPr>
            <w:tcW w:w="6882" w:type="dxa"/>
          </w:tcPr>
          <w:p w14:paraId="36EE06F3" w14:textId="77777777" w:rsidR="00A432A3" w:rsidRPr="00933C3C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7F0508D0" w14:textId="5577E676" w:rsidR="00FB0075" w:rsidRDefault="00FB0075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042"/>
      </w:tblGrid>
      <w:tr w:rsidR="00A432A3" w14:paraId="39C9FCDB" w14:textId="77777777" w:rsidTr="00A432A3">
        <w:tc>
          <w:tcPr>
            <w:tcW w:w="9062" w:type="dxa"/>
          </w:tcPr>
          <w:p w14:paraId="7B6949B6" w14:textId="77777777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51CE1" w14:textId="68004088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beoordeelt de student op de uitvoering van de BPV-opdracht</w:t>
            </w:r>
            <w:r w:rsidR="007D14F4"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 xml:space="preserve">. Bij volledige uitvoering van de opdracht en voldoende resultaat mag een handtekening worden geplaatst achter de betreffende opdracht. </w:t>
            </w:r>
          </w:p>
          <w:p w14:paraId="62217D1F" w14:textId="79037179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ACB0A5" w14:textId="77777777" w:rsidR="00A432A3" w:rsidRPr="00D53794" w:rsidRDefault="00A432A3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797"/>
        <w:gridCol w:w="3245"/>
      </w:tblGrid>
      <w:tr w:rsidR="009D2384" w14:paraId="35BCCBDD" w14:textId="77777777" w:rsidTr="009D2384">
        <w:trPr>
          <w:cantSplit/>
          <w:trHeight w:val="683"/>
        </w:trPr>
        <w:tc>
          <w:tcPr>
            <w:tcW w:w="9042" w:type="dxa"/>
            <w:gridSpan w:val="2"/>
            <w:shd w:val="clear" w:color="auto" w:fill="92D050"/>
          </w:tcPr>
          <w:p w14:paraId="14588EB0" w14:textId="6D0BCE68" w:rsidR="009D2384" w:rsidRPr="00FB0075" w:rsidRDefault="009D2384" w:rsidP="009D23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3E4F">
              <w:rPr>
                <w:rFonts w:ascii="Arial" w:hAnsi="Arial" w:cs="Arial"/>
                <w:sz w:val="20"/>
                <w:szCs w:val="20"/>
              </w:rPr>
              <w:br/>
            </w:r>
            <w:r w:rsidRPr="009D2384">
              <w:rPr>
                <w:rFonts w:ascii="Arial" w:hAnsi="Arial" w:cs="Arial"/>
                <w:b/>
                <w:sz w:val="28"/>
                <w:szCs w:val="20"/>
              </w:rPr>
              <w:t xml:space="preserve">Periode </w:t>
            </w:r>
            <w:r w:rsidR="0089328C">
              <w:rPr>
                <w:rFonts w:ascii="Arial" w:hAnsi="Arial" w:cs="Arial"/>
                <w:b/>
                <w:sz w:val="28"/>
                <w:szCs w:val="20"/>
              </w:rPr>
              <w:t>7</w:t>
            </w:r>
          </w:p>
          <w:p w14:paraId="5428A132" w14:textId="4EBE2131" w:rsidR="009D2384" w:rsidRPr="00FB0075" w:rsidRDefault="009D2384" w:rsidP="003B0B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2384" w14:paraId="6EAE4B44" w14:textId="77777777" w:rsidTr="009D2384">
        <w:trPr>
          <w:cantSplit/>
          <w:trHeight w:val="717"/>
        </w:trPr>
        <w:tc>
          <w:tcPr>
            <w:tcW w:w="5797" w:type="dxa"/>
            <w:shd w:val="clear" w:color="auto" w:fill="FFFFFF" w:themeFill="background1"/>
          </w:tcPr>
          <w:p w14:paraId="665C9FE8" w14:textId="7399419D" w:rsidR="009D2384" w:rsidRDefault="009D2384" w:rsidP="009D2384">
            <w:pPr>
              <w:spacing w:before="240"/>
              <w:rPr>
                <w:rFonts w:ascii="Arial" w:hAnsi="Arial" w:cs="Arial"/>
                <w:i/>
                <w:sz w:val="20"/>
                <w:szCs w:val="20"/>
              </w:rPr>
            </w:pPr>
            <w:r w:rsidRPr="00FB0075">
              <w:rPr>
                <w:rFonts w:ascii="Arial" w:hAnsi="Arial" w:cs="Arial"/>
                <w:b/>
                <w:sz w:val="24"/>
                <w:szCs w:val="20"/>
              </w:rPr>
              <w:t>Opdracht</w:t>
            </w:r>
          </w:p>
        </w:tc>
        <w:tc>
          <w:tcPr>
            <w:tcW w:w="3245" w:type="dxa"/>
            <w:shd w:val="clear" w:color="auto" w:fill="FFFFFF" w:themeFill="background1"/>
          </w:tcPr>
          <w:p w14:paraId="0A6F6625" w14:textId="6BCB851A" w:rsidR="009D2384" w:rsidRDefault="009D2384" w:rsidP="009D238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B0075">
              <w:rPr>
                <w:rFonts w:ascii="Arial" w:hAnsi="Arial" w:cs="Arial"/>
                <w:b/>
                <w:sz w:val="24"/>
                <w:szCs w:val="20"/>
              </w:rPr>
              <w:t>Handtekening</w:t>
            </w:r>
            <w:r w:rsidR="00933C3C">
              <w:rPr>
                <w:rFonts w:ascii="Arial" w:hAnsi="Arial" w:cs="Arial"/>
                <w:b/>
                <w:sz w:val="24"/>
                <w:szCs w:val="20"/>
              </w:rPr>
              <w:t xml:space="preserve"> stagebieder</w:t>
            </w:r>
          </w:p>
        </w:tc>
      </w:tr>
      <w:tr w:rsidR="00FB0075" w14:paraId="70DDFCC1" w14:textId="0F629490" w:rsidTr="00FB0075">
        <w:trPr>
          <w:cantSplit/>
          <w:trHeight w:val="815"/>
        </w:trPr>
        <w:tc>
          <w:tcPr>
            <w:tcW w:w="5797" w:type="dxa"/>
            <w:shd w:val="clear" w:color="auto" w:fill="FFFFFF" w:themeFill="background1"/>
          </w:tcPr>
          <w:p w14:paraId="44CD1783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388597E" w14:textId="4C69B8CA" w:rsidR="00FB0075" w:rsidRPr="009D2384" w:rsidRDefault="003C1CCD" w:rsidP="009D23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Cs w:val="20"/>
              </w:rPr>
              <w:t>Arbo en R&amp;I</w:t>
            </w:r>
          </w:p>
        </w:tc>
        <w:tc>
          <w:tcPr>
            <w:tcW w:w="3245" w:type="dxa"/>
            <w:shd w:val="clear" w:color="auto" w:fill="FFFFFF" w:themeFill="background1"/>
          </w:tcPr>
          <w:p w14:paraId="502F22EF" w14:textId="77777777" w:rsidR="00FB0075" w:rsidRDefault="00FB0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A1647" w14:textId="77777777" w:rsidR="00FB0075" w:rsidRPr="00233E4F" w:rsidRDefault="00FB0075" w:rsidP="00FB007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075" w14:paraId="168DFFA5" w14:textId="46D78B8C" w:rsidTr="00FB0075">
        <w:trPr>
          <w:cantSplit/>
          <w:trHeight w:val="827"/>
        </w:trPr>
        <w:tc>
          <w:tcPr>
            <w:tcW w:w="5797" w:type="dxa"/>
            <w:shd w:val="clear" w:color="auto" w:fill="FFFFFF" w:themeFill="background1"/>
          </w:tcPr>
          <w:p w14:paraId="1ACD0EF5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7467F49" w14:textId="1018CB27" w:rsidR="009D2384" w:rsidRPr="00EB228E" w:rsidRDefault="003C1CCD" w:rsidP="003C1C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Commerciële prijsberekening</w:t>
            </w:r>
          </w:p>
        </w:tc>
        <w:tc>
          <w:tcPr>
            <w:tcW w:w="3245" w:type="dxa"/>
            <w:shd w:val="clear" w:color="auto" w:fill="FFFFFF" w:themeFill="background1"/>
          </w:tcPr>
          <w:p w14:paraId="56115DF6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2384" w14:paraId="35619962" w14:textId="77777777" w:rsidTr="00FB0075">
        <w:trPr>
          <w:cantSplit/>
          <w:trHeight w:val="824"/>
        </w:trPr>
        <w:tc>
          <w:tcPr>
            <w:tcW w:w="5797" w:type="dxa"/>
            <w:shd w:val="clear" w:color="auto" w:fill="FFFFFF" w:themeFill="background1"/>
          </w:tcPr>
          <w:p w14:paraId="66C9443F" w14:textId="77777777" w:rsidR="009D2384" w:rsidRDefault="009D2384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2928116" w14:textId="75824503" w:rsidR="009D2384" w:rsidRPr="009D2384" w:rsidRDefault="003C1CCD" w:rsidP="00A04762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Visual Merchandising</w:t>
            </w:r>
          </w:p>
        </w:tc>
        <w:tc>
          <w:tcPr>
            <w:tcW w:w="3245" w:type="dxa"/>
            <w:shd w:val="clear" w:color="auto" w:fill="FFFFFF" w:themeFill="background1"/>
          </w:tcPr>
          <w:p w14:paraId="796F1410" w14:textId="77777777" w:rsidR="009D2384" w:rsidRDefault="009D2384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C1CCD" w14:paraId="60756B9E" w14:textId="77777777" w:rsidTr="00FB0075">
        <w:trPr>
          <w:cantSplit/>
          <w:trHeight w:val="824"/>
        </w:trPr>
        <w:tc>
          <w:tcPr>
            <w:tcW w:w="5797" w:type="dxa"/>
            <w:shd w:val="clear" w:color="auto" w:fill="FFFFFF" w:themeFill="background1"/>
          </w:tcPr>
          <w:p w14:paraId="60F2BA6A" w14:textId="77777777" w:rsidR="003C1CCD" w:rsidRDefault="003C1CCD" w:rsidP="00A04762">
            <w:pPr>
              <w:rPr>
                <w:rFonts w:ascii="Arial" w:hAnsi="Arial" w:cs="Arial"/>
              </w:rPr>
            </w:pPr>
          </w:p>
          <w:p w14:paraId="2EB92D46" w14:textId="15F4872E" w:rsidR="003C1CCD" w:rsidRPr="003C1CCD" w:rsidRDefault="003C1CCD" w:rsidP="00A04762">
            <w:pPr>
              <w:rPr>
                <w:rFonts w:ascii="Arial" w:hAnsi="Arial" w:cs="Arial"/>
              </w:rPr>
            </w:pPr>
            <w:r w:rsidRPr="003C1CCD">
              <w:rPr>
                <w:rFonts w:ascii="Arial" w:hAnsi="Arial" w:cs="Arial"/>
              </w:rPr>
              <w:t>Trendanalyse</w:t>
            </w:r>
          </w:p>
        </w:tc>
        <w:tc>
          <w:tcPr>
            <w:tcW w:w="3245" w:type="dxa"/>
            <w:shd w:val="clear" w:color="auto" w:fill="FFFFFF" w:themeFill="background1"/>
          </w:tcPr>
          <w:p w14:paraId="110AA555" w14:textId="77777777" w:rsidR="003C1CCD" w:rsidRDefault="003C1CCD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226EC3" w14:paraId="14D1900E" w14:textId="77777777" w:rsidTr="00FB0075">
        <w:trPr>
          <w:cantSplit/>
          <w:trHeight w:val="824"/>
        </w:trPr>
        <w:tc>
          <w:tcPr>
            <w:tcW w:w="5797" w:type="dxa"/>
            <w:shd w:val="clear" w:color="auto" w:fill="FFFFFF" w:themeFill="background1"/>
          </w:tcPr>
          <w:p w14:paraId="0BE240C2" w14:textId="77777777" w:rsidR="00226EC3" w:rsidRDefault="00226EC3" w:rsidP="00A04762">
            <w:pPr>
              <w:rPr>
                <w:rFonts w:ascii="Arial" w:hAnsi="Arial" w:cs="Arial"/>
              </w:rPr>
            </w:pPr>
          </w:p>
          <w:p w14:paraId="1E94BAA3" w14:textId="07C74D4B" w:rsidR="00226EC3" w:rsidRDefault="00226EC3" w:rsidP="00A047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Plannen</w:t>
            </w:r>
          </w:p>
        </w:tc>
        <w:tc>
          <w:tcPr>
            <w:tcW w:w="3245" w:type="dxa"/>
            <w:shd w:val="clear" w:color="auto" w:fill="FFFFFF" w:themeFill="background1"/>
          </w:tcPr>
          <w:p w14:paraId="4AC8CF9D" w14:textId="77777777" w:rsidR="00226EC3" w:rsidRDefault="00226EC3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066675F7" w14:textId="4CCB0169" w:rsidR="00E50377" w:rsidRDefault="00612880" w:rsidP="00B14887">
      <w:r>
        <w:br/>
      </w:r>
    </w:p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6D1FC777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2E4810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66309D"/>
    <w:multiLevelType w:val="hybridMultilevel"/>
    <w:tmpl w:val="5BCAED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C26FA"/>
    <w:multiLevelType w:val="hybridMultilevel"/>
    <w:tmpl w:val="24CCF8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1"/>
  </w:num>
  <w:num w:numId="5">
    <w:abstractNumId w:val="13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7"/>
  </w:num>
  <w:num w:numId="14">
    <w:abstractNumId w:val="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C2850"/>
    <w:rsid w:val="000E58A8"/>
    <w:rsid w:val="000F3056"/>
    <w:rsid w:val="00102278"/>
    <w:rsid w:val="001255E7"/>
    <w:rsid w:val="00131AEA"/>
    <w:rsid w:val="00144203"/>
    <w:rsid w:val="00170994"/>
    <w:rsid w:val="00190E01"/>
    <w:rsid w:val="001A60B4"/>
    <w:rsid w:val="001C261C"/>
    <w:rsid w:val="002111CC"/>
    <w:rsid w:val="00226EC3"/>
    <w:rsid w:val="00233E4F"/>
    <w:rsid w:val="00255C31"/>
    <w:rsid w:val="002C3C81"/>
    <w:rsid w:val="002E2C81"/>
    <w:rsid w:val="002E4810"/>
    <w:rsid w:val="00331E3D"/>
    <w:rsid w:val="0033323A"/>
    <w:rsid w:val="00334E39"/>
    <w:rsid w:val="00352EAD"/>
    <w:rsid w:val="00376ADF"/>
    <w:rsid w:val="003B0BC3"/>
    <w:rsid w:val="003C1CCD"/>
    <w:rsid w:val="003D0856"/>
    <w:rsid w:val="0040790C"/>
    <w:rsid w:val="00412B71"/>
    <w:rsid w:val="00422A34"/>
    <w:rsid w:val="00491073"/>
    <w:rsid w:val="004A6B94"/>
    <w:rsid w:val="004B2467"/>
    <w:rsid w:val="004B2F3A"/>
    <w:rsid w:val="004C7938"/>
    <w:rsid w:val="005360C8"/>
    <w:rsid w:val="005368BA"/>
    <w:rsid w:val="005C587C"/>
    <w:rsid w:val="00604AD2"/>
    <w:rsid w:val="00612880"/>
    <w:rsid w:val="00643827"/>
    <w:rsid w:val="00671640"/>
    <w:rsid w:val="00672073"/>
    <w:rsid w:val="00687BE3"/>
    <w:rsid w:val="006A313A"/>
    <w:rsid w:val="006B6142"/>
    <w:rsid w:val="006C6A08"/>
    <w:rsid w:val="006D0A92"/>
    <w:rsid w:val="006D7593"/>
    <w:rsid w:val="006F5502"/>
    <w:rsid w:val="00752157"/>
    <w:rsid w:val="00756416"/>
    <w:rsid w:val="0075791E"/>
    <w:rsid w:val="007764DC"/>
    <w:rsid w:val="00786B8C"/>
    <w:rsid w:val="007A4686"/>
    <w:rsid w:val="007B0FE1"/>
    <w:rsid w:val="007B2709"/>
    <w:rsid w:val="007D14F4"/>
    <w:rsid w:val="00820E94"/>
    <w:rsid w:val="0089328C"/>
    <w:rsid w:val="008B51B5"/>
    <w:rsid w:val="009166F4"/>
    <w:rsid w:val="00933C3C"/>
    <w:rsid w:val="00940B88"/>
    <w:rsid w:val="009623DA"/>
    <w:rsid w:val="009917D6"/>
    <w:rsid w:val="009D2384"/>
    <w:rsid w:val="009F6AC2"/>
    <w:rsid w:val="00A04762"/>
    <w:rsid w:val="00A10937"/>
    <w:rsid w:val="00A1311D"/>
    <w:rsid w:val="00A233DA"/>
    <w:rsid w:val="00A311BC"/>
    <w:rsid w:val="00A401CE"/>
    <w:rsid w:val="00A432A3"/>
    <w:rsid w:val="00A47A46"/>
    <w:rsid w:val="00A640FE"/>
    <w:rsid w:val="00AA63A1"/>
    <w:rsid w:val="00AF3CD5"/>
    <w:rsid w:val="00B01D41"/>
    <w:rsid w:val="00B14887"/>
    <w:rsid w:val="00B21C70"/>
    <w:rsid w:val="00B45D44"/>
    <w:rsid w:val="00B92957"/>
    <w:rsid w:val="00BA1A48"/>
    <w:rsid w:val="00BB2D87"/>
    <w:rsid w:val="00BD2B23"/>
    <w:rsid w:val="00BE6F94"/>
    <w:rsid w:val="00C11152"/>
    <w:rsid w:val="00C33B42"/>
    <w:rsid w:val="00C60222"/>
    <w:rsid w:val="00C6458F"/>
    <w:rsid w:val="00C92695"/>
    <w:rsid w:val="00CE68AF"/>
    <w:rsid w:val="00CF415A"/>
    <w:rsid w:val="00CF755B"/>
    <w:rsid w:val="00D35C19"/>
    <w:rsid w:val="00D446A3"/>
    <w:rsid w:val="00D7649A"/>
    <w:rsid w:val="00DB1CCA"/>
    <w:rsid w:val="00DF3700"/>
    <w:rsid w:val="00DF3ACC"/>
    <w:rsid w:val="00E43A27"/>
    <w:rsid w:val="00E50377"/>
    <w:rsid w:val="00EA57C8"/>
    <w:rsid w:val="00EA5E29"/>
    <w:rsid w:val="00EB228E"/>
    <w:rsid w:val="00F35936"/>
    <w:rsid w:val="00F929B0"/>
    <w:rsid w:val="00F9558E"/>
    <w:rsid w:val="00FB0075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59DA-1F4F-44FC-915E-DCB2A62CF29C}">
  <ds:schemaRefs>
    <ds:schemaRef ds:uri="http://schemas.microsoft.com/office/2006/documentManagement/types"/>
    <ds:schemaRef ds:uri="8c204fd9-28d1-4b23-87e5-4d5424a0d918"/>
    <ds:schemaRef ds:uri="http://schemas.microsoft.com/sharepoint/v4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A42962B-0EF8-4289-A55A-73ADE280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2</cp:revision>
  <cp:lastPrinted>2015-12-10T13:27:00Z</cp:lastPrinted>
  <dcterms:created xsi:type="dcterms:W3CDTF">2017-08-27T11:18:00Z</dcterms:created>
  <dcterms:modified xsi:type="dcterms:W3CDTF">2017-08-27T11:18:00Z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